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384F5" w14:textId="77777777" w:rsidR="00CF6BCE" w:rsidRDefault="00C36346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Official Class Ballot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59BAE2B0" wp14:editId="71975F63">
            <wp:simplePos x="0" y="0"/>
            <wp:positionH relativeFrom="column">
              <wp:posOffset>142875</wp:posOffset>
            </wp:positionH>
            <wp:positionV relativeFrom="paragraph">
              <wp:posOffset>47625</wp:posOffset>
            </wp:positionV>
            <wp:extent cx="647065" cy="830580"/>
            <wp:effectExtent l="0" t="0" r="0" b="0"/>
            <wp:wrapSquare wrapText="bothSides" distT="0" distB="0" distL="0" distR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830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573356EB" wp14:editId="679A5C3F">
            <wp:simplePos x="0" y="0"/>
            <wp:positionH relativeFrom="column">
              <wp:posOffset>5057775</wp:posOffset>
            </wp:positionH>
            <wp:positionV relativeFrom="paragraph">
              <wp:posOffset>47625</wp:posOffset>
            </wp:positionV>
            <wp:extent cx="647065" cy="830580"/>
            <wp:effectExtent l="0" t="0" r="0" b="0"/>
            <wp:wrapSquare wrapText="bothSides" distT="0" distB="0" distL="0" distR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830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406680" w14:textId="77777777" w:rsidR="00CF6BCE" w:rsidRDefault="00CF6BCE">
      <w:pPr>
        <w:jc w:val="center"/>
      </w:pPr>
    </w:p>
    <w:p w14:paraId="54A8F884" w14:textId="77777777" w:rsidR="00CF6BCE" w:rsidRDefault="00CF6BCE">
      <w:pPr>
        <w:jc w:val="center"/>
      </w:pPr>
    </w:p>
    <w:p w14:paraId="7152CCBF" w14:textId="77777777" w:rsidR="00CF6BCE" w:rsidRDefault="00CF6BCE">
      <w:pPr>
        <w:jc w:val="center"/>
      </w:pPr>
    </w:p>
    <w:p w14:paraId="1085B1B4" w14:textId="77777777" w:rsidR="00CF6BCE" w:rsidRDefault="00CF6BCE">
      <w:pPr>
        <w:jc w:val="center"/>
      </w:pPr>
    </w:p>
    <w:p w14:paraId="73FEF2AC" w14:textId="77777777" w:rsidR="00CF6BCE" w:rsidRDefault="00CF6BCE">
      <w:pPr>
        <w:jc w:val="center"/>
      </w:pP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CF6BCE" w14:paraId="6ABF3936" w14:textId="77777777">
        <w:trPr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097BD" w14:textId="77777777" w:rsidR="00CF6BCE" w:rsidRDefault="00C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Candidate: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9ECD4" w14:textId="77777777" w:rsidR="00CF6BCE" w:rsidRDefault="00C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Place a check mark in this column to indicate your choice.  You may only vote for one candidate:</w:t>
            </w:r>
          </w:p>
        </w:tc>
      </w:tr>
      <w:tr w:rsidR="00CF6BCE" w14:paraId="02B0CBC6" w14:textId="77777777">
        <w:trPr>
          <w:trHeight w:val="702"/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2AF4C" w14:textId="77777777" w:rsidR="00CF6BCE" w:rsidRDefault="00CF6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  <w:p w14:paraId="130BD8EB" w14:textId="77777777" w:rsidR="00CF6BCE" w:rsidRDefault="00C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Cats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D6ED6" w14:textId="77777777" w:rsidR="00CF6BCE" w:rsidRDefault="00CF6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tbl>
            <w:tblPr>
              <w:tblStyle w:val="a0"/>
              <w:tblW w:w="1485" w:type="dxa"/>
              <w:tblInd w:w="12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485"/>
            </w:tblGrid>
            <w:tr w:rsidR="00CF6BCE" w14:paraId="17BA8CC3" w14:textId="77777777">
              <w:trPr>
                <w:trHeight w:val="657"/>
              </w:trPr>
              <w:tc>
                <w:tcPr>
                  <w:tcW w:w="148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E1DBCF" w14:textId="77777777" w:rsidR="00CF6BCE" w:rsidRDefault="00CF6BC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</w:tbl>
          <w:p w14:paraId="6AB6D25B" w14:textId="77777777" w:rsidR="00CF6BCE" w:rsidRDefault="00CF6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F6BCE" w14:paraId="6AAEA68E" w14:textId="77777777">
        <w:trPr>
          <w:trHeight w:val="672"/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60ED2" w14:textId="77777777" w:rsidR="00CF6BCE" w:rsidRDefault="00CF6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  <w:p w14:paraId="58F3685B" w14:textId="77777777" w:rsidR="00CF6BCE" w:rsidRDefault="00C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Dogs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74247" w14:textId="77777777" w:rsidR="00CF6BCE" w:rsidRDefault="00CF6BCE">
            <w:pPr>
              <w:widowControl w:val="0"/>
              <w:spacing w:line="240" w:lineRule="auto"/>
            </w:pPr>
          </w:p>
          <w:tbl>
            <w:tblPr>
              <w:tblStyle w:val="a1"/>
              <w:tblW w:w="1500" w:type="dxa"/>
              <w:tblInd w:w="126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500"/>
            </w:tblGrid>
            <w:tr w:rsidR="00CF6BCE" w14:paraId="63D0F949" w14:textId="77777777">
              <w:trPr>
                <w:trHeight w:val="660"/>
              </w:trPr>
              <w:tc>
                <w:tcPr>
                  <w:tcW w:w="15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B661C2" w14:textId="77777777" w:rsidR="00CF6BCE" w:rsidRDefault="00CF6BC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</w:tbl>
          <w:p w14:paraId="62F84CFE" w14:textId="77777777" w:rsidR="00CF6BCE" w:rsidRDefault="00CF6BCE">
            <w:pPr>
              <w:widowControl w:val="0"/>
              <w:spacing w:line="240" w:lineRule="auto"/>
            </w:pPr>
          </w:p>
        </w:tc>
      </w:tr>
      <w:tr w:rsidR="00CF6BCE" w14:paraId="1EA79C7E" w14:textId="77777777">
        <w:trPr>
          <w:trHeight w:val="792"/>
          <w:jc w:val="center"/>
        </w:trPr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88035" w14:textId="77777777" w:rsidR="00CF6BCE" w:rsidRDefault="00CF6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  <w:p w14:paraId="179B5D4E" w14:textId="77777777" w:rsidR="00CF6BCE" w:rsidRDefault="00C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Third </w:t>
            </w:r>
            <w:proofErr w:type="gramStart"/>
            <w:r>
              <w:rPr>
                <w:b/>
                <w:sz w:val="26"/>
                <w:szCs w:val="26"/>
              </w:rPr>
              <w:t>Party:_</w:t>
            </w:r>
            <w:proofErr w:type="gramEnd"/>
            <w:r>
              <w:rPr>
                <w:b/>
                <w:sz w:val="26"/>
                <w:szCs w:val="26"/>
              </w:rPr>
              <w:t>___________________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729F7" w14:textId="77777777" w:rsidR="00CF6BCE" w:rsidRDefault="00CF6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tbl>
            <w:tblPr>
              <w:tblStyle w:val="a2"/>
              <w:tblW w:w="1500" w:type="dxa"/>
              <w:tblInd w:w="124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500"/>
            </w:tblGrid>
            <w:tr w:rsidR="00CF6BCE" w14:paraId="45189457" w14:textId="77777777">
              <w:trPr>
                <w:trHeight w:val="642"/>
              </w:trPr>
              <w:tc>
                <w:tcPr>
                  <w:tcW w:w="15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F1BE26" w14:textId="77777777" w:rsidR="00CF6BCE" w:rsidRDefault="00CF6BC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</w:tbl>
          <w:p w14:paraId="5AFFB3F5" w14:textId="77777777" w:rsidR="00CF6BCE" w:rsidRDefault="00CF6B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F2B4320" w14:textId="77777777" w:rsidR="00CF6BCE" w:rsidRDefault="00CF6BCE">
      <w:pPr>
        <w:jc w:val="center"/>
      </w:pPr>
    </w:p>
    <w:sectPr w:rsidR="00CF6BC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BCE"/>
    <w:rsid w:val="00C36346"/>
    <w:rsid w:val="00C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D9540"/>
  <w15:docId w15:val="{AFC0DBB3-303A-4F02-AC21-F07594B6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Satterlee, Eliza</dc:creator>
  <cp:lastModifiedBy>Satterlee, Eliza</cp:lastModifiedBy>
  <cp:revision>2</cp:revision>
  <dcterms:created xsi:type="dcterms:W3CDTF">2021-08-27T18:34:00Z</dcterms:created>
  <dcterms:modified xsi:type="dcterms:W3CDTF">2021-08-27T18:34:00Z</dcterms:modified>
</cp:coreProperties>
</file>