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CDB" w:rsidRPr="00817AC4" w:rsidRDefault="00DE6CDB" w:rsidP="00DE6CDB">
      <w:pPr>
        <w:pStyle w:val="ListParagraph"/>
        <w:numPr>
          <w:ilvl w:val="0"/>
          <w:numId w:val="1"/>
        </w:numPr>
        <w:rPr>
          <w:rFonts w:ascii="Arial" w:hAnsi="Arial" w:cs="Arial"/>
          <w:b/>
          <w:sz w:val="20"/>
        </w:rPr>
      </w:pPr>
      <w:bookmarkStart w:id="0" w:name="_GoBack"/>
      <w:r w:rsidRPr="00817AC4">
        <w:rPr>
          <w:rFonts w:ascii="Arial" w:hAnsi="Arial" w:cs="Arial"/>
          <w:b/>
          <w:sz w:val="20"/>
        </w:rPr>
        <w:t>Organization and Reporting</w:t>
      </w:r>
    </w:p>
    <w:bookmarkEnd w:id="0"/>
    <w:p w:rsidR="00DE6CDB" w:rsidRPr="00817AC4" w:rsidRDefault="00DE6CDB" w:rsidP="00DE6CDB">
      <w:pPr>
        <w:pStyle w:val="ListParagraph"/>
        <w:numPr>
          <w:ilvl w:val="1"/>
          <w:numId w:val="1"/>
        </w:numPr>
        <w:rPr>
          <w:rFonts w:ascii="Arial" w:hAnsi="Arial" w:cs="Arial"/>
          <w:sz w:val="20"/>
        </w:rPr>
      </w:pPr>
      <w:r w:rsidRPr="00817AC4">
        <w:rPr>
          <w:rFonts w:ascii="Arial" w:hAnsi="Arial" w:cs="Arial"/>
          <w:sz w:val="20"/>
        </w:rPr>
        <w:t>Name of Grantee</w:t>
      </w:r>
    </w:p>
    <w:p w:rsidR="00DE6CDB" w:rsidRPr="00817AC4" w:rsidRDefault="00DE6CDB" w:rsidP="00DE6CDB">
      <w:pPr>
        <w:pStyle w:val="ListParagraph"/>
        <w:numPr>
          <w:ilvl w:val="1"/>
          <w:numId w:val="1"/>
        </w:numPr>
        <w:rPr>
          <w:rFonts w:ascii="Arial" w:hAnsi="Arial" w:cs="Arial"/>
          <w:sz w:val="20"/>
        </w:rPr>
      </w:pPr>
      <w:r w:rsidRPr="00817AC4">
        <w:rPr>
          <w:rFonts w:ascii="Arial" w:hAnsi="Arial" w:cs="Arial"/>
          <w:sz w:val="20"/>
        </w:rPr>
        <w:t>Governing Body for Grantee</w:t>
      </w:r>
    </w:p>
    <w:p w:rsidR="00DE6CDB" w:rsidRPr="00817AC4" w:rsidRDefault="00DE6CDB" w:rsidP="00DE6CDB">
      <w:pPr>
        <w:pStyle w:val="ListParagraph"/>
        <w:numPr>
          <w:ilvl w:val="1"/>
          <w:numId w:val="1"/>
        </w:numPr>
        <w:rPr>
          <w:rFonts w:ascii="Arial" w:hAnsi="Arial" w:cs="Arial"/>
          <w:sz w:val="20"/>
        </w:rPr>
      </w:pPr>
      <w:r w:rsidRPr="00817AC4">
        <w:rPr>
          <w:rFonts w:ascii="Arial" w:hAnsi="Arial" w:cs="Arial"/>
          <w:sz w:val="20"/>
        </w:rPr>
        <w:t>Legal Organization (Local Gov. Agency, N</w:t>
      </w:r>
      <w:r w:rsidR="002A4714">
        <w:rPr>
          <w:rFonts w:ascii="Arial" w:hAnsi="Arial" w:cs="Arial"/>
          <w:sz w:val="20"/>
        </w:rPr>
        <w:t>on-Profit 501(C</w:t>
      </w:r>
      <w:proofErr w:type="gramStart"/>
      <w:r w:rsidR="002A4714">
        <w:rPr>
          <w:rFonts w:ascii="Arial" w:hAnsi="Arial" w:cs="Arial"/>
          <w:sz w:val="20"/>
        </w:rPr>
        <w:t>)(</w:t>
      </w:r>
      <w:proofErr w:type="gramEnd"/>
      <w:r w:rsidR="002A4714">
        <w:rPr>
          <w:rFonts w:ascii="Arial" w:hAnsi="Arial" w:cs="Arial"/>
          <w:sz w:val="20"/>
        </w:rPr>
        <w:t>3), Corp., e</w:t>
      </w:r>
      <w:r w:rsidR="00D24774">
        <w:rPr>
          <w:rFonts w:ascii="Arial" w:hAnsi="Arial" w:cs="Arial"/>
          <w:sz w:val="20"/>
        </w:rPr>
        <w:t>tc</w:t>
      </w:r>
      <w:r w:rsidRPr="00817AC4">
        <w:rPr>
          <w:rFonts w:ascii="Arial" w:hAnsi="Arial" w:cs="Arial"/>
          <w:sz w:val="20"/>
        </w:rPr>
        <w:t>.)</w:t>
      </w:r>
    </w:p>
    <w:p w:rsidR="00DE6CDB" w:rsidRPr="00817AC4" w:rsidRDefault="00DE6CDB" w:rsidP="00DE6CDB">
      <w:pPr>
        <w:pStyle w:val="ListParagraph"/>
        <w:numPr>
          <w:ilvl w:val="1"/>
          <w:numId w:val="1"/>
        </w:numPr>
        <w:rPr>
          <w:rFonts w:ascii="Arial" w:hAnsi="Arial" w:cs="Arial"/>
          <w:sz w:val="20"/>
        </w:rPr>
      </w:pPr>
      <w:r w:rsidRPr="00817AC4">
        <w:rPr>
          <w:rFonts w:ascii="Arial" w:hAnsi="Arial" w:cs="Arial"/>
          <w:sz w:val="20"/>
        </w:rPr>
        <w:t>Composition</w:t>
      </w:r>
    </w:p>
    <w:p w:rsidR="00DE6CDB" w:rsidRPr="00817AC4" w:rsidRDefault="00DE6CDB" w:rsidP="00DE6CDB">
      <w:pPr>
        <w:pStyle w:val="ListParagraph"/>
        <w:numPr>
          <w:ilvl w:val="1"/>
          <w:numId w:val="1"/>
        </w:numPr>
        <w:rPr>
          <w:rFonts w:ascii="Arial" w:hAnsi="Arial" w:cs="Arial"/>
          <w:sz w:val="20"/>
        </w:rPr>
      </w:pPr>
      <w:r w:rsidRPr="00817AC4">
        <w:rPr>
          <w:rFonts w:ascii="Arial" w:hAnsi="Arial" w:cs="Arial"/>
          <w:sz w:val="20"/>
        </w:rPr>
        <w:t>Authority and Responsibilities</w:t>
      </w:r>
    </w:p>
    <w:p w:rsidR="00DE6CDB" w:rsidRPr="00817AC4" w:rsidRDefault="00DE6CDB" w:rsidP="00DE6CDB">
      <w:pPr>
        <w:pStyle w:val="ListParagraph"/>
        <w:numPr>
          <w:ilvl w:val="1"/>
          <w:numId w:val="1"/>
        </w:numPr>
        <w:rPr>
          <w:rFonts w:ascii="Arial" w:hAnsi="Arial" w:cs="Arial"/>
          <w:sz w:val="20"/>
        </w:rPr>
      </w:pPr>
      <w:r w:rsidRPr="00817AC4">
        <w:rPr>
          <w:rFonts w:ascii="Arial" w:hAnsi="Arial" w:cs="Arial"/>
          <w:sz w:val="20"/>
        </w:rPr>
        <w:t>Office Address and Contact Information</w:t>
      </w:r>
    </w:p>
    <w:p w:rsidR="00DE6CDB" w:rsidRPr="00817AC4" w:rsidRDefault="00DE6CDB" w:rsidP="00DE6CDB">
      <w:pPr>
        <w:pStyle w:val="ListParagraph"/>
        <w:ind w:left="1440"/>
        <w:rPr>
          <w:rFonts w:ascii="Arial" w:hAnsi="Arial" w:cs="Arial"/>
          <w:sz w:val="20"/>
        </w:rPr>
      </w:pPr>
    </w:p>
    <w:p w:rsidR="00DE6CDB" w:rsidRPr="00817AC4" w:rsidRDefault="00DE6CDB" w:rsidP="00DE6CDB">
      <w:pPr>
        <w:pStyle w:val="ListParagraph"/>
        <w:numPr>
          <w:ilvl w:val="0"/>
          <w:numId w:val="1"/>
        </w:numPr>
        <w:rPr>
          <w:rFonts w:ascii="Arial" w:hAnsi="Arial" w:cs="Arial"/>
          <w:b/>
          <w:sz w:val="20"/>
        </w:rPr>
      </w:pPr>
      <w:r w:rsidRPr="00817AC4">
        <w:rPr>
          <w:rFonts w:ascii="Arial" w:hAnsi="Arial" w:cs="Arial"/>
          <w:b/>
          <w:sz w:val="20"/>
        </w:rPr>
        <w:t>Project Management</w:t>
      </w:r>
    </w:p>
    <w:p w:rsidR="00DE6CDB" w:rsidRPr="00817AC4" w:rsidRDefault="00DE6CDB" w:rsidP="00DE6CDB">
      <w:pPr>
        <w:pStyle w:val="ListParagraph"/>
        <w:numPr>
          <w:ilvl w:val="1"/>
          <w:numId w:val="1"/>
        </w:numPr>
        <w:rPr>
          <w:rFonts w:ascii="Arial" w:hAnsi="Arial" w:cs="Arial"/>
          <w:sz w:val="20"/>
        </w:rPr>
      </w:pPr>
      <w:r w:rsidRPr="00817AC4">
        <w:rPr>
          <w:rFonts w:ascii="Arial" w:hAnsi="Arial" w:cs="Arial"/>
          <w:sz w:val="20"/>
        </w:rPr>
        <w:t>Personnel</w:t>
      </w:r>
    </w:p>
    <w:p w:rsidR="00DE6CDB" w:rsidRPr="00817AC4" w:rsidRDefault="00D24774" w:rsidP="00DE6CDB">
      <w:pPr>
        <w:pStyle w:val="ListParagraph"/>
        <w:numPr>
          <w:ilvl w:val="1"/>
          <w:numId w:val="1"/>
        </w:numPr>
        <w:rPr>
          <w:rFonts w:ascii="Arial" w:hAnsi="Arial" w:cs="Arial"/>
          <w:sz w:val="20"/>
        </w:rPr>
      </w:pPr>
      <w:r>
        <w:rPr>
          <w:rFonts w:ascii="Arial" w:hAnsi="Arial" w:cs="Arial"/>
          <w:sz w:val="20"/>
        </w:rPr>
        <w:t>Job T</w:t>
      </w:r>
      <w:r w:rsidR="00DE6CDB" w:rsidRPr="00817AC4">
        <w:rPr>
          <w:rFonts w:ascii="Arial" w:hAnsi="Arial" w:cs="Arial"/>
          <w:sz w:val="20"/>
        </w:rPr>
        <w:t>itles</w:t>
      </w:r>
    </w:p>
    <w:p w:rsidR="00DE6CDB" w:rsidRPr="00817AC4" w:rsidRDefault="00DE6CDB" w:rsidP="00DE6CDB">
      <w:pPr>
        <w:pStyle w:val="ListParagraph"/>
        <w:numPr>
          <w:ilvl w:val="1"/>
          <w:numId w:val="1"/>
        </w:numPr>
        <w:rPr>
          <w:rFonts w:ascii="Arial" w:hAnsi="Arial" w:cs="Arial"/>
          <w:sz w:val="20"/>
        </w:rPr>
      </w:pPr>
      <w:r w:rsidRPr="00817AC4">
        <w:rPr>
          <w:rFonts w:ascii="Arial" w:hAnsi="Arial" w:cs="Arial"/>
          <w:sz w:val="20"/>
        </w:rPr>
        <w:t>Credentials and Experience</w:t>
      </w:r>
    </w:p>
    <w:p w:rsidR="00DE6CDB" w:rsidRPr="00817AC4" w:rsidRDefault="00DE6CDB" w:rsidP="00DE6CDB">
      <w:pPr>
        <w:pStyle w:val="ListParagraph"/>
        <w:numPr>
          <w:ilvl w:val="1"/>
          <w:numId w:val="1"/>
        </w:numPr>
        <w:rPr>
          <w:rFonts w:ascii="Arial" w:hAnsi="Arial" w:cs="Arial"/>
          <w:sz w:val="20"/>
        </w:rPr>
      </w:pPr>
      <w:r w:rsidRPr="00817AC4">
        <w:rPr>
          <w:rFonts w:ascii="Arial" w:hAnsi="Arial" w:cs="Arial"/>
          <w:sz w:val="20"/>
        </w:rPr>
        <w:t>Percentage of Time devoted to the project activities</w:t>
      </w:r>
    </w:p>
    <w:p w:rsidR="00DE6CDB" w:rsidRPr="00817AC4" w:rsidRDefault="00DE6CDB" w:rsidP="00DE6CDB">
      <w:pPr>
        <w:pStyle w:val="ListParagraph"/>
        <w:numPr>
          <w:ilvl w:val="1"/>
          <w:numId w:val="1"/>
        </w:numPr>
        <w:rPr>
          <w:rFonts w:ascii="Arial" w:hAnsi="Arial" w:cs="Arial"/>
          <w:sz w:val="20"/>
        </w:rPr>
      </w:pPr>
      <w:r w:rsidRPr="00817AC4">
        <w:rPr>
          <w:rFonts w:ascii="Arial" w:hAnsi="Arial" w:cs="Arial"/>
          <w:sz w:val="20"/>
        </w:rPr>
        <w:t>Reporting and Authority</w:t>
      </w:r>
    </w:p>
    <w:p w:rsidR="00DE6CDB" w:rsidRPr="00817AC4" w:rsidRDefault="00DE6CDB" w:rsidP="00DE6CDB">
      <w:pPr>
        <w:pStyle w:val="ListParagraph"/>
        <w:numPr>
          <w:ilvl w:val="1"/>
          <w:numId w:val="1"/>
        </w:numPr>
        <w:rPr>
          <w:rFonts w:ascii="Arial" w:hAnsi="Arial" w:cs="Arial"/>
          <w:sz w:val="20"/>
        </w:rPr>
      </w:pPr>
      <w:r w:rsidRPr="00817AC4">
        <w:rPr>
          <w:rFonts w:ascii="Arial" w:hAnsi="Arial" w:cs="Arial"/>
          <w:sz w:val="20"/>
        </w:rPr>
        <w:t>Organization Chart</w:t>
      </w:r>
    </w:p>
    <w:p w:rsidR="00DE6CDB" w:rsidRPr="00817AC4" w:rsidRDefault="00DE6CDB" w:rsidP="00DE6CDB">
      <w:pPr>
        <w:pStyle w:val="ListParagraph"/>
        <w:numPr>
          <w:ilvl w:val="1"/>
          <w:numId w:val="1"/>
        </w:numPr>
        <w:rPr>
          <w:rFonts w:ascii="Arial" w:hAnsi="Arial" w:cs="Arial"/>
          <w:sz w:val="20"/>
        </w:rPr>
      </w:pPr>
      <w:r w:rsidRPr="00817AC4">
        <w:rPr>
          <w:rFonts w:ascii="Arial" w:hAnsi="Arial" w:cs="Arial"/>
          <w:sz w:val="20"/>
        </w:rPr>
        <w:t>Roles and Responsibilities</w:t>
      </w:r>
    </w:p>
    <w:p w:rsidR="00DE6CDB" w:rsidRPr="00817AC4" w:rsidRDefault="00DE6CDB" w:rsidP="00DE6CDB">
      <w:pPr>
        <w:pStyle w:val="ListParagraph"/>
        <w:numPr>
          <w:ilvl w:val="1"/>
          <w:numId w:val="1"/>
        </w:numPr>
        <w:rPr>
          <w:rFonts w:ascii="Arial" w:hAnsi="Arial" w:cs="Arial"/>
          <w:sz w:val="20"/>
        </w:rPr>
      </w:pPr>
      <w:r w:rsidRPr="00817AC4">
        <w:rPr>
          <w:rFonts w:ascii="Arial" w:hAnsi="Arial" w:cs="Arial"/>
          <w:sz w:val="20"/>
        </w:rPr>
        <w:t>Consultants</w:t>
      </w:r>
    </w:p>
    <w:p w:rsidR="00DE6CDB" w:rsidRPr="00817AC4" w:rsidRDefault="00DE6CDB" w:rsidP="00DE6CDB">
      <w:pPr>
        <w:pStyle w:val="ListParagraph"/>
        <w:ind w:left="1440"/>
        <w:rPr>
          <w:rFonts w:ascii="Arial" w:hAnsi="Arial" w:cs="Arial"/>
          <w:sz w:val="20"/>
        </w:rPr>
      </w:pPr>
    </w:p>
    <w:p w:rsidR="00DE6CDB" w:rsidRPr="00817AC4" w:rsidRDefault="00DE6CDB" w:rsidP="00DE6CDB">
      <w:pPr>
        <w:pStyle w:val="ListParagraph"/>
        <w:numPr>
          <w:ilvl w:val="0"/>
          <w:numId w:val="1"/>
        </w:numPr>
        <w:rPr>
          <w:rFonts w:ascii="Arial" w:hAnsi="Arial" w:cs="Arial"/>
          <w:b/>
          <w:sz w:val="20"/>
        </w:rPr>
      </w:pPr>
      <w:r w:rsidRPr="00817AC4">
        <w:rPr>
          <w:rFonts w:ascii="Arial" w:hAnsi="Arial" w:cs="Arial"/>
          <w:b/>
          <w:sz w:val="20"/>
        </w:rPr>
        <w:t>Project Overview</w:t>
      </w:r>
    </w:p>
    <w:p w:rsidR="00DE6CDB" w:rsidRPr="00817AC4" w:rsidRDefault="00DE6CDB" w:rsidP="00DE6CDB">
      <w:pPr>
        <w:ind w:firstLine="720"/>
        <w:rPr>
          <w:rFonts w:ascii="Arial" w:hAnsi="Arial" w:cs="Arial"/>
          <w:sz w:val="20"/>
        </w:rPr>
      </w:pPr>
      <w:r w:rsidRPr="00817AC4">
        <w:rPr>
          <w:rFonts w:ascii="Arial" w:hAnsi="Arial" w:cs="Arial"/>
          <w:sz w:val="20"/>
        </w:rPr>
        <w:t>Provide a brief description of the project.</w:t>
      </w:r>
    </w:p>
    <w:p w:rsidR="00DE6CDB" w:rsidRPr="00817AC4" w:rsidRDefault="00DE6CDB" w:rsidP="00DE6CDB">
      <w:pPr>
        <w:pStyle w:val="ListParagraph"/>
        <w:numPr>
          <w:ilvl w:val="0"/>
          <w:numId w:val="1"/>
        </w:numPr>
        <w:rPr>
          <w:rFonts w:ascii="Arial" w:hAnsi="Arial" w:cs="Arial"/>
          <w:b/>
          <w:sz w:val="20"/>
        </w:rPr>
      </w:pPr>
      <w:r w:rsidRPr="00817AC4">
        <w:rPr>
          <w:rFonts w:ascii="Arial" w:hAnsi="Arial" w:cs="Arial"/>
          <w:b/>
          <w:sz w:val="20"/>
        </w:rPr>
        <w:t>Project Goals and Objectives</w:t>
      </w:r>
    </w:p>
    <w:p w:rsidR="00DE6CDB" w:rsidRPr="00817AC4" w:rsidRDefault="00DE6CDB" w:rsidP="00DE6CDB">
      <w:pPr>
        <w:pStyle w:val="ListParagraph"/>
        <w:rPr>
          <w:rFonts w:ascii="Arial" w:hAnsi="Arial" w:cs="Arial"/>
          <w:sz w:val="20"/>
        </w:rPr>
      </w:pPr>
      <w:r w:rsidRPr="00817AC4">
        <w:rPr>
          <w:rFonts w:ascii="Arial" w:hAnsi="Arial" w:cs="Arial"/>
          <w:sz w:val="20"/>
        </w:rPr>
        <w:t xml:space="preserve">List the goals and objectives in outline format (A, B, C, etc. for goals 1, 2, 3, etc. for objectives under each goal). </w:t>
      </w:r>
    </w:p>
    <w:p w:rsidR="00DE6CDB" w:rsidRPr="00817AC4" w:rsidRDefault="00D24774" w:rsidP="00DE6CDB">
      <w:pPr>
        <w:pStyle w:val="ListParagraph"/>
        <w:rPr>
          <w:rFonts w:ascii="Arial" w:hAnsi="Arial" w:cs="Arial"/>
          <w:sz w:val="20"/>
        </w:rPr>
      </w:pPr>
      <w:r>
        <w:rPr>
          <w:rFonts w:ascii="Arial" w:hAnsi="Arial" w:cs="Arial"/>
          <w:sz w:val="20"/>
        </w:rPr>
        <w:t>Define the project</w:t>
      </w:r>
      <w:r w:rsidR="00DE6CDB" w:rsidRPr="00817AC4">
        <w:rPr>
          <w:rFonts w:ascii="Arial" w:hAnsi="Arial" w:cs="Arial"/>
          <w:sz w:val="20"/>
        </w:rPr>
        <w:t xml:space="preserve"> goals: statements of desirable future conditions that answer the question. “What is this project trying to accomplish?” </w:t>
      </w:r>
      <w:r w:rsidR="00DE6CDB" w:rsidRPr="00817AC4">
        <w:rPr>
          <w:rFonts w:ascii="Arial" w:hAnsi="Arial" w:cs="Arial"/>
          <w:b/>
          <w:sz w:val="20"/>
        </w:rPr>
        <w:t xml:space="preserve">Goals should be directly related to the project statement. </w:t>
      </w:r>
      <w:r w:rsidR="00DE6CDB" w:rsidRPr="00817AC4">
        <w:rPr>
          <w:rFonts w:ascii="Arial" w:hAnsi="Arial" w:cs="Arial"/>
          <w:sz w:val="20"/>
        </w:rPr>
        <w:t>The goals should be clearly stated, realistic, and achievable. The accomplishment of goals should result in the successful completion of the project described in the overview.</w:t>
      </w:r>
    </w:p>
    <w:p w:rsidR="00DE6CDB" w:rsidRPr="00817AC4" w:rsidRDefault="00DE6CDB" w:rsidP="00DE6CDB">
      <w:pPr>
        <w:pStyle w:val="ListParagraph"/>
        <w:rPr>
          <w:rFonts w:ascii="Arial" w:hAnsi="Arial" w:cs="Arial"/>
          <w:sz w:val="20"/>
        </w:rPr>
      </w:pPr>
    </w:p>
    <w:p w:rsidR="00DE6CDB" w:rsidRPr="00817AC4" w:rsidRDefault="00DB6299" w:rsidP="00DE6CDB">
      <w:pPr>
        <w:pStyle w:val="ListParagraph"/>
        <w:rPr>
          <w:rFonts w:ascii="Arial" w:hAnsi="Arial" w:cs="Arial"/>
          <w:sz w:val="20"/>
        </w:rPr>
      </w:pPr>
      <w:r>
        <w:rPr>
          <w:rFonts w:ascii="Arial" w:hAnsi="Arial" w:cs="Arial"/>
          <w:sz w:val="20"/>
        </w:rPr>
        <w:t>State the project’s</w:t>
      </w:r>
      <w:r w:rsidR="00DE6CDB" w:rsidRPr="00817AC4">
        <w:rPr>
          <w:rFonts w:ascii="Arial" w:hAnsi="Arial" w:cs="Arial"/>
          <w:sz w:val="20"/>
        </w:rPr>
        <w:t xml:space="preserve"> objectives: more specific statements about how each of the goals will be achieved. </w:t>
      </w:r>
      <w:r w:rsidR="00DE6CDB" w:rsidRPr="00817AC4">
        <w:rPr>
          <w:rFonts w:ascii="Arial" w:hAnsi="Arial" w:cs="Arial"/>
          <w:b/>
          <w:sz w:val="20"/>
        </w:rPr>
        <w:t>Objectives are measurable and focus on methods that will be used to com</w:t>
      </w:r>
      <w:r>
        <w:rPr>
          <w:rFonts w:ascii="Arial" w:hAnsi="Arial" w:cs="Arial"/>
          <w:b/>
          <w:sz w:val="20"/>
        </w:rPr>
        <w:t xml:space="preserve">plete the project described in the </w:t>
      </w:r>
      <w:r w:rsidR="00DE6CDB" w:rsidRPr="00817AC4">
        <w:rPr>
          <w:rFonts w:ascii="Arial" w:hAnsi="Arial" w:cs="Arial"/>
          <w:b/>
          <w:sz w:val="20"/>
        </w:rPr>
        <w:t>overview.</w:t>
      </w:r>
      <w:r w:rsidR="00DE6CDB" w:rsidRPr="00817AC4">
        <w:rPr>
          <w:rFonts w:ascii="Arial" w:hAnsi="Arial" w:cs="Arial"/>
          <w:sz w:val="20"/>
        </w:rPr>
        <w:t xml:space="preserve"> The objectives should be clearly stated, realistic and measurable.</w:t>
      </w:r>
    </w:p>
    <w:p w:rsidR="00DE6CDB" w:rsidRPr="00817AC4" w:rsidRDefault="00DE6CDB" w:rsidP="00DE6CDB">
      <w:pPr>
        <w:pStyle w:val="ListParagraph"/>
        <w:rPr>
          <w:rFonts w:ascii="Arial" w:hAnsi="Arial" w:cs="Arial"/>
          <w:sz w:val="20"/>
        </w:rPr>
      </w:pPr>
    </w:p>
    <w:p w:rsidR="00DE6CDB" w:rsidRPr="00817AC4" w:rsidRDefault="00DE6CDB" w:rsidP="00DE6CDB">
      <w:pPr>
        <w:pStyle w:val="ListParagraph"/>
        <w:rPr>
          <w:rFonts w:ascii="Arial" w:hAnsi="Arial" w:cs="Arial"/>
          <w:sz w:val="20"/>
        </w:rPr>
      </w:pPr>
      <w:r w:rsidRPr="00817AC4">
        <w:rPr>
          <w:rFonts w:ascii="Arial" w:hAnsi="Arial" w:cs="Arial"/>
          <w:sz w:val="20"/>
        </w:rPr>
        <w:t>Examples: the grantee will clearly identify the project goals and objectives using tangible measures, e.g., renovate approximately 40,000 square feet of existing industrial building space to accommodate modern commercial enterprise; or preparation and adoption of a master</w:t>
      </w:r>
      <w:r w:rsidR="00DB6299">
        <w:rPr>
          <w:rFonts w:ascii="Arial" w:hAnsi="Arial" w:cs="Arial"/>
          <w:sz w:val="20"/>
        </w:rPr>
        <w:t xml:space="preserve"> plan document, in accordance with C</w:t>
      </w:r>
      <w:r w:rsidRPr="00817AC4">
        <w:rPr>
          <w:rFonts w:ascii="Arial" w:hAnsi="Arial" w:cs="Arial"/>
          <w:sz w:val="20"/>
        </w:rPr>
        <w:t xml:space="preserve">hapter 132 of the Connecticut General Statutes, to revitalize the commercial district. </w:t>
      </w:r>
    </w:p>
    <w:p w:rsidR="00DE6CDB" w:rsidRPr="00817AC4" w:rsidRDefault="00DE6CDB" w:rsidP="00DE6CDB">
      <w:pPr>
        <w:pStyle w:val="ListParagraph"/>
        <w:rPr>
          <w:rFonts w:ascii="Arial" w:hAnsi="Arial" w:cs="Arial"/>
          <w:sz w:val="20"/>
        </w:rPr>
      </w:pPr>
    </w:p>
    <w:p w:rsidR="00DE6CDB" w:rsidRPr="00817AC4" w:rsidRDefault="00DE6CDB" w:rsidP="00DE6CDB">
      <w:pPr>
        <w:pStyle w:val="ListParagraph"/>
        <w:numPr>
          <w:ilvl w:val="0"/>
          <w:numId w:val="1"/>
        </w:numPr>
        <w:rPr>
          <w:rFonts w:ascii="Arial" w:hAnsi="Arial" w:cs="Arial"/>
          <w:b/>
          <w:sz w:val="20"/>
        </w:rPr>
      </w:pPr>
      <w:r w:rsidRPr="00817AC4">
        <w:rPr>
          <w:rFonts w:ascii="Arial" w:hAnsi="Arial" w:cs="Arial"/>
          <w:b/>
          <w:sz w:val="20"/>
        </w:rPr>
        <w:t>Project Schedule</w:t>
      </w:r>
    </w:p>
    <w:p w:rsidR="00DE6CDB" w:rsidRPr="00817AC4" w:rsidRDefault="00DE6CDB" w:rsidP="00DE6CDB">
      <w:pPr>
        <w:ind w:left="720"/>
        <w:rPr>
          <w:rFonts w:ascii="Arial" w:hAnsi="Arial" w:cs="Arial"/>
          <w:sz w:val="20"/>
        </w:rPr>
      </w:pPr>
      <w:r w:rsidRPr="00817AC4">
        <w:rPr>
          <w:rFonts w:ascii="Arial" w:hAnsi="Arial" w:cs="Arial"/>
          <w:sz w:val="20"/>
        </w:rPr>
        <w:t xml:space="preserve">A project schedule will be prepared to plan and track major project activities and milestones. This will be tied directly with the project overview as well as the project goals and objectives. </w:t>
      </w:r>
    </w:p>
    <w:p w:rsidR="00A96FD4" w:rsidRDefault="00A96FD4"/>
    <w:sectPr w:rsidR="00A96FD4" w:rsidSect="009355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127" w:rsidRDefault="00195127" w:rsidP="00DE6CDB">
      <w:pPr>
        <w:spacing w:after="0" w:line="240" w:lineRule="auto"/>
      </w:pPr>
      <w:r>
        <w:separator/>
      </w:r>
    </w:p>
  </w:endnote>
  <w:endnote w:type="continuationSeparator" w:id="0">
    <w:p w:rsidR="00195127" w:rsidRDefault="00195127" w:rsidP="00DE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127" w:rsidRDefault="00195127" w:rsidP="00DE6CDB">
      <w:pPr>
        <w:spacing w:after="0" w:line="240" w:lineRule="auto"/>
      </w:pPr>
      <w:r>
        <w:separator/>
      </w:r>
    </w:p>
  </w:footnote>
  <w:footnote w:type="continuationSeparator" w:id="0">
    <w:p w:rsidR="00195127" w:rsidRDefault="00195127" w:rsidP="00DE6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0D" w:rsidRPr="00EC270D" w:rsidRDefault="00EC270D" w:rsidP="00DE6CDB">
    <w:pPr>
      <w:pStyle w:val="Header"/>
      <w:jc w:val="center"/>
      <w:rPr>
        <w:b/>
        <w:color w:val="FF0000"/>
        <w:sz w:val="36"/>
      </w:rPr>
    </w:pPr>
    <w:r w:rsidRPr="00EC270D">
      <w:rPr>
        <w:b/>
        <w:color w:val="FF0000"/>
        <w:sz w:val="36"/>
      </w:rPr>
      <w:t>ADMIN</w:t>
    </w:r>
    <w:r w:rsidR="00673295">
      <w:rPr>
        <w:b/>
        <w:color w:val="FF0000"/>
        <w:sz w:val="36"/>
      </w:rPr>
      <w:t>ISTRATIVE</w:t>
    </w:r>
    <w:r w:rsidRPr="00EC270D">
      <w:rPr>
        <w:b/>
        <w:color w:val="FF0000"/>
        <w:sz w:val="36"/>
      </w:rPr>
      <w:t xml:space="preserve"> PLAN TEMPLATE</w:t>
    </w:r>
  </w:p>
  <w:p w:rsidR="00DE6CDB" w:rsidRDefault="00DE6CDB" w:rsidP="00DE6CDB">
    <w:pPr>
      <w:pStyle w:val="Header"/>
      <w:jc w:val="center"/>
      <w:rPr>
        <w:sz w:val="32"/>
      </w:rPr>
    </w:pPr>
    <w:r w:rsidRPr="00DE6CDB">
      <w:rPr>
        <w:sz w:val="32"/>
      </w:rPr>
      <w:t>&lt;Insert Organization Letterhead Here&gt;</w:t>
    </w:r>
  </w:p>
  <w:p w:rsidR="00E21D80" w:rsidRPr="00DE6CDB" w:rsidRDefault="00E21D80" w:rsidP="00DE6CDB">
    <w:pPr>
      <w:pStyle w:val="Header"/>
      <w:jc w:val="cent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2E0728"/>
    <w:multiLevelType w:val="hybridMultilevel"/>
    <w:tmpl w:val="B19EA70C"/>
    <w:lvl w:ilvl="0" w:tplc="04090015">
      <w:start w:val="1"/>
      <w:numFmt w:val="upperLetter"/>
      <w:lvlText w:val="%1."/>
      <w:lvlJc w:val="lef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DB"/>
    <w:rsid w:val="00002A57"/>
    <w:rsid w:val="0000466F"/>
    <w:rsid w:val="00013DB0"/>
    <w:rsid w:val="000147B7"/>
    <w:rsid w:val="000158FC"/>
    <w:rsid w:val="000226BD"/>
    <w:rsid w:val="00022C1E"/>
    <w:rsid w:val="00026FC2"/>
    <w:rsid w:val="00030855"/>
    <w:rsid w:val="00030C56"/>
    <w:rsid w:val="00030D9A"/>
    <w:rsid w:val="00031AB1"/>
    <w:rsid w:val="00031BC2"/>
    <w:rsid w:val="00034EE4"/>
    <w:rsid w:val="00035F6F"/>
    <w:rsid w:val="00037FD2"/>
    <w:rsid w:val="00041B43"/>
    <w:rsid w:val="00046518"/>
    <w:rsid w:val="0004701B"/>
    <w:rsid w:val="0004776E"/>
    <w:rsid w:val="00050760"/>
    <w:rsid w:val="00053DF3"/>
    <w:rsid w:val="00056E49"/>
    <w:rsid w:val="00061BF0"/>
    <w:rsid w:val="00063D9D"/>
    <w:rsid w:val="0006680F"/>
    <w:rsid w:val="00072041"/>
    <w:rsid w:val="000724F8"/>
    <w:rsid w:val="0007288A"/>
    <w:rsid w:val="000750D1"/>
    <w:rsid w:val="00075154"/>
    <w:rsid w:val="000777A1"/>
    <w:rsid w:val="00077E46"/>
    <w:rsid w:val="00080101"/>
    <w:rsid w:val="00080DA1"/>
    <w:rsid w:val="000820E4"/>
    <w:rsid w:val="0008289F"/>
    <w:rsid w:val="0008427C"/>
    <w:rsid w:val="00090152"/>
    <w:rsid w:val="000925E7"/>
    <w:rsid w:val="00092777"/>
    <w:rsid w:val="00092A9C"/>
    <w:rsid w:val="00093C9C"/>
    <w:rsid w:val="00094320"/>
    <w:rsid w:val="000A0DF8"/>
    <w:rsid w:val="000A37FC"/>
    <w:rsid w:val="000A5B78"/>
    <w:rsid w:val="000A62D4"/>
    <w:rsid w:val="000A6523"/>
    <w:rsid w:val="000A723B"/>
    <w:rsid w:val="000A7FE4"/>
    <w:rsid w:val="000B0331"/>
    <w:rsid w:val="000B1052"/>
    <w:rsid w:val="000B2226"/>
    <w:rsid w:val="000B3997"/>
    <w:rsid w:val="000B4240"/>
    <w:rsid w:val="000C0682"/>
    <w:rsid w:val="000C0F1A"/>
    <w:rsid w:val="000C37C8"/>
    <w:rsid w:val="000C4F14"/>
    <w:rsid w:val="000C5056"/>
    <w:rsid w:val="000D1374"/>
    <w:rsid w:val="000D1B3B"/>
    <w:rsid w:val="000D2774"/>
    <w:rsid w:val="000D56DB"/>
    <w:rsid w:val="000D6ECF"/>
    <w:rsid w:val="000D6EFD"/>
    <w:rsid w:val="000D7885"/>
    <w:rsid w:val="000D79B7"/>
    <w:rsid w:val="000D7FCB"/>
    <w:rsid w:val="000E11C0"/>
    <w:rsid w:val="000E17B1"/>
    <w:rsid w:val="000E35AE"/>
    <w:rsid w:val="000E3E98"/>
    <w:rsid w:val="000E4BD6"/>
    <w:rsid w:val="000E556D"/>
    <w:rsid w:val="000E579B"/>
    <w:rsid w:val="000E59C0"/>
    <w:rsid w:val="000F0F56"/>
    <w:rsid w:val="000F187B"/>
    <w:rsid w:val="000F1AA3"/>
    <w:rsid w:val="000F1E54"/>
    <w:rsid w:val="000F2027"/>
    <w:rsid w:val="000F55D3"/>
    <w:rsid w:val="000F5D93"/>
    <w:rsid w:val="00100FBF"/>
    <w:rsid w:val="00104C9E"/>
    <w:rsid w:val="00106400"/>
    <w:rsid w:val="00110D0C"/>
    <w:rsid w:val="0011495F"/>
    <w:rsid w:val="00116244"/>
    <w:rsid w:val="001170CC"/>
    <w:rsid w:val="00117EEB"/>
    <w:rsid w:val="00121988"/>
    <w:rsid w:val="00121F30"/>
    <w:rsid w:val="0012567C"/>
    <w:rsid w:val="00126125"/>
    <w:rsid w:val="00126201"/>
    <w:rsid w:val="001264EB"/>
    <w:rsid w:val="00127B82"/>
    <w:rsid w:val="0013045D"/>
    <w:rsid w:val="0013054F"/>
    <w:rsid w:val="001310A0"/>
    <w:rsid w:val="001327F1"/>
    <w:rsid w:val="0013550E"/>
    <w:rsid w:val="00136F77"/>
    <w:rsid w:val="00142FF4"/>
    <w:rsid w:val="0014475D"/>
    <w:rsid w:val="0014740B"/>
    <w:rsid w:val="0015185B"/>
    <w:rsid w:val="00152741"/>
    <w:rsid w:val="00155941"/>
    <w:rsid w:val="0015626D"/>
    <w:rsid w:val="00160C11"/>
    <w:rsid w:val="0016285D"/>
    <w:rsid w:val="00162F34"/>
    <w:rsid w:val="001659D8"/>
    <w:rsid w:val="00165F0C"/>
    <w:rsid w:val="00166042"/>
    <w:rsid w:val="00166B98"/>
    <w:rsid w:val="00166F4D"/>
    <w:rsid w:val="001677EE"/>
    <w:rsid w:val="00167F16"/>
    <w:rsid w:val="001717DA"/>
    <w:rsid w:val="00171802"/>
    <w:rsid w:val="001731FB"/>
    <w:rsid w:val="00177097"/>
    <w:rsid w:val="00177859"/>
    <w:rsid w:val="00181B34"/>
    <w:rsid w:val="001839CF"/>
    <w:rsid w:val="00185E37"/>
    <w:rsid w:val="00187790"/>
    <w:rsid w:val="0019108B"/>
    <w:rsid w:val="00191176"/>
    <w:rsid w:val="00195127"/>
    <w:rsid w:val="0019620F"/>
    <w:rsid w:val="00197C6B"/>
    <w:rsid w:val="001A0885"/>
    <w:rsid w:val="001A1723"/>
    <w:rsid w:val="001A3CC4"/>
    <w:rsid w:val="001B0469"/>
    <w:rsid w:val="001B27AB"/>
    <w:rsid w:val="001B5281"/>
    <w:rsid w:val="001B5352"/>
    <w:rsid w:val="001C0262"/>
    <w:rsid w:val="001C0298"/>
    <w:rsid w:val="001C0380"/>
    <w:rsid w:val="001C21D2"/>
    <w:rsid w:val="001C4AF7"/>
    <w:rsid w:val="001C5575"/>
    <w:rsid w:val="001C716B"/>
    <w:rsid w:val="001D121B"/>
    <w:rsid w:val="001D1A73"/>
    <w:rsid w:val="001D30FD"/>
    <w:rsid w:val="001D3C48"/>
    <w:rsid w:val="001D70DE"/>
    <w:rsid w:val="001D725D"/>
    <w:rsid w:val="001E4624"/>
    <w:rsid w:val="001E54DF"/>
    <w:rsid w:val="001E682F"/>
    <w:rsid w:val="001E7840"/>
    <w:rsid w:val="001F048F"/>
    <w:rsid w:val="001F580C"/>
    <w:rsid w:val="002000D0"/>
    <w:rsid w:val="0020014E"/>
    <w:rsid w:val="00202913"/>
    <w:rsid w:val="002065F4"/>
    <w:rsid w:val="00212154"/>
    <w:rsid w:val="00212DAA"/>
    <w:rsid w:val="00214FC9"/>
    <w:rsid w:val="002155F2"/>
    <w:rsid w:val="0021634D"/>
    <w:rsid w:val="00216990"/>
    <w:rsid w:val="00217364"/>
    <w:rsid w:val="00220A4A"/>
    <w:rsid w:val="00221754"/>
    <w:rsid w:val="002222F3"/>
    <w:rsid w:val="002250BF"/>
    <w:rsid w:val="0022631B"/>
    <w:rsid w:val="002319AF"/>
    <w:rsid w:val="00231E0B"/>
    <w:rsid w:val="00232489"/>
    <w:rsid w:val="00233EF3"/>
    <w:rsid w:val="00236330"/>
    <w:rsid w:val="00236662"/>
    <w:rsid w:val="00236C94"/>
    <w:rsid w:val="00237097"/>
    <w:rsid w:val="00237BD7"/>
    <w:rsid w:val="00240CE0"/>
    <w:rsid w:val="002421BA"/>
    <w:rsid w:val="00247549"/>
    <w:rsid w:val="00250E0B"/>
    <w:rsid w:val="002517AC"/>
    <w:rsid w:val="00252D4A"/>
    <w:rsid w:val="0025621A"/>
    <w:rsid w:val="00256429"/>
    <w:rsid w:val="00257EF6"/>
    <w:rsid w:val="00260D9E"/>
    <w:rsid w:val="00261075"/>
    <w:rsid w:val="002634CA"/>
    <w:rsid w:val="002656AC"/>
    <w:rsid w:val="00265A0F"/>
    <w:rsid w:val="00265DB7"/>
    <w:rsid w:val="0026673F"/>
    <w:rsid w:val="00266DF1"/>
    <w:rsid w:val="00270232"/>
    <w:rsid w:val="00270D3C"/>
    <w:rsid w:val="00270ED7"/>
    <w:rsid w:val="002712CB"/>
    <w:rsid w:val="00271913"/>
    <w:rsid w:val="00274D4E"/>
    <w:rsid w:val="002800D8"/>
    <w:rsid w:val="0028335D"/>
    <w:rsid w:val="0028356A"/>
    <w:rsid w:val="00290066"/>
    <w:rsid w:val="00291A86"/>
    <w:rsid w:val="00291B9A"/>
    <w:rsid w:val="00294A24"/>
    <w:rsid w:val="002950E2"/>
    <w:rsid w:val="0029633D"/>
    <w:rsid w:val="00296368"/>
    <w:rsid w:val="002A0244"/>
    <w:rsid w:val="002A0970"/>
    <w:rsid w:val="002A195B"/>
    <w:rsid w:val="002A4714"/>
    <w:rsid w:val="002A51EE"/>
    <w:rsid w:val="002A53F0"/>
    <w:rsid w:val="002A6862"/>
    <w:rsid w:val="002A7B05"/>
    <w:rsid w:val="002B038C"/>
    <w:rsid w:val="002B1170"/>
    <w:rsid w:val="002B127F"/>
    <w:rsid w:val="002B1AA8"/>
    <w:rsid w:val="002B1D46"/>
    <w:rsid w:val="002B2B5F"/>
    <w:rsid w:val="002B38B0"/>
    <w:rsid w:val="002B589A"/>
    <w:rsid w:val="002C05BC"/>
    <w:rsid w:val="002C37B4"/>
    <w:rsid w:val="002C46DD"/>
    <w:rsid w:val="002C5339"/>
    <w:rsid w:val="002C73A3"/>
    <w:rsid w:val="002C78AF"/>
    <w:rsid w:val="002C7C25"/>
    <w:rsid w:val="002D59AC"/>
    <w:rsid w:val="002D5A25"/>
    <w:rsid w:val="002E00F8"/>
    <w:rsid w:val="002E1DA9"/>
    <w:rsid w:val="002E25FB"/>
    <w:rsid w:val="002E3684"/>
    <w:rsid w:val="002E558B"/>
    <w:rsid w:val="002F1A8D"/>
    <w:rsid w:val="002F20A8"/>
    <w:rsid w:val="002F6C70"/>
    <w:rsid w:val="002F7BC3"/>
    <w:rsid w:val="003024D1"/>
    <w:rsid w:val="00302515"/>
    <w:rsid w:val="0030425D"/>
    <w:rsid w:val="00312A0D"/>
    <w:rsid w:val="0031333D"/>
    <w:rsid w:val="00314886"/>
    <w:rsid w:val="0031585C"/>
    <w:rsid w:val="00315E11"/>
    <w:rsid w:val="0031685B"/>
    <w:rsid w:val="003173EA"/>
    <w:rsid w:val="00320426"/>
    <w:rsid w:val="00322A6A"/>
    <w:rsid w:val="003269BD"/>
    <w:rsid w:val="00331D2F"/>
    <w:rsid w:val="00331DB6"/>
    <w:rsid w:val="0033207D"/>
    <w:rsid w:val="00333190"/>
    <w:rsid w:val="00341B46"/>
    <w:rsid w:val="00341C3B"/>
    <w:rsid w:val="0034369F"/>
    <w:rsid w:val="0034422D"/>
    <w:rsid w:val="00344377"/>
    <w:rsid w:val="00345159"/>
    <w:rsid w:val="00345BB2"/>
    <w:rsid w:val="0034613B"/>
    <w:rsid w:val="003478FF"/>
    <w:rsid w:val="00350661"/>
    <w:rsid w:val="00350F6A"/>
    <w:rsid w:val="0035193D"/>
    <w:rsid w:val="003522BC"/>
    <w:rsid w:val="00355EE0"/>
    <w:rsid w:val="0036028B"/>
    <w:rsid w:val="00360BAA"/>
    <w:rsid w:val="0036452C"/>
    <w:rsid w:val="003661AA"/>
    <w:rsid w:val="00373743"/>
    <w:rsid w:val="00375549"/>
    <w:rsid w:val="003761D6"/>
    <w:rsid w:val="00376C33"/>
    <w:rsid w:val="0037709C"/>
    <w:rsid w:val="0038221B"/>
    <w:rsid w:val="0038233B"/>
    <w:rsid w:val="00385508"/>
    <w:rsid w:val="00387D0D"/>
    <w:rsid w:val="0039076B"/>
    <w:rsid w:val="00390BA9"/>
    <w:rsid w:val="00391693"/>
    <w:rsid w:val="0039219D"/>
    <w:rsid w:val="00393163"/>
    <w:rsid w:val="00395FCC"/>
    <w:rsid w:val="003A0AE1"/>
    <w:rsid w:val="003A30F4"/>
    <w:rsid w:val="003A5FE3"/>
    <w:rsid w:val="003A71EF"/>
    <w:rsid w:val="003A7BBB"/>
    <w:rsid w:val="003B0332"/>
    <w:rsid w:val="003B2035"/>
    <w:rsid w:val="003B4DC9"/>
    <w:rsid w:val="003B6710"/>
    <w:rsid w:val="003B778F"/>
    <w:rsid w:val="003C19D5"/>
    <w:rsid w:val="003C28FD"/>
    <w:rsid w:val="003C39C6"/>
    <w:rsid w:val="003C4A9A"/>
    <w:rsid w:val="003C53C3"/>
    <w:rsid w:val="003C567D"/>
    <w:rsid w:val="003D1C7D"/>
    <w:rsid w:val="003D268D"/>
    <w:rsid w:val="003D2C57"/>
    <w:rsid w:val="003D2DB6"/>
    <w:rsid w:val="003D6441"/>
    <w:rsid w:val="003E22B6"/>
    <w:rsid w:val="003E5D43"/>
    <w:rsid w:val="003F1B61"/>
    <w:rsid w:val="003F4BC6"/>
    <w:rsid w:val="003F4C42"/>
    <w:rsid w:val="003F65ED"/>
    <w:rsid w:val="0040784F"/>
    <w:rsid w:val="00412836"/>
    <w:rsid w:val="0041284B"/>
    <w:rsid w:val="00412965"/>
    <w:rsid w:val="00413E2B"/>
    <w:rsid w:val="00414716"/>
    <w:rsid w:val="00421EE8"/>
    <w:rsid w:val="004225CA"/>
    <w:rsid w:val="004225F5"/>
    <w:rsid w:val="00422BB6"/>
    <w:rsid w:val="004244D2"/>
    <w:rsid w:val="00427EE3"/>
    <w:rsid w:val="00430810"/>
    <w:rsid w:val="00445408"/>
    <w:rsid w:val="004459AE"/>
    <w:rsid w:val="00446353"/>
    <w:rsid w:val="004508FD"/>
    <w:rsid w:val="004513DB"/>
    <w:rsid w:val="00452DFE"/>
    <w:rsid w:val="004552E5"/>
    <w:rsid w:val="004558A9"/>
    <w:rsid w:val="00456F57"/>
    <w:rsid w:val="00457C1F"/>
    <w:rsid w:val="004623A2"/>
    <w:rsid w:val="0046446D"/>
    <w:rsid w:val="00475DA3"/>
    <w:rsid w:val="00476C8F"/>
    <w:rsid w:val="00477B6E"/>
    <w:rsid w:val="00481A7F"/>
    <w:rsid w:val="00481E63"/>
    <w:rsid w:val="0048236A"/>
    <w:rsid w:val="00482ACC"/>
    <w:rsid w:val="0048306A"/>
    <w:rsid w:val="004835B4"/>
    <w:rsid w:val="00486C26"/>
    <w:rsid w:val="00495219"/>
    <w:rsid w:val="00495A93"/>
    <w:rsid w:val="00497859"/>
    <w:rsid w:val="004A06F1"/>
    <w:rsid w:val="004A2C9D"/>
    <w:rsid w:val="004A6990"/>
    <w:rsid w:val="004A78FD"/>
    <w:rsid w:val="004B343E"/>
    <w:rsid w:val="004B424F"/>
    <w:rsid w:val="004B4DCD"/>
    <w:rsid w:val="004B4FAE"/>
    <w:rsid w:val="004C197D"/>
    <w:rsid w:val="004C1AF6"/>
    <w:rsid w:val="004C1FCE"/>
    <w:rsid w:val="004C2CF4"/>
    <w:rsid w:val="004C3E49"/>
    <w:rsid w:val="004C3F20"/>
    <w:rsid w:val="004C7F77"/>
    <w:rsid w:val="004D150B"/>
    <w:rsid w:val="004D2CA4"/>
    <w:rsid w:val="004D4546"/>
    <w:rsid w:val="004D54A4"/>
    <w:rsid w:val="004E1BB2"/>
    <w:rsid w:val="004E1D12"/>
    <w:rsid w:val="004E248E"/>
    <w:rsid w:val="004E2684"/>
    <w:rsid w:val="004E41E1"/>
    <w:rsid w:val="004E46D3"/>
    <w:rsid w:val="004E68F9"/>
    <w:rsid w:val="004E7452"/>
    <w:rsid w:val="00503A35"/>
    <w:rsid w:val="005040C2"/>
    <w:rsid w:val="0050519D"/>
    <w:rsid w:val="0050777C"/>
    <w:rsid w:val="00507C6A"/>
    <w:rsid w:val="00510AC0"/>
    <w:rsid w:val="0051645C"/>
    <w:rsid w:val="00527DB9"/>
    <w:rsid w:val="0053014E"/>
    <w:rsid w:val="00530A7D"/>
    <w:rsid w:val="00530C6C"/>
    <w:rsid w:val="00531F0C"/>
    <w:rsid w:val="00532588"/>
    <w:rsid w:val="005332F4"/>
    <w:rsid w:val="00533764"/>
    <w:rsid w:val="00533CA3"/>
    <w:rsid w:val="00534525"/>
    <w:rsid w:val="00534E41"/>
    <w:rsid w:val="00536BD5"/>
    <w:rsid w:val="00537CA7"/>
    <w:rsid w:val="00540DCF"/>
    <w:rsid w:val="00542CAC"/>
    <w:rsid w:val="00544D75"/>
    <w:rsid w:val="00550A96"/>
    <w:rsid w:val="00552DF1"/>
    <w:rsid w:val="00552E7B"/>
    <w:rsid w:val="0055554F"/>
    <w:rsid w:val="00560D1E"/>
    <w:rsid w:val="00560E34"/>
    <w:rsid w:val="0056191D"/>
    <w:rsid w:val="00572202"/>
    <w:rsid w:val="00576B17"/>
    <w:rsid w:val="005775CE"/>
    <w:rsid w:val="00580510"/>
    <w:rsid w:val="0058354F"/>
    <w:rsid w:val="005839B9"/>
    <w:rsid w:val="00583A0D"/>
    <w:rsid w:val="00591396"/>
    <w:rsid w:val="00592D30"/>
    <w:rsid w:val="005971DA"/>
    <w:rsid w:val="005A0742"/>
    <w:rsid w:val="005A5E32"/>
    <w:rsid w:val="005A655F"/>
    <w:rsid w:val="005A68D7"/>
    <w:rsid w:val="005A69C4"/>
    <w:rsid w:val="005A7DBB"/>
    <w:rsid w:val="005B1784"/>
    <w:rsid w:val="005B2A2B"/>
    <w:rsid w:val="005B4486"/>
    <w:rsid w:val="005B7C30"/>
    <w:rsid w:val="005C0872"/>
    <w:rsid w:val="005C0FEF"/>
    <w:rsid w:val="005C22A6"/>
    <w:rsid w:val="005C292D"/>
    <w:rsid w:val="005C47C2"/>
    <w:rsid w:val="005C6CDA"/>
    <w:rsid w:val="005D002E"/>
    <w:rsid w:val="005D1C35"/>
    <w:rsid w:val="005E31FD"/>
    <w:rsid w:val="005E39FF"/>
    <w:rsid w:val="005E3C08"/>
    <w:rsid w:val="005E7947"/>
    <w:rsid w:val="005F01F3"/>
    <w:rsid w:val="005F0FA4"/>
    <w:rsid w:val="005F6A45"/>
    <w:rsid w:val="005F7187"/>
    <w:rsid w:val="006008C7"/>
    <w:rsid w:val="006103BC"/>
    <w:rsid w:val="00611221"/>
    <w:rsid w:val="006133BD"/>
    <w:rsid w:val="006157B3"/>
    <w:rsid w:val="00615EEC"/>
    <w:rsid w:val="00616811"/>
    <w:rsid w:val="00616A5E"/>
    <w:rsid w:val="006228F4"/>
    <w:rsid w:val="006237DD"/>
    <w:rsid w:val="00623B42"/>
    <w:rsid w:val="00625567"/>
    <w:rsid w:val="006272EC"/>
    <w:rsid w:val="00627F1A"/>
    <w:rsid w:val="006318FC"/>
    <w:rsid w:val="006320F9"/>
    <w:rsid w:val="00633E62"/>
    <w:rsid w:val="006417C4"/>
    <w:rsid w:val="006420EA"/>
    <w:rsid w:val="00650FED"/>
    <w:rsid w:val="0065420C"/>
    <w:rsid w:val="006563C0"/>
    <w:rsid w:val="00656DD0"/>
    <w:rsid w:val="00657B33"/>
    <w:rsid w:val="0066051D"/>
    <w:rsid w:val="006608AF"/>
    <w:rsid w:val="006611B4"/>
    <w:rsid w:val="006637BD"/>
    <w:rsid w:val="006646B9"/>
    <w:rsid w:val="006652C3"/>
    <w:rsid w:val="0066659A"/>
    <w:rsid w:val="00667C0B"/>
    <w:rsid w:val="00671A94"/>
    <w:rsid w:val="00672590"/>
    <w:rsid w:val="00672C97"/>
    <w:rsid w:val="00673295"/>
    <w:rsid w:val="006733A6"/>
    <w:rsid w:val="0067469F"/>
    <w:rsid w:val="00681BF7"/>
    <w:rsid w:val="00683D3C"/>
    <w:rsid w:val="00685144"/>
    <w:rsid w:val="0068780C"/>
    <w:rsid w:val="00690302"/>
    <w:rsid w:val="006945C6"/>
    <w:rsid w:val="006977DE"/>
    <w:rsid w:val="00697827"/>
    <w:rsid w:val="006A0CC2"/>
    <w:rsid w:val="006A13FB"/>
    <w:rsid w:val="006A1853"/>
    <w:rsid w:val="006A429E"/>
    <w:rsid w:val="006A4AE1"/>
    <w:rsid w:val="006A68E8"/>
    <w:rsid w:val="006B06F2"/>
    <w:rsid w:val="006B2321"/>
    <w:rsid w:val="006B35E8"/>
    <w:rsid w:val="006C2BB9"/>
    <w:rsid w:val="006C308E"/>
    <w:rsid w:val="006C43FB"/>
    <w:rsid w:val="006C646D"/>
    <w:rsid w:val="006D06FB"/>
    <w:rsid w:val="006D0AD9"/>
    <w:rsid w:val="006D2386"/>
    <w:rsid w:val="006E1990"/>
    <w:rsid w:val="006E3B10"/>
    <w:rsid w:val="006E4030"/>
    <w:rsid w:val="006F0EB8"/>
    <w:rsid w:val="006F4802"/>
    <w:rsid w:val="006F48BA"/>
    <w:rsid w:val="006F5186"/>
    <w:rsid w:val="006F57EC"/>
    <w:rsid w:val="007009D4"/>
    <w:rsid w:val="00704871"/>
    <w:rsid w:val="00704963"/>
    <w:rsid w:val="00713607"/>
    <w:rsid w:val="00714258"/>
    <w:rsid w:val="00715CDE"/>
    <w:rsid w:val="00715F81"/>
    <w:rsid w:val="007163F8"/>
    <w:rsid w:val="007170A3"/>
    <w:rsid w:val="007172CD"/>
    <w:rsid w:val="00723B9A"/>
    <w:rsid w:val="00727DD2"/>
    <w:rsid w:val="00727DFD"/>
    <w:rsid w:val="00730888"/>
    <w:rsid w:val="00731316"/>
    <w:rsid w:val="007320D6"/>
    <w:rsid w:val="00734AE4"/>
    <w:rsid w:val="00735B48"/>
    <w:rsid w:val="00736D3F"/>
    <w:rsid w:val="00737021"/>
    <w:rsid w:val="00737649"/>
    <w:rsid w:val="0073799A"/>
    <w:rsid w:val="00742361"/>
    <w:rsid w:val="00746456"/>
    <w:rsid w:val="00746E60"/>
    <w:rsid w:val="00747421"/>
    <w:rsid w:val="00750665"/>
    <w:rsid w:val="00750CB4"/>
    <w:rsid w:val="0075527C"/>
    <w:rsid w:val="007563D9"/>
    <w:rsid w:val="00756E4C"/>
    <w:rsid w:val="00757650"/>
    <w:rsid w:val="007615EB"/>
    <w:rsid w:val="0076283E"/>
    <w:rsid w:val="0076612E"/>
    <w:rsid w:val="007706A3"/>
    <w:rsid w:val="007717CB"/>
    <w:rsid w:val="007732D4"/>
    <w:rsid w:val="0077361E"/>
    <w:rsid w:val="00776074"/>
    <w:rsid w:val="00777579"/>
    <w:rsid w:val="007818E8"/>
    <w:rsid w:val="00781EB8"/>
    <w:rsid w:val="00783419"/>
    <w:rsid w:val="00785069"/>
    <w:rsid w:val="00785FC2"/>
    <w:rsid w:val="00786547"/>
    <w:rsid w:val="00787052"/>
    <w:rsid w:val="007909BC"/>
    <w:rsid w:val="00791CA8"/>
    <w:rsid w:val="00793F4A"/>
    <w:rsid w:val="00794697"/>
    <w:rsid w:val="007946EB"/>
    <w:rsid w:val="0079682F"/>
    <w:rsid w:val="0079696C"/>
    <w:rsid w:val="007969FF"/>
    <w:rsid w:val="007A0EF6"/>
    <w:rsid w:val="007A18E2"/>
    <w:rsid w:val="007A2DFD"/>
    <w:rsid w:val="007A3618"/>
    <w:rsid w:val="007A37A7"/>
    <w:rsid w:val="007A4880"/>
    <w:rsid w:val="007B3EED"/>
    <w:rsid w:val="007B5798"/>
    <w:rsid w:val="007B6391"/>
    <w:rsid w:val="007B741E"/>
    <w:rsid w:val="007C01BF"/>
    <w:rsid w:val="007C085F"/>
    <w:rsid w:val="007C0D15"/>
    <w:rsid w:val="007C0F54"/>
    <w:rsid w:val="007C1D43"/>
    <w:rsid w:val="007C3095"/>
    <w:rsid w:val="007C50D5"/>
    <w:rsid w:val="007C66C1"/>
    <w:rsid w:val="007D665F"/>
    <w:rsid w:val="007D6768"/>
    <w:rsid w:val="007D6792"/>
    <w:rsid w:val="007D7B89"/>
    <w:rsid w:val="007E0325"/>
    <w:rsid w:val="007E1B8D"/>
    <w:rsid w:val="007E242C"/>
    <w:rsid w:val="007E4FB7"/>
    <w:rsid w:val="007F25B6"/>
    <w:rsid w:val="007F68EA"/>
    <w:rsid w:val="00800FC3"/>
    <w:rsid w:val="00803EF8"/>
    <w:rsid w:val="00804731"/>
    <w:rsid w:val="0080500A"/>
    <w:rsid w:val="00806621"/>
    <w:rsid w:val="00810030"/>
    <w:rsid w:val="008123EB"/>
    <w:rsid w:val="0081287D"/>
    <w:rsid w:val="00812C23"/>
    <w:rsid w:val="00813763"/>
    <w:rsid w:val="00816517"/>
    <w:rsid w:val="00820C21"/>
    <w:rsid w:val="008219DD"/>
    <w:rsid w:val="00824816"/>
    <w:rsid w:val="00825080"/>
    <w:rsid w:val="00825734"/>
    <w:rsid w:val="00825D76"/>
    <w:rsid w:val="00827118"/>
    <w:rsid w:val="00831424"/>
    <w:rsid w:val="00832112"/>
    <w:rsid w:val="0083222B"/>
    <w:rsid w:val="00832686"/>
    <w:rsid w:val="00836FC8"/>
    <w:rsid w:val="00837871"/>
    <w:rsid w:val="00840AB2"/>
    <w:rsid w:val="00842BC1"/>
    <w:rsid w:val="008438D1"/>
    <w:rsid w:val="00843D0F"/>
    <w:rsid w:val="008475FE"/>
    <w:rsid w:val="008477B4"/>
    <w:rsid w:val="00851DC1"/>
    <w:rsid w:val="00853EC5"/>
    <w:rsid w:val="008540F5"/>
    <w:rsid w:val="00854279"/>
    <w:rsid w:val="008574CA"/>
    <w:rsid w:val="00865D62"/>
    <w:rsid w:val="00870C26"/>
    <w:rsid w:val="00872AF3"/>
    <w:rsid w:val="00872B3E"/>
    <w:rsid w:val="00874C21"/>
    <w:rsid w:val="008839D8"/>
    <w:rsid w:val="00883C2D"/>
    <w:rsid w:val="008850C7"/>
    <w:rsid w:val="00887827"/>
    <w:rsid w:val="00891B0E"/>
    <w:rsid w:val="008920F5"/>
    <w:rsid w:val="00892B00"/>
    <w:rsid w:val="00894612"/>
    <w:rsid w:val="0089619A"/>
    <w:rsid w:val="00896779"/>
    <w:rsid w:val="0089708E"/>
    <w:rsid w:val="008A1215"/>
    <w:rsid w:val="008A3208"/>
    <w:rsid w:val="008A5FD1"/>
    <w:rsid w:val="008A73BA"/>
    <w:rsid w:val="008A788C"/>
    <w:rsid w:val="008B002E"/>
    <w:rsid w:val="008B304E"/>
    <w:rsid w:val="008B3BC6"/>
    <w:rsid w:val="008B62FB"/>
    <w:rsid w:val="008B72FF"/>
    <w:rsid w:val="008B7B8C"/>
    <w:rsid w:val="008C02DF"/>
    <w:rsid w:val="008C18DF"/>
    <w:rsid w:val="008C325B"/>
    <w:rsid w:val="008C502C"/>
    <w:rsid w:val="008C5400"/>
    <w:rsid w:val="008D1DF3"/>
    <w:rsid w:val="008D278D"/>
    <w:rsid w:val="008D396D"/>
    <w:rsid w:val="008D54F4"/>
    <w:rsid w:val="008D5A49"/>
    <w:rsid w:val="008D6808"/>
    <w:rsid w:val="008E41AE"/>
    <w:rsid w:val="008E4AAC"/>
    <w:rsid w:val="008E794E"/>
    <w:rsid w:val="008F11EA"/>
    <w:rsid w:val="008F1204"/>
    <w:rsid w:val="008F549E"/>
    <w:rsid w:val="008F5845"/>
    <w:rsid w:val="008F711E"/>
    <w:rsid w:val="008F71DB"/>
    <w:rsid w:val="00903E13"/>
    <w:rsid w:val="00904FC5"/>
    <w:rsid w:val="00906DAE"/>
    <w:rsid w:val="009078D7"/>
    <w:rsid w:val="009100CB"/>
    <w:rsid w:val="0091076C"/>
    <w:rsid w:val="009115A6"/>
    <w:rsid w:val="00912A54"/>
    <w:rsid w:val="00912E64"/>
    <w:rsid w:val="00913C8E"/>
    <w:rsid w:val="00915C23"/>
    <w:rsid w:val="009164DB"/>
    <w:rsid w:val="009176E2"/>
    <w:rsid w:val="00917B57"/>
    <w:rsid w:val="0092179B"/>
    <w:rsid w:val="009230B4"/>
    <w:rsid w:val="00923A02"/>
    <w:rsid w:val="00923FCB"/>
    <w:rsid w:val="00925162"/>
    <w:rsid w:val="00925BEA"/>
    <w:rsid w:val="00927015"/>
    <w:rsid w:val="00927727"/>
    <w:rsid w:val="009316C1"/>
    <w:rsid w:val="00931961"/>
    <w:rsid w:val="00931F7C"/>
    <w:rsid w:val="009355C4"/>
    <w:rsid w:val="0093562E"/>
    <w:rsid w:val="00935B5B"/>
    <w:rsid w:val="009376AC"/>
    <w:rsid w:val="0094173C"/>
    <w:rsid w:val="009422BD"/>
    <w:rsid w:val="00943126"/>
    <w:rsid w:val="0094324E"/>
    <w:rsid w:val="00943940"/>
    <w:rsid w:val="0094430D"/>
    <w:rsid w:val="00944B5F"/>
    <w:rsid w:val="009457C3"/>
    <w:rsid w:val="00946F14"/>
    <w:rsid w:val="0095098D"/>
    <w:rsid w:val="00956B71"/>
    <w:rsid w:val="00960E23"/>
    <w:rsid w:val="00960E24"/>
    <w:rsid w:val="009623C3"/>
    <w:rsid w:val="0096370F"/>
    <w:rsid w:val="009642A0"/>
    <w:rsid w:val="009647F9"/>
    <w:rsid w:val="009649BF"/>
    <w:rsid w:val="00965973"/>
    <w:rsid w:val="0096662B"/>
    <w:rsid w:val="00970EC5"/>
    <w:rsid w:val="00974DB9"/>
    <w:rsid w:val="00982792"/>
    <w:rsid w:val="0098380B"/>
    <w:rsid w:val="00985A6B"/>
    <w:rsid w:val="00991B9E"/>
    <w:rsid w:val="00992A7B"/>
    <w:rsid w:val="00995291"/>
    <w:rsid w:val="00995C3A"/>
    <w:rsid w:val="00997E9E"/>
    <w:rsid w:val="009A1BB5"/>
    <w:rsid w:val="009A3942"/>
    <w:rsid w:val="009A4550"/>
    <w:rsid w:val="009A5650"/>
    <w:rsid w:val="009A5855"/>
    <w:rsid w:val="009A5E9B"/>
    <w:rsid w:val="009A60EB"/>
    <w:rsid w:val="009B01F7"/>
    <w:rsid w:val="009B1057"/>
    <w:rsid w:val="009B38A6"/>
    <w:rsid w:val="009B4093"/>
    <w:rsid w:val="009B6BF6"/>
    <w:rsid w:val="009C159C"/>
    <w:rsid w:val="009C2951"/>
    <w:rsid w:val="009C55A7"/>
    <w:rsid w:val="009C5DE4"/>
    <w:rsid w:val="009C6D69"/>
    <w:rsid w:val="009D0B55"/>
    <w:rsid w:val="009D73A0"/>
    <w:rsid w:val="009E4AAC"/>
    <w:rsid w:val="009E5306"/>
    <w:rsid w:val="009F3521"/>
    <w:rsid w:val="009F37C8"/>
    <w:rsid w:val="009F4F8D"/>
    <w:rsid w:val="009F5AF8"/>
    <w:rsid w:val="009F5EC7"/>
    <w:rsid w:val="009F7F6D"/>
    <w:rsid w:val="00A01692"/>
    <w:rsid w:val="00A01E5E"/>
    <w:rsid w:val="00A0274B"/>
    <w:rsid w:val="00A02C45"/>
    <w:rsid w:val="00A05583"/>
    <w:rsid w:val="00A10747"/>
    <w:rsid w:val="00A13168"/>
    <w:rsid w:val="00A14426"/>
    <w:rsid w:val="00A21051"/>
    <w:rsid w:val="00A22817"/>
    <w:rsid w:val="00A2326C"/>
    <w:rsid w:val="00A23554"/>
    <w:rsid w:val="00A277A9"/>
    <w:rsid w:val="00A313CC"/>
    <w:rsid w:val="00A33C52"/>
    <w:rsid w:val="00A42E64"/>
    <w:rsid w:val="00A478EC"/>
    <w:rsid w:val="00A527DA"/>
    <w:rsid w:val="00A538B9"/>
    <w:rsid w:val="00A53E63"/>
    <w:rsid w:val="00A54FF7"/>
    <w:rsid w:val="00A570F1"/>
    <w:rsid w:val="00A607EA"/>
    <w:rsid w:val="00A659EA"/>
    <w:rsid w:val="00A65A80"/>
    <w:rsid w:val="00A71EC2"/>
    <w:rsid w:val="00A7205B"/>
    <w:rsid w:val="00A80496"/>
    <w:rsid w:val="00A856F7"/>
    <w:rsid w:val="00A86405"/>
    <w:rsid w:val="00A864B0"/>
    <w:rsid w:val="00A865C2"/>
    <w:rsid w:val="00A90225"/>
    <w:rsid w:val="00A93245"/>
    <w:rsid w:val="00A93F3D"/>
    <w:rsid w:val="00A951CC"/>
    <w:rsid w:val="00A96E7B"/>
    <w:rsid w:val="00A96FD4"/>
    <w:rsid w:val="00A97726"/>
    <w:rsid w:val="00A97AFF"/>
    <w:rsid w:val="00AA2879"/>
    <w:rsid w:val="00AA3D3C"/>
    <w:rsid w:val="00AA63EE"/>
    <w:rsid w:val="00AA6EBA"/>
    <w:rsid w:val="00AA7052"/>
    <w:rsid w:val="00AB0C5A"/>
    <w:rsid w:val="00AB186B"/>
    <w:rsid w:val="00AB5626"/>
    <w:rsid w:val="00AB722B"/>
    <w:rsid w:val="00AB72DF"/>
    <w:rsid w:val="00AB730C"/>
    <w:rsid w:val="00AB79ED"/>
    <w:rsid w:val="00AC25EF"/>
    <w:rsid w:val="00AC3975"/>
    <w:rsid w:val="00AC713C"/>
    <w:rsid w:val="00AC7AAD"/>
    <w:rsid w:val="00AC7F35"/>
    <w:rsid w:val="00AD4C08"/>
    <w:rsid w:val="00AE0417"/>
    <w:rsid w:val="00AE1482"/>
    <w:rsid w:val="00AE289F"/>
    <w:rsid w:val="00AE3D42"/>
    <w:rsid w:val="00AE6AC8"/>
    <w:rsid w:val="00AE6C6B"/>
    <w:rsid w:val="00AF0D5D"/>
    <w:rsid w:val="00AF1989"/>
    <w:rsid w:val="00AF27B4"/>
    <w:rsid w:val="00AF27FA"/>
    <w:rsid w:val="00AF72DE"/>
    <w:rsid w:val="00B0568B"/>
    <w:rsid w:val="00B068B6"/>
    <w:rsid w:val="00B07F44"/>
    <w:rsid w:val="00B128D8"/>
    <w:rsid w:val="00B1302D"/>
    <w:rsid w:val="00B13C17"/>
    <w:rsid w:val="00B14740"/>
    <w:rsid w:val="00B151CD"/>
    <w:rsid w:val="00B15A13"/>
    <w:rsid w:val="00B20FCE"/>
    <w:rsid w:val="00B22478"/>
    <w:rsid w:val="00B22552"/>
    <w:rsid w:val="00B23187"/>
    <w:rsid w:val="00B23CD9"/>
    <w:rsid w:val="00B24FB6"/>
    <w:rsid w:val="00B251EE"/>
    <w:rsid w:val="00B2589F"/>
    <w:rsid w:val="00B2630A"/>
    <w:rsid w:val="00B26A20"/>
    <w:rsid w:val="00B31DAB"/>
    <w:rsid w:val="00B33082"/>
    <w:rsid w:val="00B330E8"/>
    <w:rsid w:val="00B36114"/>
    <w:rsid w:val="00B36591"/>
    <w:rsid w:val="00B40A0F"/>
    <w:rsid w:val="00B433E6"/>
    <w:rsid w:val="00B456A9"/>
    <w:rsid w:val="00B45E9C"/>
    <w:rsid w:val="00B51774"/>
    <w:rsid w:val="00B524DD"/>
    <w:rsid w:val="00B53218"/>
    <w:rsid w:val="00B55043"/>
    <w:rsid w:val="00B708C7"/>
    <w:rsid w:val="00B72513"/>
    <w:rsid w:val="00B730C6"/>
    <w:rsid w:val="00B73896"/>
    <w:rsid w:val="00B755DA"/>
    <w:rsid w:val="00B76416"/>
    <w:rsid w:val="00B77F39"/>
    <w:rsid w:val="00B80139"/>
    <w:rsid w:val="00B80363"/>
    <w:rsid w:val="00B84CF9"/>
    <w:rsid w:val="00B84E17"/>
    <w:rsid w:val="00B92D0B"/>
    <w:rsid w:val="00B931B7"/>
    <w:rsid w:val="00B950E6"/>
    <w:rsid w:val="00B950FF"/>
    <w:rsid w:val="00B9594F"/>
    <w:rsid w:val="00B970E5"/>
    <w:rsid w:val="00BA01A9"/>
    <w:rsid w:val="00BA33FF"/>
    <w:rsid w:val="00BA3801"/>
    <w:rsid w:val="00BA3D76"/>
    <w:rsid w:val="00BA4836"/>
    <w:rsid w:val="00BA6807"/>
    <w:rsid w:val="00BA6C06"/>
    <w:rsid w:val="00BA6D94"/>
    <w:rsid w:val="00BA77BF"/>
    <w:rsid w:val="00BB0332"/>
    <w:rsid w:val="00BB3117"/>
    <w:rsid w:val="00BB4D93"/>
    <w:rsid w:val="00BB542C"/>
    <w:rsid w:val="00BB596A"/>
    <w:rsid w:val="00BB5A75"/>
    <w:rsid w:val="00BC0FAC"/>
    <w:rsid w:val="00BC1458"/>
    <w:rsid w:val="00BC5CEA"/>
    <w:rsid w:val="00BC6F0A"/>
    <w:rsid w:val="00BD1D3C"/>
    <w:rsid w:val="00BD51E6"/>
    <w:rsid w:val="00BD7A2F"/>
    <w:rsid w:val="00BD7F0C"/>
    <w:rsid w:val="00BE02A7"/>
    <w:rsid w:val="00BE0CFA"/>
    <w:rsid w:val="00BE1FFA"/>
    <w:rsid w:val="00BE254D"/>
    <w:rsid w:val="00BE2BE0"/>
    <w:rsid w:val="00BE300B"/>
    <w:rsid w:val="00BE3A5E"/>
    <w:rsid w:val="00BE44BE"/>
    <w:rsid w:val="00BF2FD8"/>
    <w:rsid w:val="00BF4022"/>
    <w:rsid w:val="00BF4452"/>
    <w:rsid w:val="00C01114"/>
    <w:rsid w:val="00C03EF8"/>
    <w:rsid w:val="00C0493A"/>
    <w:rsid w:val="00C05C11"/>
    <w:rsid w:val="00C114BF"/>
    <w:rsid w:val="00C13D69"/>
    <w:rsid w:val="00C14C0F"/>
    <w:rsid w:val="00C16A1B"/>
    <w:rsid w:val="00C16DF7"/>
    <w:rsid w:val="00C20167"/>
    <w:rsid w:val="00C21914"/>
    <w:rsid w:val="00C22EB5"/>
    <w:rsid w:val="00C267EF"/>
    <w:rsid w:val="00C27FEF"/>
    <w:rsid w:val="00C309AE"/>
    <w:rsid w:val="00C331D8"/>
    <w:rsid w:val="00C333C8"/>
    <w:rsid w:val="00C339AA"/>
    <w:rsid w:val="00C35A9A"/>
    <w:rsid w:val="00C369F2"/>
    <w:rsid w:val="00C3707A"/>
    <w:rsid w:val="00C37873"/>
    <w:rsid w:val="00C42758"/>
    <w:rsid w:val="00C4486D"/>
    <w:rsid w:val="00C462B2"/>
    <w:rsid w:val="00C50311"/>
    <w:rsid w:val="00C505A6"/>
    <w:rsid w:val="00C56D98"/>
    <w:rsid w:val="00C5715E"/>
    <w:rsid w:val="00C606CF"/>
    <w:rsid w:val="00C60734"/>
    <w:rsid w:val="00C61150"/>
    <w:rsid w:val="00C630D0"/>
    <w:rsid w:val="00C7180A"/>
    <w:rsid w:val="00C71D70"/>
    <w:rsid w:val="00C732E6"/>
    <w:rsid w:val="00C8027B"/>
    <w:rsid w:val="00C80940"/>
    <w:rsid w:val="00C81C78"/>
    <w:rsid w:val="00C83643"/>
    <w:rsid w:val="00C84712"/>
    <w:rsid w:val="00C85FD6"/>
    <w:rsid w:val="00C8770B"/>
    <w:rsid w:val="00C93870"/>
    <w:rsid w:val="00C9696B"/>
    <w:rsid w:val="00CA0FD9"/>
    <w:rsid w:val="00CA1523"/>
    <w:rsid w:val="00CA1C1D"/>
    <w:rsid w:val="00CA48B9"/>
    <w:rsid w:val="00CA5F1B"/>
    <w:rsid w:val="00CA6225"/>
    <w:rsid w:val="00CA698A"/>
    <w:rsid w:val="00CB0503"/>
    <w:rsid w:val="00CB278D"/>
    <w:rsid w:val="00CB64E7"/>
    <w:rsid w:val="00CB6EBF"/>
    <w:rsid w:val="00CC5624"/>
    <w:rsid w:val="00CD1567"/>
    <w:rsid w:val="00CD413D"/>
    <w:rsid w:val="00CD4A9B"/>
    <w:rsid w:val="00CD63D7"/>
    <w:rsid w:val="00CD655D"/>
    <w:rsid w:val="00CD668D"/>
    <w:rsid w:val="00CE15FD"/>
    <w:rsid w:val="00CE3977"/>
    <w:rsid w:val="00CF04EB"/>
    <w:rsid w:val="00CF09A9"/>
    <w:rsid w:val="00CF4A98"/>
    <w:rsid w:val="00CF50BF"/>
    <w:rsid w:val="00D00A27"/>
    <w:rsid w:val="00D02443"/>
    <w:rsid w:val="00D025A5"/>
    <w:rsid w:val="00D03A84"/>
    <w:rsid w:val="00D045AC"/>
    <w:rsid w:val="00D06FD9"/>
    <w:rsid w:val="00D102AD"/>
    <w:rsid w:val="00D112E4"/>
    <w:rsid w:val="00D134B2"/>
    <w:rsid w:val="00D13934"/>
    <w:rsid w:val="00D1434C"/>
    <w:rsid w:val="00D1467D"/>
    <w:rsid w:val="00D1511B"/>
    <w:rsid w:val="00D16CC8"/>
    <w:rsid w:val="00D24774"/>
    <w:rsid w:val="00D2498C"/>
    <w:rsid w:val="00D26BE9"/>
    <w:rsid w:val="00D27D08"/>
    <w:rsid w:val="00D27D67"/>
    <w:rsid w:val="00D30D8B"/>
    <w:rsid w:val="00D31D0A"/>
    <w:rsid w:val="00D3509F"/>
    <w:rsid w:val="00D35B48"/>
    <w:rsid w:val="00D369E8"/>
    <w:rsid w:val="00D376ED"/>
    <w:rsid w:val="00D37828"/>
    <w:rsid w:val="00D42380"/>
    <w:rsid w:val="00D471CC"/>
    <w:rsid w:val="00D5052B"/>
    <w:rsid w:val="00D50988"/>
    <w:rsid w:val="00D50FE8"/>
    <w:rsid w:val="00D52436"/>
    <w:rsid w:val="00D52921"/>
    <w:rsid w:val="00D52AF4"/>
    <w:rsid w:val="00D55461"/>
    <w:rsid w:val="00D56339"/>
    <w:rsid w:val="00D62797"/>
    <w:rsid w:val="00D634AA"/>
    <w:rsid w:val="00D65FF4"/>
    <w:rsid w:val="00D6771D"/>
    <w:rsid w:val="00D722E9"/>
    <w:rsid w:val="00D816D4"/>
    <w:rsid w:val="00D820F6"/>
    <w:rsid w:val="00D823AA"/>
    <w:rsid w:val="00D833A0"/>
    <w:rsid w:val="00D847AE"/>
    <w:rsid w:val="00D853A8"/>
    <w:rsid w:val="00D871D4"/>
    <w:rsid w:val="00D87211"/>
    <w:rsid w:val="00D92513"/>
    <w:rsid w:val="00D978B0"/>
    <w:rsid w:val="00DA0422"/>
    <w:rsid w:val="00DA2972"/>
    <w:rsid w:val="00DA45D1"/>
    <w:rsid w:val="00DA5951"/>
    <w:rsid w:val="00DA62D9"/>
    <w:rsid w:val="00DB1D7C"/>
    <w:rsid w:val="00DB6299"/>
    <w:rsid w:val="00DC06DA"/>
    <w:rsid w:val="00DC0C5D"/>
    <w:rsid w:val="00DC206C"/>
    <w:rsid w:val="00DC4A56"/>
    <w:rsid w:val="00DD0D86"/>
    <w:rsid w:val="00DD26D1"/>
    <w:rsid w:val="00DD4009"/>
    <w:rsid w:val="00DD5E15"/>
    <w:rsid w:val="00DD64E0"/>
    <w:rsid w:val="00DE0F69"/>
    <w:rsid w:val="00DE198A"/>
    <w:rsid w:val="00DE1EF3"/>
    <w:rsid w:val="00DE4F51"/>
    <w:rsid w:val="00DE6CDB"/>
    <w:rsid w:val="00DE6E07"/>
    <w:rsid w:val="00DE75A5"/>
    <w:rsid w:val="00DE7D6C"/>
    <w:rsid w:val="00DF0AE0"/>
    <w:rsid w:val="00DF1ED6"/>
    <w:rsid w:val="00DF40BA"/>
    <w:rsid w:val="00E01A42"/>
    <w:rsid w:val="00E058B1"/>
    <w:rsid w:val="00E06121"/>
    <w:rsid w:val="00E103A5"/>
    <w:rsid w:val="00E11BBB"/>
    <w:rsid w:val="00E145E5"/>
    <w:rsid w:val="00E155F2"/>
    <w:rsid w:val="00E15613"/>
    <w:rsid w:val="00E16738"/>
    <w:rsid w:val="00E20352"/>
    <w:rsid w:val="00E20638"/>
    <w:rsid w:val="00E21D80"/>
    <w:rsid w:val="00E24238"/>
    <w:rsid w:val="00E243C1"/>
    <w:rsid w:val="00E244A3"/>
    <w:rsid w:val="00E244F0"/>
    <w:rsid w:val="00E26744"/>
    <w:rsid w:val="00E3259E"/>
    <w:rsid w:val="00E32F11"/>
    <w:rsid w:val="00E3532C"/>
    <w:rsid w:val="00E36D3E"/>
    <w:rsid w:val="00E444A2"/>
    <w:rsid w:val="00E449DA"/>
    <w:rsid w:val="00E44A63"/>
    <w:rsid w:val="00E46476"/>
    <w:rsid w:val="00E47025"/>
    <w:rsid w:val="00E536EE"/>
    <w:rsid w:val="00E62D86"/>
    <w:rsid w:val="00E6336A"/>
    <w:rsid w:val="00E63E47"/>
    <w:rsid w:val="00E642E6"/>
    <w:rsid w:val="00E66217"/>
    <w:rsid w:val="00E67120"/>
    <w:rsid w:val="00E72A4A"/>
    <w:rsid w:val="00E72AD0"/>
    <w:rsid w:val="00E753FB"/>
    <w:rsid w:val="00E75B61"/>
    <w:rsid w:val="00E76644"/>
    <w:rsid w:val="00E77BC7"/>
    <w:rsid w:val="00E801B1"/>
    <w:rsid w:val="00E80667"/>
    <w:rsid w:val="00E806E9"/>
    <w:rsid w:val="00E83334"/>
    <w:rsid w:val="00E84328"/>
    <w:rsid w:val="00E8582D"/>
    <w:rsid w:val="00E914D6"/>
    <w:rsid w:val="00E91E32"/>
    <w:rsid w:val="00E92635"/>
    <w:rsid w:val="00E93A63"/>
    <w:rsid w:val="00E93B7C"/>
    <w:rsid w:val="00EA1A47"/>
    <w:rsid w:val="00EA4314"/>
    <w:rsid w:val="00EB0FD2"/>
    <w:rsid w:val="00EB1543"/>
    <w:rsid w:val="00EB3CC8"/>
    <w:rsid w:val="00EB661F"/>
    <w:rsid w:val="00EB6B98"/>
    <w:rsid w:val="00EC0E6F"/>
    <w:rsid w:val="00EC0E8A"/>
    <w:rsid w:val="00EC1F83"/>
    <w:rsid w:val="00EC24B1"/>
    <w:rsid w:val="00EC270D"/>
    <w:rsid w:val="00EC51FB"/>
    <w:rsid w:val="00EC6759"/>
    <w:rsid w:val="00EC7450"/>
    <w:rsid w:val="00ED1301"/>
    <w:rsid w:val="00ED269A"/>
    <w:rsid w:val="00ED47FE"/>
    <w:rsid w:val="00ED79C7"/>
    <w:rsid w:val="00EE0403"/>
    <w:rsid w:val="00EE1929"/>
    <w:rsid w:val="00EE1A7D"/>
    <w:rsid w:val="00EE5D07"/>
    <w:rsid w:val="00EE5D76"/>
    <w:rsid w:val="00EF2B8A"/>
    <w:rsid w:val="00EF3A6D"/>
    <w:rsid w:val="00EF3D5F"/>
    <w:rsid w:val="00EF613A"/>
    <w:rsid w:val="00EF73E9"/>
    <w:rsid w:val="00F03D2E"/>
    <w:rsid w:val="00F04CAD"/>
    <w:rsid w:val="00F06258"/>
    <w:rsid w:val="00F06BFB"/>
    <w:rsid w:val="00F116C6"/>
    <w:rsid w:val="00F13D2E"/>
    <w:rsid w:val="00F15AB4"/>
    <w:rsid w:val="00F16FF5"/>
    <w:rsid w:val="00F17514"/>
    <w:rsid w:val="00F17DD1"/>
    <w:rsid w:val="00F21162"/>
    <w:rsid w:val="00F21237"/>
    <w:rsid w:val="00F308D5"/>
    <w:rsid w:val="00F30C17"/>
    <w:rsid w:val="00F3104B"/>
    <w:rsid w:val="00F327D5"/>
    <w:rsid w:val="00F32950"/>
    <w:rsid w:val="00F33C49"/>
    <w:rsid w:val="00F360C4"/>
    <w:rsid w:val="00F3730A"/>
    <w:rsid w:val="00F454EA"/>
    <w:rsid w:val="00F4740D"/>
    <w:rsid w:val="00F51C20"/>
    <w:rsid w:val="00F609E3"/>
    <w:rsid w:val="00F621EC"/>
    <w:rsid w:val="00F64EEE"/>
    <w:rsid w:val="00F67665"/>
    <w:rsid w:val="00F71AA7"/>
    <w:rsid w:val="00F72FE3"/>
    <w:rsid w:val="00F770E8"/>
    <w:rsid w:val="00F77931"/>
    <w:rsid w:val="00F77C1C"/>
    <w:rsid w:val="00F80BB2"/>
    <w:rsid w:val="00F81BDA"/>
    <w:rsid w:val="00F83208"/>
    <w:rsid w:val="00F85AEE"/>
    <w:rsid w:val="00F85C65"/>
    <w:rsid w:val="00F86194"/>
    <w:rsid w:val="00F86BDF"/>
    <w:rsid w:val="00F90456"/>
    <w:rsid w:val="00F97118"/>
    <w:rsid w:val="00FA0EAF"/>
    <w:rsid w:val="00FA2501"/>
    <w:rsid w:val="00FA706F"/>
    <w:rsid w:val="00FB0654"/>
    <w:rsid w:val="00FB0E0A"/>
    <w:rsid w:val="00FB2C01"/>
    <w:rsid w:val="00FC13D9"/>
    <w:rsid w:val="00FC2F43"/>
    <w:rsid w:val="00FC390D"/>
    <w:rsid w:val="00FC5E26"/>
    <w:rsid w:val="00FC6C15"/>
    <w:rsid w:val="00FD0403"/>
    <w:rsid w:val="00FD1F9B"/>
    <w:rsid w:val="00FD4EF4"/>
    <w:rsid w:val="00FD5390"/>
    <w:rsid w:val="00FD584C"/>
    <w:rsid w:val="00FD7382"/>
    <w:rsid w:val="00FD7438"/>
    <w:rsid w:val="00FE365C"/>
    <w:rsid w:val="00FE43F9"/>
    <w:rsid w:val="00FE6646"/>
    <w:rsid w:val="00FE6F4B"/>
    <w:rsid w:val="00FF1027"/>
    <w:rsid w:val="00FF39CC"/>
    <w:rsid w:val="00FF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1EFDC-C8A6-4BEB-B4DE-8B5567CE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CDB"/>
    <w:pPr>
      <w:ind w:left="720"/>
      <w:contextualSpacing/>
    </w:pPr>
  </w:style>
  <w:style w:type="paragraph" w:styleId="Header">
    <w:name w:val="header"/>
    <w:basedOn w:val="Normal"/>
    <w:link w:val="HeaderChar"/>
    <w:uiPriority w:val="99"/>
    <w:unhideWhenUsed/>
    <w:rsid w:val="00DE6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CDB"/>
  </w:style>
  <w:style w:type="paragraph" w:styleId="Footer">
    <w:name w:val="footer"/>
    <w:basedOn w:val="Normal"/>
    <w:link w:val="FooterChar"/>
    <w:uiPriority w:val="99"/>
    <w:unhideWhenUsed/>
    <w:rsid w:val="00DE6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CDB"/>
  </w:style>
  <w:style w:type="paragraph" w:styleId="BalloonText">
    <w:name w:val="Balloon Text"/>
    <w:basedOn w:val="Normal"/>
    <w:link w:val="BalloonTextChar"/>
    <w:uiPriority w:val="99"/>
    <w:semiHidden/>
    <w:unhideWhenUsed/>
    <w:rsid w:val="00673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2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269</Words>
  <Characters>1643</Characters>
  <Application>Microsoft Office Word</Application>
  <DocSecurity>0</DocSecurity>
  <Lines>205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Scoville, Eric</dc:creator>
  <cp:keywords/>
  <dc:description/>
  <cp:lastModifiedBy>Scoville, Eric</cp:lastModifiedBy>
  <cp:revision>11</cp:revision>
  <cp:lastPrinted>2016-02-25T18:03:00Z</cp:lastPrinted>
  <dcterms:created xsi:type="dcterms:W3CDTF">2015-11-10T21:53:00Z</dcterms:created>
  <dcterms:modified xsi:type="dcterms:W3CDTF">2016-02-25T18:06:00Z</dcterms:modified>
</cp:coreProperties>
</file>