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7112" w14:textId="77777777" w:rsidR="00FE3E97" w:rsidRDefault="00FE3E97" w:rsidP="006D783C">
      <w:pPr>
        <w:contextualSpacing/>
        <w:rPr>
          <w:rFonts w:cs="Arial"/>
          <w:szCs w:val="20"/>
        </w:rPr>
      </w:pPr>
      <w:bookmarkStart w:id="0" w:name="_Hlk57106075"/>
      <w:bookmarkEnd w:id="0"/>
      <w:r w:rsidRPr="00C070A8">
        <w:rPr>
          <w:rFonts w:cs="Arial"/>
          <w:noProof/>
        </w:rPr>
        <w:drawing>
          <wp:inline distT="0" distB="0" distL="0" distR="0" wp14:anchorId="0E5A84EA" wp14:editId="551E52D7">
            <wp:extent cx="3799840" cy="1021080"/>
            <wp:effectExtent l="0" t="0" r="0" b="7620"/>
            <wp:docPr id="1" name="Picture 1" descr="DEEPLogoCircleB&amp;WForForms_WPLR_RemediatonD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EPLogoCircleB&amp;WForForms_WPLR_RemediatonDi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20964" b="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9E363" w14:textId="4174F540" w:rsidR="00FE3E97" w:rsidRPr="00CD6267" w:rsidRDefault="00FE3E97" w:rsidP="00FE3E97">
      <w:pPr>
        <w:ind w:left="360" w:hanging="360"/>
        <w:contextualSpacing/>
        <w:jc w:val="center"/>
        <w:rPr>
          <w:rFonts w:cs="Arial"/>
          <w:b/>
          <w:sz w:val="28"/>
          <w:szCs w:val="28"/>
        </w:rPr>
      </w:pPr>
      <w:r w:rsidRPr="00CD6267">
        <w:rPr>
          <w:rFonts w:cs="Arial"/>
          <w:b/>
          <w:sz w:val="28"/>
          <w:szCs w:val="28"/>
        </w:rPr>
        <w:t xml:space="preserve">EUR </w:t>
      </w:r>
      <w:r w:rsidR="00BC41BE">
        <w:rPr>
          <w:rFonts w:cs="Arial"/>
          <w:b/>
          <w:sz w:val="28"/>
          <w:szCs w:val="28"/>
        </w:rPr>
        <w:t>Notification of Transfer</w:t>
      </w:r>
    </w:p>
    <w:p w14:paraId="0474AA7B" w14:textId="77777777" w:rsidR="00FE3E97" w:rsidRDefault="00FE3E97" w:rsidP="006D783C">
      <w:pPr>
        <w:contextualSpacing/>
        <w:rPr>
          <w:rFonts w:cs="Arial"/>
          <w:szCs w:val="20"/>
        </w:rPr>
      </w:pPr>
    </w:p>
    <w:p w14:paraId="0E472B04" w14:textId="77777777" w:rsidR="00FE3E97" w:rsidRDefault="00FE3E97" w:rsidP="006D783C">
      <w:pPr>
        <w:contextualSpacing/>
        <w:rPr>
          <w:rFonts w:cs="Arial"/>
          <w:szCs w:val="20"/>
        </w:rPr>
      </w:pPr>
    </w:p>
    <w:p w14:paraId="05451FCA" w14:textId="7E22C49F" w:rsidR="006D783C" w:rsidRPr="00CD6267" w:rsidRDefault="002E6230" w:rsidP="009F761A">
      <w:pPr>
        <w:contextualSpacing/>
        <w:jc w:val="both"/>
        <w:rPr>
          <w:rFonts w:cs="Arial"/>
          <w:szCs w:val="20"/>
        </w:rPr>
      </w:pPr>
      <w:r w:rsidRPr="00CD6267">
        <w:rPr>
          <w:rFonts w:cs="Arial"/>
          <w:szCs w:val="20"/>
        </w:rPr>
        <w:t xml:space="preserve">The </w:t>
      </w:r>
      <w:r w:rsidR="006D783C" w:rsidRPr="00CD6267">
        <w:rPr>
          <w:rFonts w:cs="Arial"/>
          <w:szCs w:val="20"/>
        </w:rPr>
        <w:t xml:space="preserve">Environmental Use Restriction (EUR) Regulations under </w:t>
      </w:r>
      <w:r w:rsidR="00FE3E97">
        <w:rPr>
          <w:rFonts w:cs="Arial"/>
          <w:szCs w:val="20"/>
        </w:rPr>
        <w:t xml:space="preserve">Section </w:t>
      </w:r>
      <w:r w:rsidR="006D783C" w:rsidRPr="00CD6267">
        <w:rPr>
          <w:rFonts w:cs="Arial"/>
          <w:szCs w:val="20"/>
        </w:rPr>
        <w:t>22a-133q</w:t>
      </w:r>
      <w:r w:rsidR="00BC41BE">
        <w:rPr>
          <w:rFonts w:cs="Arial"/>
          <w:szCs w:val="20"/>
        </w:rPr>
        <w:t>-9(d)</w:t>
      </w:r>
      <w:r w:rsidR="006D783C" w:rsidRPr="00CD6267">
        <w:rPr>
          <w:rFonts w:cs="Arial"/>
          <w:szCs w:val="20"/>
        </w:rPr>
        <w:t xml:space="preserve">, </w:t>
      </w:r>
      <w:r w:rsidR="00BC41BE">
        <w:rPr>
          <w:rFonts w:cs="Arial"/>
          <w:szCs w:val="20"/>
        </w:rPr>
        <w:t xml:space="preserve">state that not later than </w:t>
      </w:r>
      <w:r w:rsidR="00A13A18">
        <w:rPr>
          <w:rFonts w:cs="Arial"/>
          <w:szCs w:val="20"/>
        </w:rPr>
        <w:t>thirty (</w:t>
      </w:r>
      <w:r w:rsidR="00BC41BE">
        <w:rPr>
          <w:rFonts w:cs="Arial"/>
          <w:szCs w:val="20"/>
        </w:rPr>
        <w:t>30</w:t>
      </w:r>
      <w:r w:rsidR="00A13A18">
        <w:rPr>
          <w:rFonts w:cs="Arial"/>
          <w:szCs w:val="20"/>
        </w:rPr>
        <w:t>)</w:t>
      </w:r>
      <w:r w:rsidR="00BC41BE">
        <w:rPr>
          <w:rFonts w:cs="Arial"/>
          <w:szCs w:val="20"/>
        </w:rPr>
        <w:t xml:space="preserve"> days after the transfer of ownership of a parcel, or a portion of a parcel, subject to  an EUR, the transferee shall provide written notice of such transfer to the Commissioner </w:t>
      </w:r>
      <w:r w:rsidR="00802847">
        <w:rPr>
          <w:rFonts w:cs="Arial"/>
          <w:szCs w:val="20"/>
        </w:rPr>
        <w:t xml:space="preserve">submitted to </w:t>
      </w:r>
      <w:hyperlink r:id="rId7" w:history="1">
        <w:r w:rsidR="00802847" w:rsidRPr="00190C49">
          <w:rPr>
            <w:rStyle w:val="Hyperlink"/>
            <w:rFonts w:cs="Arial"/>
            <w:szCs w:val="20"/>
          </w:rPr>
          <w:t>DEEP.EUR@ct.gov</w:t>
        </w:r>
      </w:hyperlink>
      <w:r w:rsidR="00802847">
        <w:rPr>
          <w:rFonts w:cs="Arial"/>
          <w:szCs w:val="20"/>
        </w:rPr>
        <w:t>.</w:t>
      </w:r>
    </w:p>
    <w:p w14:paraId="47E13A96" w14:textId="77777777" w:rsidR="00CD6267" w:rsidRPr="00EB31DB" w:rsidRDefault="006D783C" w:rsidP="009F761A">
      <w:pPr>
        <w:contextualSpacing/>
        <w:jc w:val="both"/>
        <w:rPr>
          <w:rFonts w:cs="Arial"/>
          <w:szCs w:val="20"/>
        </w:rPr>
      </w:pPr>
      <w:r w:rsidRPr="00CD6267">
        <w:rPr>
          <w:rFonts w:cs="Arial"/>
          <w:szCs w:val="20"/>
        </w:rPr>
        <w:t xml:space="preserve"> </w:t>
      </w:r>
    </w:p>
    <w:p w14:paraId="26915ACB" w14:textId="77777777" w:rsidR="00DB0F41" w:rsidRPr="00CD6267" w:rsidRDefault="00DB0F41" w:rsidP="00DB0F41">
      <w:pPr>
        <w:ind w:left="360" w:hanging="360"/>
        <w:contextualSpacing/>
        <w:rPr>
          <w:rFonts w:cs="Arial"/>
          <w:b/>
          <w:sz w:val="24"/>
          <w:szCs w:val="20"/>
        </w:rPr>
      </w:pPr>
      <w:r w:rsidRPr="00CD6267">
        <w:rPr>
          <w:rFonts w:cs="Arial"/>
          <w:b/>
          <w:sz w:val="24"/>
          <w:szCs w:val="20"/>
        </w:rPr>
        <w:t xml:space="preserve">Property Information </w:t>
      </w:r>
    </w:p>
    <w:tbl>
      <w:tblPr>
        <w:tblStyle w:val="TableGridLight1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8"/>
        <w:gridCol w:w="451"/>
        <w:gridCol w:w="1759"/>
        <w:gridCol w:w="2459"/>
      </w:tblGrid>
      <w:tr w:rsidR="00DB0F41" w:rsidRPr="00CD6267" w14:paraId="2299F374" w14:textId="77777777" w:rsidTr="009F761A">
        <w:tc>
          <w:tcPr>
            <w:tcW w:w="9337" w:type="dxa"/>
            <w:gridSpan w:val="4"/>
          </w:tcPr>
          <w:p w14:paraId="3154F078" w14:textId="0E99FB51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bCs/>
                <w:szCs w:val="20"/>
              </w:rPr>
              <w:t>Property/Facility Name</w:t>
            </w:r>
            <w:r w:rsidRPr="00CD6267"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Fonts w:cs="Arial"/>
                </w:rPr>
                <w:id w:val="1984270058"/>
                <w:placeholder>
                  <w:docPart w:val="DE76FA2BFF3A4EA38711FF5E361E7C2A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0D937E45" w14:textId="77777777" w:rsidTr="009F761A">
        <w:tc>
          <w:tcPr>
            <w:tcW w:w="9337" w:type="dxa"/>
            <w:gridSpan w:val="4"/>
          </w:tcPr>
          <w:p w14:paraId="071D640A" w14:textId="2C5EF3F8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Other Name(s)</w:t>
            </w:r>
            <w:r w:rsidRPr="00CD6267">
              <w:rPr>
                <w:rFonts w:eastAsia="Arial" w:cs="Arial"/>
              </w:rPr>
              <w:t>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90448563"/>
                <w:placeholder>
                  <w:docPart w:val="BF64BF5BF549442784762625106BFD53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Name(s)</w:t>
                </w:r>
              </w:sdtContent>
            </w:sdt>
          </w:p>
        </w:tc>
      </w:tr>
      <w:tr w:rsidR="00DB0F41" w:rsidRPr="00CD6267" w14:paraId="6ED87EC2" w14:textId="77777777" w:rsidTr="009F761A">
        <w:tc>
          <w:tcPr>
            <w:tcW w:w="9337" w:type="dxa"/>
            <w:gridSpan w:val="4"/>
          </w:tcPr>
          <w:p w14:paraId="6E5FDE1A" w14:textId="521BC434" w:rsidR="00DB0F41" w:rsidRPr="00CD6267" w:rsidRDefault="00DB0F41" w:rsidP="005B4090">
            <w:pPr>
              <w:tabs>
                <w:tab w:val="left" w:pos="902"/>
                <w:tab w:val="left" w:pos="4682"/>
              </w:tabs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Street Address (or other)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88972582"/>
                <w:placeholder>
                  <w:docPart w:val="E21AD59995B74E9B91F79D6AB7C0DD5F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Address</w:t>
                </w:r>
              </w:sdtContent>
            </w:sdt>
          </w:p>
        </w:tc>
      </w:tr>
      <w:tr w:rsidR="00DB0F41" w:rsidRPr="00CD6267" w14:paraId="149038DA" w14:textId="77777777" w:rsidTr="009F761A">
        <w:tc>
          <w:tcPr>
            <w:tcW w:w="5119" w:type="dxa"/>
            <w:gridSpan w:val="2"/>
            <w:vAlign w:val="bottom"/>
          </w:tcPr>
          <w:p w14:paraId="0283C74D" w14:textId="20802D3F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City/Town</w:t>
            </w:r>
            <w:r w:rsidRPr="00CD6267">
              <w:rPr>
                <w:rFonts w:eastAsia="Arial" w:cs="Arial"/>
              </w:rPr>
              <w:t>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40745831"/>
                <w:placeholder>
                  <w:docPart w:val="BBEACABD72B7440B821AE0F9E6698C8B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City/Town</w:t>
                </w:r>
              </w:sdtContent>
            </w:sdt>
          </w:p>
        </w:tc>
        <w:tc>
          <w:tcPr>
            <w:tcW w:w="1759" w:type="dxa"/>
            <w:vAlign w:val="bottom"/>
          </w:tcPr>
          <w:p w14:paraId="14817AF7" w14:textId="77777777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  <w:bCs/>
              </w:rPr>
              <w:t>State</w:t>
            </w:r>
            <w:r w:rsidRPr="00CD6267">
              <w:rPr>
                <w:rFonts w:cs="Arial"/>
              </w:rPr>
              <w:t xml:space="preserve">: CT </w:t>
            </w:r>
          </w:p>
        </w:tc>
        <w:tc>
          <w:tcPr>
            <w:tcW w:w="2459" w:type="dxa"/>
          </w:tcPr>
          <w:p w14:paraId="46570CBB" w14:textId="042D00B6" w:rsidR="00DB0F41" w:rsidRPr="00CD6267" w:rsidRDefault="00DB0F41" w:rsidP="005B409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CD6267">
              <w:rPr>
                <w:rFonts w:cs="Arial"/>
                <w:bCs/>
                <w:sz w:val="18"/>
                <w:szCs w:val="18"/>
              </w:rPr>
              <w:t>Zip Code:</w:t>
            </w:r>
            <w:r w:rsidR="001A59FC" w:rsidRPr="00CD6267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906529284"/>
                <w:placeholder>
                  <w:docPart w:val="53C87CC366DA4586885F409FA97B06E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Zip</w:t>
                </w:r>
              </w:sdtContent>
            </w:sdt>
            <w:r w:rsidR="001A59FC" w:rsidRPr="00CD6267">
              <w:rPr>
                <w:rFonts w:cs="Arial"/>
              </w:rPr>
              <w:t xml:space="preserve">  </w:t>
            </w:r>
          </w:p>
        </w:tc>
      </w:tr>
      <w:tr w:rsidR="00DB0F41" w:rsidRPr="00CD6267" w14:paraId="5B66B5B2" w14:textId="77777777" w:rsidTr="009F761A">
        <w:tc>
          <w:tcPr>
            <w:tcW w:w="9337" w:type="dxa"/>
            <w:gridSpan w:val="4"/>
          </w:tcPr>
          <w:p w14:paraId="7742DEB5" w14:textId="651D068F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Remediation Division Site Identification Number (REM ID#)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913588148"/>
                <w:placeholder>
                  <w:docPart w:val="987368283E9E45429E44F59A511AB8F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REM ID</w:t>
                </w:r>
              </w:sdtContent>
            </w:sdt>
          </w:p>
        </w:tc>
      </w:tr>
      <w:tr w:rsidR="001D12E0" w:rsidRPr="00CD6267" w14:paraId="34E7C85A" w14:textId="77777777" w:rsidTr="00405355">
        <w:tc>
          <w:tcPr>
            <w:tcW w:w="4668" w:type="dxa"/>
          </w:tcPr>
          <w:p w14:paraId="69A7AB87" w14:textId="560340BC" w:rsidR="001D12E0" w:rsidRPr="00CD6267" w:rsidRDefault="001D12E0" w:rsidP="005B4090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cs="Arial"/>
              </w:rPr>
              <w:t xml:space="preserve">Date of Transfer: </w:t>
            </w:r>
            <w:sdt>
              <w:sdtPr>
                <w:rPr>
                  <w:rFonts w:cs="Arial"/>
                </w:rPr>
                <w:id w:val="1037543092"/>
                <w:placeholder>
                  <w:docPart w:val="983364FD0DEE45B3BB7155A8FEA173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349B" w:rsidRPr="000F349B">
                  <w:rPr>
                    <w:rStyle w:val="PlaceholderText"/>
                    <w:i/>
                    <w:iCs/>
                    <w:color w:val="2E74B5" w:themeColor="accent1" w:themeShade="BF"/>
                  </w:rPr>
                  <w:t>Choose Date</w:t>
                </w:r>
              </w:sdtContent>
            </w:sdt>
          </w:p>
        </w:tc>
        <w:tc>
          <w:tcPr>
            <w:tcW w:w="4669" w:type="dxa"/>
            <w:gridSpan w:val="3"/>
          </w:tcPr>
          <w:p w14:paraId="63C5C372" w14:textId="32BC2C09" w:rsidR="001D12E0" w:rsidRPr="00CD6267" w:rsidRDefault="00405355" w:rsidP="00405355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t>Deed Volume and Page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-695842482"/>
                <w:placeholder>
                  <w:docPart w:val="449DA6A668BF48C6B1C1D13A76BAE26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i/>
                    <w:iCs/>
                    <w:color w:val="0070C0"/>
                  </w:rPr>
                  <w:t>Vol/Pg</w:t>
                </w:r>
              </w:sdtContent>
            </w:sdt>
          </w:p>
        </w:tc>
      </w:tr>
      <w:tr w:rsidR="000276A1" w:rsidRPr="00CD6267" w14:paraId="1CC4C726" w14:textId="77777777" w:rsidTr="00F26A52">
        <w:tc>
          <w:tcPr>
            <w:tcW w:w="9337" w:type="dxa"/>
            <w:gridSpan w:val="4"/>
          </w:tcPr>
          <w:p w14:paraId="3349440F" w14:textId="109E1C23" w:rsidR="000276A1" w:rsidRDefault="000276A1" w:rsidP="00405355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t xml:space="preserve">Type of Transfer: </w:t>
            </w:r>
            <w:sdt>
              <w:sdtPr>
                <w:rPr>
                  <w:rFonts w:eastAsia="Arial" w:cs="Arial"/>
                  <w:bCs/>
                </w:rPr>
                <w:id w:val="637688787"/>
                <w:placeholder>
                  <w:docPart w:val="E02DF429E5A64EE8A38B71E8780D131B"/>
                </w:placeholder>
                <w:showingPlcHdr/>
                <w:dropDownList>
                  <w:listItem w:value="Choose an item."/>
                  <w:listItem w:displayText="Entire Parcel" w:value="Entire Parcel"/>
                  <w:listItem w:displayText="Portion of Parcel" w:value="Portion of Parcel"/>
                </w:dropDownList>
              </w:sdtPr>
              <w:sdtEndPr/>
              <w:sdtContent>
                <w:r w:rsidR="00CD0CE0" w:rsidRPr="00CD0CE0">
                  <w:rPr>
                    <w:rStyle w:val="PlaceholderText"/>
                    <w:i/>
                    <w:iCs/>
                    <w:color w:val="0070C0"/>
                  </w:rPr>
                  <w:t>Choose Type</w:t>
                </w:r>
              </w:sdtContent>
            </w:sdt>
          </w:p>
        </w:tc>
      </w:tr>
    </w:tbl>
    <w:p w14:paraId="7ACCD8B4" w14:textId="5D7F4CC9" w:rsidR="00DB0F41" w:rsidRDefault="00DB0F41" w:rsidP="005B4090">
      <w:pPr>
        <w:spacing w:before="120" w:after="120"/>
        <w:ind w:left="360" w:hanging="360"/>
        <w:contextualSpacing/>
        <w:rPr>
          <w:rFonts w:cs="Arial"/>
          <w:b/>
          <w:sz w:val="24"/>
          <w:szCs w:val="20"/>
        </w:rPr>
      </w:pPr>
    </w:p>
    <w:p w14:paraId="77B1A856" w14:textId="5DFEC5F5" w:rsidR="00D57D96" w:rsidRPr="00D57D96" w:rsidRDefault="00D57D96" w:rsidP="005B4090">
      <w:pPr>
        <w:spacing w:before="120" w:after="120"/>
        <w:ind w:left="360" w:hanging="360"/>
        <w:contextualSpacing/>
        <w:rPr>
          <w:rFonts w:cs="Arial"/>
          <w:b/>
          <w:color w:val="C00000"/>
          <w:sz w:val="24"/>
          <w:szCs w:val="20"/>
        </w:rPr>
      </w:pPr>
      <w:r>
        <w:rPr>
          <w:rFonts w:cs="Arial"/>
          <w:b/>
          <w:sz w:val="24"/>
          <w:szCs w:val="20"/>
        </w:rPr>
        <w:t xml:space="preserve">Transferee Information </w:t>
      </w:r>
    </w:p>
    <w:tbl>
      <w:tblPr>
        <w:tblStyle w:val="TableGridLight1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7"/>
        <w:gridCol w:w="1913"/>
        <w:gridCol w:w="2227"/>
      </w:tblGrid>
      <w:tr w:rsidR="00DB0F41" w:rsidRPr="00CD6267" w14:paraId="32439020" w14:textId="77777777" w:rsidTr="009F761A">
        <w:tc>
          <w:tcPr>
            <w:tcW w:w="9337" w:type="dxa"/>
            <w:gridSpan w:val="3"/>
          </w:tcPr>
          <w:p w14:paraId="1FA2592B" w14:textId="079AF0A1" w:rsidR="00DB0F41" w:rsidRPr="00CD6267" w:rsidRDefault="00027E33" w:rsidP="005B409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Contact N</w:t>
            </w:r>
            <w:r w:rsidR="00DB0F41" w:rsidRPr="00CD6267">
              <w:rPr>
                <w:rFonts w:cs="Arial"/>
              </w:rPr>
              <w:t xml:space="preserve">ame: </w:t>
            </w:r>
            <w:sdt>
              <w:sdtPr>
                <w:rPr>
                  <w:rFonts w:cs="Arial"/>
                </w:rPr>
                <w:id w:val="-2276674"/>
                <w:placeholder>
                  <w:docPart w:val="E4712ECB25E9402F82AE40ABEF028FD2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58787B5B" w14:textId="77777777" w:rsidTr="009F761A">
        <w:tc>
          <w:tcPr>
            <w:tcW w:w="9337" w:type="dxa"/>
            <w:gridSpan w:val="3"/>
          </w:tcPr>
          <w:p w14:paraId="64FCFCBB" w14:textId="6D15E5E6" w:rsidR="00DB0F41" w:rsidRPr="00CD6267" w:rsidRDefault="00027E33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Cs w:val="20"/>
              </w:rPr>
              <w:t>Company</w:t>
            </w:r>
            <w:r w:rsidR="00DB0F41" w:rsidRPr="00CD6267">
              <w:rPr>
                <w:rFonts w:cs="Arial"/>
                <w:szCs w:val="20"/>
              </w:rPr>
              <w:t xml:space="preserve"> Name: </w:t>
            </w:r>
            <w:sdt>
              <w:sdtPr>
                <w:rPr>
                  <w:rFonts w:cs="Arial"/>
                </w:rPr>
                <w:id w:val="-1294904735"/>
                <w:placeholder>
                  <w:docPart w:val="74F1B1420DC5407B8C9FF67BCE37CCE3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13E26299" w14:textId="77777777" w:rsidTr="009F761A">
        <w:tc>
          <w:tcPr>
            <w:tcW w:w="9337" w:type="dxa"/>
            <w:gridSpan w:val="3"/>
          </w:tcPr>
          <w:p w14:paraId="212141B4" w14:textId="0CBB6223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szCs w:val="20"/>
              </w:rPr>
              <w:t xml:space="preserve">E-mail Address: </w:t>
            </w:r>
            <w:sdt>
              <w:sdtPr>
                <w:rPr>
                  <w:rFonts w:cs="Arial"/>
                </w:rPr>
                <w:id w:val="-1105574519"/>
                <w:placeholder>
                  <w:docPart w:val="4D46012CB62445F2B13CC0D12E6139F7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E-mail</w:t>
                </w:r>
              </w:sdtContent>
            </w:sdt>
          </w:p>
        </w:tc>
      </w:tr>
      <w:tr w:rsidR="00DB0F41" w:rsidRPr="00CD6267" w14:paraId="1C6FF21A" w14:textId="77777777" w:rsidTr="009F761A">
        <w:tc>
          <w:tcPr>
            <w:tcW w:w="9337" w:type="dxa"/>
            <w:gridSpan w:val="3"/>
          </w:tcPr>
          <w:p w14:paraId="6EED30A4" w14:textId="03EA32D4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szCs w:val="20"/>
              </w:rPr>
              <w:t xml:space="preserve">Mailing Address: </w:t>
            </w:r>
            <w:sdt>
              <w:sdtPr>
                <w:rPr>
                  <w:rFonts w:cs="Arial"/>
                </w:rPr>
                <w:id w:val="-1375689448"/>
                <w:placeholder>
                  <w:docPart w:val="CE67FD981EB349E884A0123744E1332B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Address</w:t>
                </w:r>
              </w:sdtContent>
            </w:sdt>
          </w:p>
        </w:tc>
      </w:tr>
      <w:tr w:rsidR="00DB0F41" w:rsidRPr="00CD6267" w14:paraId="6D52A22C" w14:textId="77777777" w:rsidTr="00405355">
        <w:tc>
          <w:tcPr>
            <w:tcW w:w="5197" w:type="dxa"/>
          </w:tcPr>
          <w:p w14:paraId="0DA77FED" w14:textId="4987F46E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City/Town: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2942127"/>
                <w:placeholder>
                  <w:docPart w:val="C5651A4400634F169A2C757C53AEC22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City/Town</w:t>
                </w:r>
              </w:sdtContent>
            </w:sdt>
          </w:p>
        </w:tc>
        <w:tc>
          <w:tcPr>
            <w:tcW w:w="1913" w:type="dxa"/>
          </w:tcPr>
          <w:p w14:paraId="6DE36E94" w14:textId="78AB74E6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State: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55017258"/>
                <w:placeholder>
                  <w:docPart w:val="F7CC7A2BE5704610B059FF3A0D7E0717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State</w:t>
                </w:r>
              </w:sdtContent>
            </w:sdt>
            <w:r w:rsidRPr="00CD6267">
              <w:rPr>
                <w:rFonts w:cs="Arial"/>
              </w:rPr>
              <w:t xml:space="preserve">      </w:t>
            </w:r>
          </w:p>
        </w:tc>
        <w:tc>
          <w:tcPr>
            <w:tcW w:w="2227" w:type="dxa"/>
          </w:tcPr>
          <w:p w14:paraId="4916088B" w14:textId="540573E8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 xml:space="preserve">Zip Code:   </w:t>
            </w:r>
            <w:sdt>
              <w:sdtPr>
                <w:rPr>
                  <w:rFonts w:cs="Arial"/>
                </w:rPr>
                <w:id w:val="2009392796"/>
                <w:placeholder>
                  <w:docPart w:val="B82EC248FED9479C90F8C39A770405BA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Zip</w:t>
                </w:r>
              </w:sdtContent>
            </w:sdt>
            <w:r w:rsidRPr="00CD6267">
              <w:rPr>
                <w:rFonts w:cs="Arial"/>
              </w:rPr>
              <w:t xml:space="preserve">       </w:t>
            </w:r>
          </w:p>
        </w:tc>
      </w:tr>
      <w:tr w:rsidR="00DB0F41" w:rsidRPr="00CD6267" w14:paraId="7838DB50" w14:textId="77777777" w:rsidTr="00405355">
        <w:tc>
          <w:tcPr>
            <w:tcW w:w="5197" w:type="dxa"/>
          </w:tcPr>
          <w:p w14:paraId="16245E7C" w14:textId="066FEB0C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Phone Number: (</w:t>
            </w:r>
            <w:sdt>
              <w:sdtPr>
                <w:rPr>
                  <w:rFonts w:cs="Arial"/>
                </w:rPr>
                <w:id w:val="-1528938939"/>
                <w:placeholder>
                  <w:docPart w:val="C5842706B19D484983842231F21177CF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  <w:r w:rsidRPr="00CD6267">
              <w:rPr>
                <w:rFonts w:cs="Arial"/>
              </w:rPr>
              <w:t>)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6443056"/>
                <w:placeholder>
                  <w:docPart w:val="75A87A096A9A467DA28D5D024C365E04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  <w:r w:rsidRPr="00CD6267">
              <w:rPr>
                <w:rFonts w:cs="Arial"/>
              </w:rPr>
              <w:t xml:space="preserve"> -</w:t>
            </w:r>
            <w:r w:rsidR="00C11F1F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</w:rPr>
                <w:id w:val="-1988699369"/>
                <w:placeholder>
                  <w:docPart w:val="0CBFE946EDF64F8EA1E5E7052675E3D6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</w:p>
        </w:tc>
        <w:tc>
          <w:tcPr>
            <w:tcW w:w="4140" w:type="dxa"/>
            <w:gridSpan w:val="2"/>
          </w:tcPr>
          <w:p w14:paraId="0C496F20" w14:textId="055A5949" w:rsidR="00C11F1F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Ext.:</w:t>
            </w:r>
            <w:r w:rsidR="00C11F1F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</w:rPr>
                <w:id w:val="764815677"/>
                <w:placeholder>
                  <w:docPart w:val="55802EC2D5744863909BDD13248048EA"/>
                </w:placeholder>
                <w:showingPlcHdr/>
                <w:text/>
              </w:sdtPr>
              <w:sdtEndPr/>
              <w:sdtContent>
                <w:r w:rsidR="00C11F1F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</w:p>
        </w:tc>
      </w:tr>
      <w:tr w:rsidR="00D57D96" w:rsidRPr="00CD6267" w14:paraId="0C890EEC" w14:textId="77777777" w:rsidTr="000F349B">
        <w:trPr>
          <w:trHeight w:val="485"/>
        </w:trPr>
        <w:tc>
          <w:tcPr>
            <w:tcW w:w="9337" w:type="dxa"/>
            <w:gridSpan w:val="3"/>
          </w:tcPr>
          <w:p w14:paraId="6CC995E9" w14:textId="33B387DA" w:rsidR="00D57D96" w:rsidRPr="00CD6267" w:rsidRDefault="00D57D96" w:rsidP="005B409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 w:rsidR="000F349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35212299"/>
                <w:placeholder>
                  <w:docPart w:val="3368B103C6484337AD6FA8F1C49B35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349B" w:rsidRPr="000F349B">
                  <w:rPr>
                    <w:rStyle w:val="PlaceholderText"/>
                    <w:i/>
                    <w:iCs/>
                    <w:color w:val="2E74B5" w:themeColor="accent1" w:themeShade="BF"/>
                  </w:rPr>
                  <w:t>Choose Date</w:t>
                </w:r>
              </w:sdtContent>
            </w:sdt>
          </w:p>
        </w:tc>
      </w:tr>
    </w:tbl>
    <w:p w14:paraId="010E3035" w14:textId="4BB67A3F" w:rsidR="00DB0F41" w:rsidRDefault="00DB0F41" w:rsidP="005B4090">
      <w:pPr>
        <w:jc w:val="both"/>
        <w:rPr>
          <w:rFonts w:cs="Arial"/>
        </w:rPr>
      </w:pPr>
    </w:p>
    <w:p w14:paraId="0FFAB637" w14:textId="202D13F4" w:rsidR="005B4090" w:rsidRDefault="005B4090" w:rsidP="005B4090">
      <w:pPr>
        <w:jc w:val="both"/>
        <w:rPr>
          <w:rFonts w:cs="Arial"/>
        </w:rPr>
      </w:pPr>
    </w:p>
    <w:p w14:paraId="1D48AE5D" w14:textId="0855E999" w:rsidR="005B4090" w:rsidRDefault="005B4090" w:rsidP="005B4090">
      <w:pPr>
        <w:jc w:val="both"/>
        <w:rPr>
          <w:rFonts w:cs="Arial"/>
        </w:rPr>
      </w:pPr>
    </w:p>
    <w:p w14:paraId="16CC1E1D" w14:textId="77777777" w:rsidR="005B4090" w:rsidRDefault="005B4090" w:rsidP="005B4090">
      <w:pPr>
        <w:jc w:val="both"/>
        <w:rPr>
          <w:rFonts w:cs="Arial"/>
        </w:rPr>
      </w:pPr>
    </w:p>
    <w:p w14:paraId="185C04C6" w14:textId="193CA9DA" w:rsidR="00F85DD3" w:rsidRDefault="00F85DD3">
      <w:pPr>
        <w:rPr>
          <w:rFonts w:cs="Arial"/>
        </w:rPr>
      </w:pPr>
    </w:p>
    <w:p w14:paraId="11336C8A" w14:textId="77777777" w:rsidR="00EB31DB" w:rsidRPr="00CD6267" w:rsidRDefault="00EB31DB" w:rsidP="005B4090">
      <w:pPr>
        <w:jc w:val="both"/>
        <w:rPr>
          <w:rFonts w:cs="Arial"/>
        </w:rPr>
      </w:pPr>
    </w:p>
    <w:p w14:paraId="5872FBA6" w14:textId="021E5517" w:rsidR="00FE3E97" w:rsidRPr="00CD6267" w:rsidRDefault="00FE3E97" w:rsidP="009F761A">
      <w:pPr>
        <w:rPr>
          <w:rFonts w:cs="Arial"/>
        </w:rPr>
      </w:pPr>
    </w:p>
    <w:sectPr w:rsidR="00FE3E97" w:rsidRPr="00CD6267" w:rsidSect="00DB0F41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23EC" w14:textId="77777777" w:rsidR="00B002C1" w:rsidRDefault="00B002C1" w:rsidP="00FE3E97">
      <w:r>
        <w:separator/>
      </w:r>
    </w:p>
  </w:endnote>
  <w:endnote w:type="continuationSeparator" w:id="0">
    <w:p w14:paraId="5D1762AC" w14:textId="77777777" w:rsidR="00B002C1" w:rsidRDefault="00B002C1" w:rsidP="00FE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8763" w14:textId="77777777" w:rsidR="00B002C1" w:rsidRDefault="00B002C1" w:rsidP="00FE3E97">
      <w:r>
        <w:separator/>
      </w:r>
    </w:p>
  </w:footnote>
  <w:footnote w:type="continuationSeparator" w:id="0">
    <w:p w14:paraId="56CD9FFA" w14:textId="77777777" w:rsidR="00B002C1" w:rsidRDefault="00B002C1" w:rsidP="00FE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y67NUjnxetIWEL6ixgKdAIMd60l9DUKN0XUJ9rXN9pRIem0gB77PyZg8/uEVuOZFC7eFF0Re3DeinRlMn7a4hg==" w:salt="PUcCEp2jjYCwq5QeiZyI9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41"/>
    <w:rsid w:val="000276A1"/>
    <w:rsid w:val="00027E33"/>
    <w:rsid w:val="000F349B"/>
    <w:rsid w:val="001A59FC"/>
    <w:rsid w:val="001D12E0"/>
    <w:rsid w:val="00200769"/>
    <w:rsid w:val="002E6230"/>
    <w:rsid w:val="00321FF3"/>
    <w:rsid w:val="003578CB"/>
    <w:rsid w:val="00405355"/>
    <w:rsid w:val="004A2ACE"/>
    <w:rsid w:val="004D3D02"/>
    <w:rsid w:val="00572812"/>
    <w:rsid w:val="005A2C90"/>
    <w:rsid w:val="005B4090"/>
    <w:rsid w:val="005D3DA4"/>
    <w:rsid w:val="005F0053"/>
    <w:rsid w:val="006A693E"/>
    <w:rsid w:val="006C1401"/>
    <w:rsid w:val="006C2D9F"/>
    <w:rsid w:val="006D0C84"/>
    <w:rsid w:val="006D783C"/>
    <w:rsid w:val="00774DBA"/>
    <w:rsid w:val="007C5B83"/>
    <w:rsid w:val="00802847"/>
    <w:rsid w:val="008D3D2C"/>
    <w:rsid w:val="00912ABE"/>
    <w:rsid w:val="009F761A"/>
    <w:rsid w:val="00A13A18"/>
    <w:rsid w:val="00A22763"/>
    <w:rsid w:val="00A4546C"/>
    <w:rsid w:val="00B002C1"/>
    <w:rsid w:val="00B037A9"/>
    <w:rsid w:val="00B2732A"/>
    <w:rsid w:val="00B574B7"/>
    <w:rsid w:val="00BC41BE"/>
    <w:rsid w:val="00BF0114"/>
    <w:rsid w:val="00C11F1F"/>
    <w:rsid w:val="00C91D2D"/>
    <w:rsid w:val="00CD0CE0"/>
    <w:rsid w:val="00CD6267"/>
    <w:rsid w:val="00D57D96"/>
    <w:rsid w:val="00DA2892"/>
    <w:rsid w:val="00DB0F41"/>
    <w:rsid w:val="00E74A64"/>
    <w:rsid w:val="00EB31DB"/>
    <w:rsid w:val="00F039BE"/>
    <w:rsid w:val="00F85DD3"/>
    <w:rsid w:val="00F8779A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E45A5"/>
  <w15:docId w15:val="{F0B30466-77F2-4DF6-AF84-B30AEF7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4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DB0F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B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3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E97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97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FE3E97"/>
    <w:rPr>
      <w:color w:val="808080"/>
    </w:rPr>
  </w:style>
  <w:style w:type="character" w:customStyle="1" w:styleId="Style12">
    <w:name w:val="Style12"/>
    <w:basedOn w:val="DefaultParagraphFont"/>
    <w:uiPriority w:val="1"/>
    <w:rsid w:val="00F85DD3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802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EP.EUR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02EC2D5744863909BDD132480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11B9-10F9-409F-A02D-8B3EF788DA95}"/>
      </w:docPartPr>
      <w:docPartBody>
        <w:p w:rsidR="0021657A" w:rsidRDefault="009516F1" w:rsidP="009516F1">
          <w:pPr>
            <w:pStyle w:val="55802EC2D5744863909BDD13248048EA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C5842706B19D484983842231F211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90B9-8C0D-4FD7-B436-17663A0F493F}"/>
      </w:docPartPr>
      <w:docPartBody>
        <w:p w:rsidR="0021657A" w:rsidRDefault="009516F1" w:rsidP="009516F1">
          <w:pPr>
            <w:pStyle w:val="C5842706B19D484983842231F21177CF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75A87A096A9A467DA28D5D024C36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6359-3867-4ED0-8120-69A34A67B5F9}"/>
      </w:docPartPr>
      <w:docPartBody>
        <w:p w:rsidR="0021657A" w:rsidRDefault="009516F1" w:rsidP="009516F1">
          <w:pPr>
            <w:pStyle w:val="75A87A096A9A467DA28D5D024C365E04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0CBFE946EDF64F8EA1E5E7052675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CECE-72C7-4D5A-BEC7-E296AA2D979E}"/>
      </w:docPartPr>
      <w:docPartBody>
        <w:p w:rsidR="0021657A" w:rsidRDefault="009516F1" w:rsidP="009516F1">
          <w:pPr>
            <w:pStyle w:val="0CBFE946EDF64F8EA1E5E7052675E3D6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B82EC248FED9479C90F8C39A7704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C777-3789-4E4C-A18E-DF15CC4520B8}"/>
      </w:docPartPr>
      <w:docPartBody>
        <w:p w:rsidR="0021657A" w:rsidRDefault="009516F1" w:rsidP="009516F1">
          <w:pPr>
            <w:pStyle w:val="B82EC248FED9479C90F8C39A770405BA"/>
          </w:pPr>
          <w:r>
            <w:rPr>
              <w:rStyle w:val="PlaceholderText"/>
              <w:i/>
              <w:iCs/>
              <w:color w:val="0070C0"/>
            </w:rPr>
            <w:t>Zip</w:t>
          </w:r>
        </w:p>
      </w:docPartBody>
    </w:docPart>
    <w:docPart>
      <w:docPartPr>
        <w:name w:val="F7CC7A2BE5704610B059FF3A0D7E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7419-85A6-4514-96C1-17AE35A0FB82}"/>
      </w:docPartPr>
      <w:docPartBody>
        <w:p w:rsidR="0021657A" w:rsidRDefault="009516F1" w:rsidP="009516F1">
          <w:pPr>
            <w:pStyle w:val="F7CC7A2BE5704610B059FF3A0D7E0717"/>
          </w:pPr>
          <w:r>
            <w:rPr>
              <w:rStyle w:val="PlaceholderText"/>
              <w:i/>
              <w:iCs/>
              <w:color w:val="0070C0"/>
            </w:rPr>
            <w:t>State</w:t>
          </w:r>
        </w:p>
      </w:docPartBody>
    </w:docPart>
    <w:docPart>
      <w:docPartPr>
        <w:name w:val="C5651A4400634F169A2C757C53AEC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E0EA-DB66-45F1-BDD4-6AAA85FBA21F}"/>
      </w:docPartPr>
      <w:docPartBody>
        <w:p w:rsidR="0021657A" w:rsidRDefault="009516F1" w:rsidP="009516F1">
          <w:pPr>
            <w:pStyle w:val="C5651A4400634F169A2C757C53AEC229"/>
          </w:pPr>
          <w:r>
            <w:rPr>
              <w:rStyle w:val="PlaceholderText"/>
              <w:i/>
              <w:iCs/>
              <w:color w:val="0070C0"/>
            </w:rPr>
            <w:t>City/Town</w:t>
          </w:r>
        </w:p>
      </w:docPartBody>
    </w:docPart>
    <w:docPart>
      <w:docPartPr>
        <w:name w:val="CE67FD981EB349E884A0123744E1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0742-00FD-47BB-B9B2-E773934315BE}"/>
      </w:docPartPr>
      <w:docPartBody>
        <w:p w:rsidR="0021657A" w:rsidRDefault="009516F1" w:rsidP="009516F1">
          <w:pPr>
            <w:pStyle w:val="CE67FD981EB349E884A0123744E1332B"/>
          </w:pPr>
          <w:r>
            <w:rPr>
              <w:rStyle w:val="PlaceholderText"/>
              <w:i/>
              <w:iCs/>
              <w:color w:val="0070C0"/>
            </w:rPr>
            <w:t>Address</w:t>
          </w:r>
        </w:p>
      </w:docPartBody>
    </w:docPart>
    <w:docPart>
      <w:docPartPr>
        <w:name w:val="4D46012CB62445F2B13CC0D12E61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1F24-0797-496B-92CF-5F60BD00027B}"/>
      </w:docPartPr>
      <w:docPartBody>
        <w:p w:rsidR="0021657A" w:rsidRDefault="009516F1" w:rsidP="009516F1">
          <w:pPr>
            <w:pStyle w:val="4D46012CB62445F2B13CC0D12E6139F7"/>
          </w:pPr>
          <w:r>
            <w:rPr>
              <w:rStyle w:val="PlaceholderText"/>
              <w:i/>
              <w:iCs/>
              <w:color w:val="0070C0"/>
            </w:rPr>
            <w:t>E-mail</w:t>
          </w:r>
        </w:p>
      </w:docPartBody>
    </w:docPart>
    <w:docPart>
      <w:docPartPr>
        <w:name w:val="74F1B1420DC5407B8C9FF67BCE37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913F-5657-4C58-90C3-8C9680648CC1}"/>
      </w:docPartPr>
      <w:docPartBody>
        <w:p w:rsidR="0021657A" w:rsidRDefault="009516F1" w:rsidP="009516F1">
          <w:pPr>
            <w:pStyle w:val="74F1B1420DC5407B8C9FF67BCE37CCE3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E4712ECB25E9402F82AE40ABEF02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D634-9410-4074-91C3-04B1C8856551}"/>
      </w:docPartPr>
      <w:docPartBody>
        <w:p w:rsidR="0021657A" w:rsidRDefault="009516F1" w:rsidP="009516F1">
          <w:pPr>
            <w:pStyle w:val="E4712ECB25E9402F82AE40ABEF028FD2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987368283E9E45429E44F59A511A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B501-30D3-464C-B4F3-B0E54346CE3F}"/>
      </w:docPartPr>
      <w:docPartBody>
        <w:p w:rsidR="0021657A" w:rsidRDefault="009516F1" w:rsidP="009516F1">
          <w:pPr>
            <w:pStyle w:val="987368283E9E45429E44F59A511AB8F9"/>
          </w:pPr>
          <w:r>
            <w:rPr>
              <w:rStyle w:val="PlaceholderText"/>
              <w:i/>
              <w:iCs/>
              <w:color w:val="0070C0"/>
            </w:rPr>
            <w:t>REM ID</w:t>
          </w:r>
        </w:p>
      </w:docPartBody>
    </w:docPart>
    <w:docPart>
      <w:docPartPr>
        <w:name w:val="53C87CC366DA4586885F409FA97B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D6AA-BE1F-45C5-9D64-D6FC7AD444A3}"/>
      </w:docPartPr>
      <w:docPartBody>
        <w:p w:rsidR="0021657A" w:rsidRDefault="009516F1" w:rsidP="009516F1">
          <w:pPr>
            <w:pStyle w:val="53C87CC366DA4586885F409FA97B06E9"/>
          </w:pPr>
          <w:r>
            <w:rPr>
              <w:rStyle w:val="PlaceholderText"/>
              <w:i/>
              <w:iCs/>
              <w:color w:val="0070C0"/>
            </w:rPr>
            <w:t>Zip</w:t>
          </w:r>
        </w:p>
      </w:docPartBody>
    </w:docPart>
    <w:docPart>
      <w:docPartPr>
        <w:name w:val="BBEACABD72B7440B821AE0F9E6698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3FC4-162F-46C5-8EEF-4C65E19EAD05}"/>
      </w:docPartPr>
      <w:docPartBody>
        <w:p w:rsidR="0021657A" w:rsidRDefault="009516F1" w:rsidP="009516F1">
          <w:pPr>
            <w:pStyle w:val="BBEACABD72B7440B821AE0F9E6698C8B"/>
          </w:pPr>
          <w:r>
            <w:rPr>
              <w:rStyle w:val="PlaceholderText"/>
              <w:i/>
              <w:iCs/>
              <w:color w:val="0070C0"/>
            </w:rPr>
            <w:t>City/Town</w:t>
          </w:r>
        </w:p>
      </w:docPartBody>
    </w:docPart>
    <w:docPart>
      <w:docPartPr>
        <w:name w:val="E21AD59995B74E9B91F79D6AB7C0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ADD0-4B0C-413D-92B7-5664D53F285D}"/>
      </w:docPartPr>
      <w:docPartBody>
        <w:p w:rsidR="0021657A" w:rsidRDefault="009516F1" w:rsidP="009516F1">
          <w:pPr>
            <w:pStyle w:val="E21AD59995B74E9B91F79D6AB7C0DD5F"/>
          </w:pPr>
          <w:r>
            <w:rPr>
              <w:rStyle w:val="PlaceholderText"/>
              <w:i/>
              <w:iCs/>
              <w:color w:val="0070C0"/>
            </w:rPr>
            <w:t>Address</w:t>
          </w:r>
        </w:p>
      </w:docPartBody>
    </w:docPart>
    <w:docPart>
      <w:docPartPr>
        <w:name w:val="DE76FA2BFF3A4EA38711FF5E361E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1707F-6B18-4459-B471-05EFFD9FA817}"/>
      </w:docPartPr>
      <w:docPartBody>
        <w:p w:rsidR="0021657A" w:rsidRDefault="009516F1" w:rsidP="009516F1">
          <w:pPr>
            <w:pStyle w:val="DE76FA2BFF3A4EA38711FF5E361E7C2A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BF64BF5BF549442784762625106B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47E8-3368-4EC8-8681-5730E8E1ED03}"/>
      </w:docPartPr>
      <w:docPartBody>
        <w:p w:rsidR="0021657A" w:rsidRDefault="009516F1" w:rsidP="009516F1">
          <w:pPr>
            <w:pStyle w:val="BF64BF5BF549442784762625106BFD53"/>
          </w:pPr>
          <w:r>
            <w:rPr>
              <w:rStyle w:val="PlaceholderText"/>
              <w:i/>
              <w:iCs/>
              <w:color w:val="0070C0"/>
            </w:rPr>
            <w:t>Name(s)</w:t>
          </w:r>
        </w:p>
      </w:docPartBody>
    </w:docPart>
    <w:docPart>
      <w:docPartPr>
        <w:name w:val="449DA6A668BF48C6B1C1D13A76BA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F160C-5A2F-4AF7-9C4B-EFED4E42EAD3}"/>
      </w:docPartPr>
      <w:docPartBody>
        <w:p w:rsidR="009516F1" w:rsidRDefault="009516F1" w:rsidP="009516F1">
          <w:pPr>
            <w:pStyle w:val="449DA6A668BF48C6B1C1D13A76BAE265"/>
          </w:pPr>
          <w:r>
            <w:rPr>
              <w:rStyle w:val="PlaceholderText"/>
              <w:i/>
              <w:iCs/>
              <w:color w:val="0070C0"/>
            </w:rPr>
            <w:t>Vol/Pg</w:t>
          </w:r>
        </w:p>
      </w:docPartBody>
    </w:docPart>
    <w:docPart>
      <w:docPartPr>
        <w:name w:val="E02DF429E5A64EE8A38B71E8780D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0C50-BF0B-412B-AEB5-7E6F6013176E}"/>
      </w:docPartPr>
      <w:docPartBody>
        <w:p w:rsidR="009516F1" w:rsidRDefault="009516F1" w:rsidP="009516F1">
          <w:pPr>
            <w:pStyle w:val="E02DF429E5A64EE8A38B71E8780D131B1"/>
          </w:pPr>
          <w:r w:rsidRPr="00CD0CE0">
            <w:rPr>
              <w:rStyle w:val="PlaceholderText"/>
              <w:i/>
              <w:iCs/>
              <w:color w:val="0070C0"/>
            </w:rPr>
            <w:t>Choose Type</w:t>
          </w:r>
        </w:p>
      </w:docPartBody>
    </w:docPart>
    <w:docPart>
      <w:docPartPr>
        <w:name w:val="3368B103C6484337AD6FA8F1C49B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70DC-90BD-4C4D-8EF3-F2D09BB0A568}"/>
      </w:docPartPr>
      <w:docPartBody>
        <w:p w:rsidR="00634679" w:rsidRDefault="009516F1" w:rsidP="009516F1">
          <w:pPr>
            <w:pStyle w:val="3368B103C6484337AD6FA8F1C49B353C1"/>
          </w:pPr>
          <w:r w:rsidRPr="000F349B">
            <w:rPr>
              <w:rStyle w:val="PlaceholderText"/>
              <w:i/>
              <w:iCs/>
              <w:color w:val="2F5496" w:themeColor="accent1" w:themeShade="BF"/>
            </w:rPr>
            <w:t>Choose Date</w:t>
          </w:r>
        </w:p>
      </w:docPartBody>
    </w:docPart>
    <w:docPart>
      <w:docPartPr>
        <w:name w:val="983364FD0DEE45B3BB7155A8FEA1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9E71-274D-43B9-A237-7401DB0449FC}"/>
      </w:docPartPr>
      <w:docPartBody>
        <w:p w:rsidR="00634679" w:rsidRDefault="009516F1" w:rsidP="009516F1">
          <w:pPr>
            <w:pStyle w:val="983364FD0DEE45B3BB7155A8FEA173EE"/>
          </w:pPr>
          <w:r w:rsidRPr="000F349B">
            <w:rPr>
              <w:rStyle w:val="PlaceholderText"/>
              <w:i/>
              <w:iCs/>
              <w:color w:val="2F5496" w:themeColor="accent1" w:themeShade="BF"/>
            </w:rPr>
            <w:t>Choose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A7E"/>
    <w:rsid w:val="0021657A"/>
    <w:rsid w:val="00303179"/>
    <w:rsid w:val="00436D33"/>
    <w:rsid w:val="00596A96"/>
    <w:rsid w:val="00634679"/>
    <w:rsid w:val="007F5789"/>
    <w:rsid w:val="008A63A2"/>
    <w:rsid w:val="009516F1"/>
    <w:rsid w:val="00C35247"/>
    <w:rsid w:val="00C402DD"/>
    <w:rsid w:val="00C838A5"/>
    <w:rsid w:val="00CF0493"/>
    <w:rsid w:val="00E15A7E"/>
    <w:rsid w:val="00F55860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6F1"/>
    <w:rPr>
      <w:color w:val="808080"/>
    </w:rPr>
  </w:style>
  <w:style w:type="paragraph" w:customStyle="1" w:styleId="DE76FA2BFF3A4EA38711FF5E361E7C2A">
    <w:name w:val="DE76FA2BFF3A4EA38711FF5E361E7C2A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64BF5BF549442784762625106BFD53">
    <w:name w:val="BF64BF5BF549442784762625106BFD53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1AD59995B74E9B91F79D6AB7C0DD5F">
    <w:name w:val="E21AD59995B74E9B91F79D6AB7C0DD5F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EACABD72B7440B821AE0F9E6698C8B">
    <w:name w:val="BBEACABD72B7440B821AE0F9E6698C8B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C87CC366DA4586885F409FA97B06E9">
    <w:name w:val="53C87CC366DA4586885F409FA97B06E9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368283E9E45429E44F59A511AB8F9">
    <w:name w:val="987368283E9E45429E44F59A511AB8F9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3364FD0DEE45B3BB7155A8FEA173EE">
    <w:name w:val="983364FD0DEE45B3BB7155A8FEA173EE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9DA6A668BF48C6B1C1D13A76BAE265">
    <w:name w:val="449DA6A668BF48C6B1C1D13A76BAE265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2DF429E5A64EE8A38B71E8780D131B1">
    <w:name w:val="E02DF429E5A64EE8A38B71E8780D131B1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712ECB25E9402F82AE40ABEF028FD2">
    <w:name w:val="E4712ECB25E9402F82AE40ABEF028FD2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F1B1420DC5407B8C9FF67BCE37CCE3">
    <w:name w:val="74F1B1420DC5407B8C9FF67BCE37CCE3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46012CB62445F2B13CC0D12E6139F7">
    <w:name w:val="4D46012CB62445F2B13CC0D12E6139F7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67FD981EB349E884A0123744E1332B">
    <w:name w:val="CE67FD981EB349E884A0123744E1332B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651A4400634F169A2C757C53AEC229">
    <w:name w:val="C5651A4400634F169A2C757C53AEC229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CC7A2BE5704610B059FF3A0D7E0717">
    <w:name w:val="F7CC7A2BE5704610B059FF3A0D7E0717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2EC248FED9479C90F8C39A770405BA">
    <w:name w:val="B82EC248FED9479C90F8C39A770405BA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842706B19D484983842231F21177CF">
    <w:name w:val="C5842706B19D484983842231F21177CF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87A096A9A467DA28D5D024C365E04">
    <w:name w:val="75A87A096A9A467DA28D5D024C365E04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BFE946EDF64F8EA1E5E7052675E3D6">
    <w:name w:val="0CBFE946EDF64F8EA1E5E7052675E3D6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802EC2D5744863909BDD13248048EA">
    <w:name w:val="55802EC2D5744863909BDD13248048EA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B103C6484337AD6FA8F1C49B353C1">
    <w:name w:val="3368B103C6484337AD6FA8F1C49B353C1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Barber</dc:creator>
  <cp:lastModifiedBy>Lynn Olson-Teodoro</cp:lastModifiedBy>
  <cp:revision>2</cp:revision>
  <dcterms:created xsi:type="dcterms:W3CDTF">2022-03-07T17:51:00Z</dcterms:created>
  <dcterms:modified xsi:type="dcterms:W3CDTF">2022-03-07T17:51:00Z</dcterms:modified>
</cp:coreProperties>
</file>