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44619" w14:textId="77777777" w:rsidR="00993B7C" w:rsidRDefault="00993B7C" w:rsidP="00993B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Manufacturing Innovation Fund Advisory Board Meeting Recording</w:t>
      </w:r>
    </w:p>
    <w:p w14:paraId="4B2E74B9" w14:textId="77D22F01" w:rsidR="00993B7C" w:rsidRDefault="00993B7C"/>
    <w:p w14:paraId="5562385E" w14:textId="3419437E" w:rsidR="00993B7C" w:rsidRDefault="00993B7C"/>
    <w:p w14:paraId="59136084" w14:textId="3E5EC48A" w:rsidR="00993B7C" w:rsidRDefault="00993B7C" w:rsidP="00993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(Board Meeting held on 02-16-23)</w:t>
      </w:r>
    </w:p>
    <w:p w14:paraId="54A6C14A" w14:textId="1C5227F3" w:rsidR="00993B7C" w:rsidRDefault="00993B7C" w:rsidP="00993B7C">
      <w:pPr>
        <w:rPr>
          <w:rFonts w:ascii="Times New Roman" w:hAnsi="Times New Roman" w:cs="Times New Roman"/>
          <w:sz w:val="24"/>
          <w:szCs w:val="24"/>
        </w:rPr>
      </w:pPr>
    </w:p>
    <w:p w14:paraId="16D3569E" w14:textId="44AEADDC" w:rsidR="00993B7C" w:rsidRDefault="00993B7C" w:rsidP="00993B7C">
      <w:pPr>
        <w:rPr>
          <w:rFonts w:ascii="Times New Roman" w:hAnsi="Times New Roman" w:cs="Times New Roman"/>
          <w:sz w:val="24"/>
          <w:szCs w:val="24"/>
        </w:rPr>
      </w:pPr>
    </w:p>
    <w:p w14:paraId="7C50AF2E" w14:textId="24C9BA4B" w:rsidR="00993B7C" w:rsidRDefault="00A94AC7" w:rsidP="00993B7C">
      <w:pPr>
        <w:rPr>
          <w:rFonts w:ascii="Times New Roman" w:hAnsi="Times New Roman" w:cs="Times New Roman"/>
          <w:sz w:val="24"/>
          <w:szCs w:val="24"/>
        </w:rPr>
      </w:pPr>
      <w:hyperlink r:id="rId4" w:tgtFrame="_blank" w:history="1">
        <w:r w:rsidR="00740C6B">
          <w:rPr>
            <w:rStyle w:val="Hyperlink"/>
            <w:rFonts w:eastAsia="Times New Roman" w:cstheme="minorHAnsi"/>
          </w:rPr>
          <w:t>https://ctvideo.ct.gov/decd/February-MIF-Advisory-Board-Mtg-60-min-20230216-134253-Meeting-Recording.mp4</w:t>
        </w:r>
        <w:r w:rsidR="00740C6B">
          <w:rPr>
            <w:rStyle w:val="Hyperlink"/>
            <w:rFonts w:eastAsia="Times New Roman" w:cstheme="minorHAnsi"/>
            <w:sz w:val="24"/>
            <w:szCs w:val="24"/>
          </w:rPr>
          <w:t xml:space="preserve"> </w:t>
        </w:r>
      </w:hyperlink>
    </w:p>
    <w:p w14:paraId="483F0E57" w14:textId="77777777" w:rsidR="00993B7C" w:rsidRDefault="00993B7C"/>
    <w:sectPr w:rsidR="00993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7C"/>
    <w:rsid w:val="00740C6B"/>
    <w:rsid w:val="00993B7C"/>
    <w:rsid w:val="00A9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07759"/>
  <w15:chartTrackingRefBased/>
  <w15:docId w15:val="{91DFF629-EADC-4282-874F-28554B94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B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40C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tvideo.ct.gov/decd/February-MIF-Advisory-Board-Mtg-60-min-20230216-134253-Meeting-Recording.mp4%20%0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Silmon, Randal</dc:creator>
  <cp:keywords/>
  <dc:description/>
  <cp:lastModifiedBy>Silmon, Randal</cp:lastModifiedBy>
  <cp:revision>3</cp:revision>
  <dcterms:created xsi:type="dcterms:W3CDTF">2023-05-23T15:45:00Z</dcterms:created>
  <dcterms:modified xsi:type="dcterms:W3CDTF">2023-05-23T16:40:00Z</dcterms:modified>
</cp:coreProperties>
</file>