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AC135" w14:textId="77777777" w:rsidR="00030651" w:rsidRPr="00BE0D46" w:rsidRDefault="00BB24CD" w:rsidP="00962A16">
      <w:pPr>
        <w:spacing w:after="0" w:line="240" w:lineRule="auto"/>
        <w:rPr>
          <w:noProof/>
          <w:sz w:val="24"/>
          <w:szCs w:val="24"/>
        </w:rPr>
      </w:pPr>
      <w:r w:rsidRPr="00BE0D46">
        <w:rPr>
          <w:rFonts w:ascii="Tahoma" w:hAnsi="Tahoma" w:cs="Tahoma"/>
          <w:b/>
          <w:noProof/>
          <w:color w:val="1F5485"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466D2D10" wp14:editId="1E55144E">
            <wp:simplePos x="0" y="0"/>
            <wp:positionH relativeFrom="column">
              <wp:posOffset>433705</wp:posOffset>
            </wp:positionH>
            <wp:positionV relativeFrom="paragraph">
              <wp:posOffset>-115570</wp:posOffset>
            </wp:positionV>
            <wp:extent cx="431165" cy="503555"/>
            <wp:effectExtent l="0" t="0" r="6985" b="0"/>
            <wp:wrapTight wrapText="bothSides">
              <wp:wrapPolygon edited="0">
                <wp:start x="0" y="0"/>
                <wp:lineTo x="0" y="20429"/>
                <wp:lineTo x="20996" y="20429"/>
                <wp:lineTo x="209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dd_symbol_on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30C83" w14:textId="77777777" w:rsidR="00030651" w:rsidRPr="00BE0D46" w:rsidRDefault="00030651" w:rsidP="00BE0D46">
      <w:pPr>
        <w:spacing w:after="0" w:line="240" w:lineRule="auto"/>
        <w:ind w:left="-360" w:right="-270"/>
        <w:rPr>
          <w:color w:val="1D5587"/>
          <w:sz w:val="24"/>
          <w:szCs w:val="24"/>
        </w:rPr>
      </w:pPr>
      <w:r w:rsidRPr="00BE0D46">
        <w:rPr>
          <w:rFonts w:ascii="Tahoma" w:hAnsi="Tahoma" w:cs="Tahoma"/>
          <w:b/>
          <w:color w:val="1D5587"/>
          <w:sz w:val="24"/>
          <w:szCs w:val="24"/>
        </w:rPr>
        <w:t>Connecticut Council on Developmental Disabilities</w:t>
      </w:r>
    </w:p>
    <w:p w14:paraId="0EF3BF01" w14:textId="77777777" w:rsidR="00272B0E" w:rsidRPr="00BE0D46" w:rsidRDefault="00030651" w:rsidP="00962A16">
      <w:pPr>
        <w:spacing w:after="0" w:line="240" w:lineRule="auto"/>
        <w:ind w:left="-360" w:right="-270"/>
        <w:rPr>
          <w:rFonts w:ascii="Arial" w:hAnsi="Arial" w:cs="Arial"/>
          <w:sz w:val="24"/>
          <w:szCs w:val="24"/>
        </w:rPr>
      </w:pPr>
      <w:r w:rsidRPr="00BE0D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C6FBA6" wp14:editId="45B0E180">
                <wp:simplePos x="0" y="0"/>
                <wp:positionH relativeFrom="column">
                  <wp:posOffset>-215265</wp:posOffset>
                </wp:positionH>
                <wp:positionV relativeFrom="paragraph">
                  <wp:posOffset>35296</wp:posOffset>
                </wp:positionV>
                <wp:extent cx="6245524" cy="0"/>
                <wp:effectExtent l="0" t="19050" r="317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5524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AC9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6.95pt;margin-top:2.8pt;width:49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" strokecolor="red" strokeweight="3pt"/>
            </w:pict>
          </mc:Fallback>
        </mc:AlternateContent>
      </w:r>
      <w:r w:rsidR="00272B0E" w:rsidRPr="00BE0D46">
        <w:rPr>
          <w:rFonts w:ascii="Arial" w:hAnsi="Arial" w:cs="Arial"/>
          <w:sz w:val="24"/>
          <w:szCs w:val="24"/>
        </w:rPr>
        <w:t xml:space="preserve"> </w:t>
      </w:r>
    </w:p>
    <w:p w14:paraId="37F352CB" w14:textId="6821A58D" w:rsidR="00272B0E" w:rsidRPr="00BE0D46" w:rsidRDefault="00FA1D70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/>
          <w:spacing w:val="90"/>
          <w:sz w:val="24"/>
          <w:szCs w:val="24"/>
        </w:rPr>
        <w:t>20</w:t>
      </w:r>
      <w:r w:rsidR="001870EE">
        <w:rPr>
          <w:rFonts w:ascii="Arial" w:hAnsi="Arial" w:cs="Arial"/>
          <w:b/>
          <w:spacing w:val="90"/>
          <w:sz w:val="24"/>
          <w:szCs w:val="24"/>
        </w:rPr>
        <w:t>24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 ANNUAL COUNCIL </w:t>
      </w:r>
      <w:r w:rsidR="00272B0E" w:rsidRPr="00BE0D46">
        <w:rPr>
          <w:rFonts w:ascii="Arial" w:hAnsi="Arial" w:cs="Arial"/>
          <w:b/>
          <w:spacing w:val="90"/>
          <w:sz w:val="24"/>
          <w:szCs w:val="24"/>
        </w:rPr>
        <w:t>M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>EETING</w:t>
      </w:r>
    </w:p>
    <w:p w14:paraId="0CBC0FE3" w14:textId="77777777" w:rsidR="00272B0E" w:rsidRPr="00BE0D46" w:rsidRDefault="00272B0E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  <w:r w:rsidRPr="00BE0D46">
        <w:rPr>
          <w:rFonts w:ascii="Arial" w:hAnsi="Arial" w:cs="Arial"/>
          <w:b/>
          <w:color w:val="095BD3"/>
          <w:sz w:val="24"/>
          <w:szCs w:val="24"/>
        </w:rPr>
        <w:t>AGENDA</w:t>
      </w:r>
    </w:p>
    <w:p w14:paraId="25BA3EA6" w14:textId="3F8A7B73" w:rsidR="008C7AE1" w:rsidRPr="00BE0D46" w:rsidRDefault="00684831" w:rsidP="7DAB4DBA">
      <w:pPr>
        <w:spacing w:after="0" w:line="240" w:lineRule="auto"/>
        <w:ind w:left="-360" w:right="-274"/>
        <w:jc w:val="center"/>
        <w:rPr>
          <w:rFonts w:ascii="Arial" w:hAnsi="Arial" w:cs="Arial"/>
          <w:b/>
          <w:bCs/>
          <w:sz w:val="24"/>
          <w:szCs w:val="24"/>
        </w:rPr>
      </w:pPr>
      <w:r w:rsidRPr="7DAB4DBA">
        <w:rPr>
          <w:rFonts w:ascii="Arial" w:hAnsi="Arial" w:cs="Arial"/>
          <w:b/>
          <w:bCs/>
          <w:sz w:val="24"/>
          <w:szCs w:val="24"/>
        </w:rPr>
        <w:t xml:space="preserve">Tuesday, </w:t>
      </w:r>
      <w:r w:rsidR="0069712F">
        <w:rPr>
          <w:rFonts w:ascii="Arial" w:hAnsi="Arial" w:cs="Arial"/>
          <w:b/>
          <w:bCs/>
          <w:sz w:val="24"/>
          <w:szCs w:val="24"/>
        </w:rPr>
        <w:t>March</w:t>
      </w:r>
      <w:r w:rsidRPr="7DAB4DBA">
        <w:rPr>
          <w:rFonts w:ascii="Arial" w:hAnsi="Arial" w:cs="Arial"/>
          <w:b/>
          <w:bCs/>
          <w:sz w:val="24"/>
          <w:szCs w:val="24"/>
        </w:rPr>
        <w:t xml:space="preserve"> </w:t>
      </w:r>
      <w:r w:rsidR="0069712F">
        <w:rPr>
          <w:rFonts w:ascii="Arial" w:hAnsi="Arial" w:cs="Arial"/>
          <w:b/>
          <w:bCs/>
          <w:sz w:val="24"/>
          <w:szCs w:val="24"/>
        </w:rPr>
        <w:t>12</w:t>
      </w:r>
      <w:r w:rsidRPr="7DAB4DBA">
        <w:rPr>
          <w:rFonts w:ascii="Arial" w:hAnsi="Arial" w:cs="Arial"/>
          <w:b/>
          <w:bCs/>
          <w:sz w:val="24"/>
          <w:szCs w:val="24"/>
        </w:rPr>
        <w:t>, 20</w:t>
      </w:r>
      <w:r w:rsidR="00EE3426" w:rsidRPr="7DAB4DBA">
        <w:rPr>
          <w:rFonts w:ascii="Arial" w:hAnsi="Arial" w:cs="Arial"/>
          <w:b/>
          <w:bCs/>
          <w:sz w:val="24"/>
          <w:szCs w:val="24"/>
        </w:rPr>
        <w:t>2</w:t>
      </w:r>
      <w:r w:rsidR="001870EE">
        <w:rPr>
          <w:rFonts w:ascii="Arial" w:hAnsi="Arial" w:cs="Arial"/>
          <w:b/>
          <w:bCs/>
          <w:sz w:val="24"/>
          <w:szCs w:val="24"/>
        </w:rPr>
        <w:t>4</w:t>
      </w:r>
    </w:p>
    <w:p w14:paraId="58461F92" w14:textId="58F817D9" w:rsidR="00FA1D70" w:rsidRPr="00BE0D46" w:rsidRDefault="00FA1D70" w:rsidP="7DAB4DBA">
      <w:pPr>
        <w:spacing w:after="0" w:line="240" w:lineRule="auto"/>
        <w:ind w:left="-360" w:right="-274"/>
        <w:jc w:val="center"/>
        <w:rPr>
          <w:rFonts w:ascii="Arial" w:hAnsi="Arial" w:cs="Arial"/>
          <w:b/>
          <w:bCs/>
          <w:sz w:val="24"/>
          <w:szCs w:val="24"/>
        </w:rPr>
      </w:pPr>
      <w:r w:rsidRPr="7DAB4DBA">
        <w:rPr>
          <w:rFonts w:ascii="Arial" w:hAnsi="Arial" w:cs="Arial"/>
          <w:b/>
          <w:bCs/>
          <w:sz w:val="24"/>
          <w:szCs w:val="24"/>
        </w:rPr>
        <w:t xml:space="preserve">10:00 a.m. – </w:t>
      </w:r>
      <w:r w:rsidR="001870EE">
        <w:rPr>
          <w:rFonts w:ascii="Arial" w:hAnsi="Arial" w:cs="Arial"/>
          <w:b/>
          <w:bCs/>
          <w:sz w:val="24"/>
          <w:szCs w:val="24"/>
        </w:rPr>
        <w:t>1</w:t>
      </w:r>
      <w:r w:rsidRPr="7DAB4DBA">
        <w:rPr>
          <w:rFonts w:ascii="Arial" w:hAnsi="Arial" w:cs="Arial"/>
          <w:b/>
          <w:bCs/>
          <w:sz w:val="24"/>
          <w:szCs w:val="24"/>
        </w:rPr>
        <w:t>:00 p.m.</w:t>
      </w:r>
    </w:p>
    <w:p w14:paraId="75022F35" w14:textId="619F2329" w:rsidR="00CD0FB2" w:rsidRPr="00BE0D46" w:rsidRDefault="00384880" w:rsidP="00962A16">
      <w:pPr>
        <w:tabs>
          <w:tab w:val="left" w:pos="5220"/>
        </w:tabs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Hybrid – DDS, East Hartford and </w:t>
      </w:r>
      <w:r w:rsidR="00266E14" w:rsidRPr="00BE0D46">
        <w:rPr>
          <w:rFonts w:ascii="Arial" w:hAnsi="Arial" w:cs="Arial"/>
          <w:b/>
          <w:sz w:val="24"/>
          <w:szCs w:val="24"/>
        </w:rPr>
        <w:t xml:space="preserve">MS </w:t>
      </w:r>
      <w:r w:rsidR="00EE3426" w:rsidRPr="00BE0D46">
        <w:rPr>
          <w:rFonts w:ascii="Arial" w:hAnsi="Arial" w:cs="Arial"/>
          <w:b/>
          <w:sz w:val="24"/>
          <w:szCs w:val="24"/>
        </w:rPr>
        <w:t>Teams</w:t>
      </w:r>
    </w:p>
    <w:p w14:paraId="1865BFA3" w14:textId="77777777" w:rsidR="004B16DE" w:rsidRPr="00BE0D46" w:rsidRDefault="004B16DE" w:rsidP="00962A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5C6C26" w14:textId="4708C865" w:rsidR="00E55EC9" w:rsidRPr="00BE0D46" w:rsidRDefault="00E55EC9" w:rsidP="00962A16">
      <w:pPr>
        <w:spacing w:after="0" w:line="240" w:lineRule="auto"/>
        <w:rPr>
          <w:color w:val="252424"/>
          <w:sz w:val="24"/>
          <w:szCs w:val="24"/>
        </w:rPr>
      </w:pPr>
    </w:p>
    <w:p w14:paraId="5F95A310" w14:textId="2692AA68" w:rsidR="5B9B967D" w:rsidRDefault="5B9B967D" w:rsidP="7DAB4DBA">
      <w:pPr>
        <w:widowControl w:val="0"/>
        <w:spacing w:after="0" w:line="240" w:lineRule="auto"/>
        <w:rPr>
          <w:rFonts w:ascii="Segoe UI" w:eastAsia="Segoe UI" w:hAnsi="Segoe UI" w:cs="Segoe UI"/>
          <w:color w:val="242424"/>
        </w:rPr>
      </w:pPr>
      <w:r w:rsidRPr="7DAB4DBA">
        <w:rPr>
          <w:rFonts w:ascii="Segoe UI" w:eastAsia="Segoe UI" w:hAnsi="Segoe UI" w:cs="Segoe UI"/>
          <w:b/>
          <w:bCs/>
          <w:color w:val="242424"/>
        </w:rPr>
        <w:t xml:space="preserve">Call to </w:t>
      </w:r>
      <w:r w:rsidR="2D35A394" w:rsidRPr="7DAB4DBA">
        <w:rPr>
          <w:rFonts w:ascii="Segoe UI" w:eastAsia="Segoe UI" w:hAnsi="Segoe UI" w:cs="Segoe UI"/>
          <w:b/>
          <w:bCs/>
          <w:color w:val="242424"/>
        </w:rPr>
        <w:t>O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rder </w:t>
      </w:r>
      <w:r w:rsidR="62F48E3B" w:rsidRPr="7DAB4DBA">
        <w:rPr>
          <w:rFonts w:ascii="Segoe UI" w:eastAsia="Segoe UI" w:hAnsi="Segoe UI" w:cs="Segoe UI"/>
          <w:b/>
          <w:bCs/>
          <w:color w:val="242424"/>
        </w:rPr>
        <w:t>and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 Quorum Check</w:t>
      </w: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5D2770ED" w14:textId="048D6A2A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6687AB07" w14:textId="303E0319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b/>
          <w:bCs/>
          <w:color w:val="242424"/>
        </w:rPr>
        <w:t>Approval of Agenda</w:t>
      </w:r>
    </w:p>
    <w:p w14:paraId="065D879D" w14:textId="415D7B15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69C3BF4F" w14:textId="6AB42E55" w:rsidR="001870EE" w:rsidRDefault="001870EE" w:rsidP="001870EE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7DAB4DBA">
        <w:rPr>
          <w:rFonts w:ascii="Segoe UI" w:eastAsia="Segoe UI" w:hAnsi="Segoe UI" w:cs="Segoe UI"/>
          <w:b/>
          <w:bCs/>
          <w:color w:val="242424"/>
        </w:rPr>
        <w:t xml:space="preserve">Approval of Minutes from </w:t>
      </w:r>
      <w:r w:rsidR="0069712F">
        <w:rPr>
          <w:rFonts w:ascii="Segoe UI" w:eastAsia="Segoe UI" w:hAnsi="Segoe UI" w:cs="Segoe UI"/>
          <w:b/>
          <w:bCs/>
          <w:color w:val="242424"/>
        </w:rPr>
        <w:t>January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 </w:t>
      </w:r>
      <w:r w:rsidR="0069712F">
        <w:rPr>
          <w:rFonts w:ascii="Segoe UI" w:eastAsia="Segoe UI" w:hAnsi="Segoe UI" w:cs="Segoe UI"/>
          <w:b/>
          <w:bCs/>
          <w:color w:val="242424"/>
        </w:rPr>
        <w:t>9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, </w:t>
      </w:r>
      <w:proofErr w:type="gramStart"/>
      <w:r w:rsidRPr="7DAB4DBA">
        <w:rPr>
          <w:rFonts w:ascii="Segoe UI" w:eastAsia="Segoe UI" w:hAnsi="Segoe UI" w:cs="Segoe UI"/>
          <w:b/>
          <w:bCs/>
          <w:color w:val="242424"/>
        </w:rPr>
        <w:t>202</w:t>
      </w:r>
      <w:r w:rsidR="0069712F">
        <w:rPr>
          <w:rFonts w:ascii="Segoe UI" w:eastAsia="Segoe UI" w:hAnsi="Segoe UI" w:cs="Segoe UI"/>
          <w:b/>
          <w:bCs/>
          <w:color w:val="242424"/>
        </w:rPr>
        <w:t>4</w:t>
      </w:r>
      <w:proofErr w:type="gramEnd"/>
      <w:r w:rsidRPr="7DAB4DBA">
        <w:rPr>
          <w:rFonts w:ascii="Segoe UI" w:eastAsia="Segoe UI" w:hAnsi="Segoe UI" w:cs="Segoe UI"/>
          <w:b/>
          <w:bCs/>
          <w:color w:val="242424"/>
        </w:rPr>
        <w:t xml:space="preserve"> Meeting</w:t>
      </w:r>
    </w:p>
    <w:p w14:paraId="2F3D8C2A" w14:textId="77777777" w:rsidR="001870EE" w:rsidRDefault="001870EE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5A59EF3D" w14:textId="6736FBB3" w:rsidR="5B9B967D" w:rsidRPr="001870EE" w:rsidRDefault="5B9B967D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7DAB4DBA">
        <w:rPr>
          <w:rFonts w:ascii="Segoe UI" w:eastAsia="Segoe UI" w:hAnsi="Segoe UI" w:cs="Segoe UI"/>
          <w:b/>
          <w:bCs/>
          <w:color w:val="242424"/>
        </w:rPr>
        <w:t>Public Comment</w:t>
      </w: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307C8817" w14:textId="1435A9E7" w:rsidR="5B9B967D" w:rsidRDefault="5B9B967D" w:rsidP="7DAB4DBA">
      <w:pPr>
        <w:widowControl w:val="0"/>
        <w:spacing w:after="0" w:line="240" w:lineRule="auto"/>
      </w:pPr>
    </w:p>
    <w:p w14:paraId="031C1C77" w14:textId="2CD2573A" w:rsidR="5B9B967D" w:rsidRDefault="5B9B967D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7DAB4DBA">
        <w:rPr>
          <w:rFonts w:ascii="Segoe UI" w:eastAsia="Segoe UI" w:hAnsi="Segoe UI" w:cs="Segoe UI"/>
          <w:b/>
          <w:bCs/>
          <w:color w:val="242424"/>
        </w:rPr>
        <w:t>Comments by the Chair</w:t>
      </w:r>
    </w:p>
    <w:p w14:paraId="43108476" w14:textId="517F3E4E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0D9D624B" w14:textId="50E7281D" w:rsidR="5B9B967D" w:rsidRDefault="5B9B967D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7DAB4DBA">
        <w:rPr>
          <w:rFonts w:ascii="Segoe UI" w:eastAsia="Segoe UI" w:hAnsi="Segoe UI" w:cs="Segoe UI"/>
          <w:b/>
          <w:bCs/>
          <w:color w:val="242424"/>
        </w:rPr>
        <w:t xml:space="preserve">Report by the Director on State Plan Activities </w:t>
      </w:r>
    </w:p>
    <w:p w14:paraId="3E4A3A81" w14:textId="29719F62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019C08F5" w14:textId="354F1FE6" w:rsidR="5B9B967D" w:rsidRDefault="5B9B967D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7DAB4DBA">
        <w:rPr>
          <w:rFonts w:ascii="Segoe UI" w:eastAsia="Segoe UI" w:hAnsi="Segoe UI" w:cs="Segoe UI"/>
          <w:b/>
          <w:bCs/>
          <w:color w:val="242424"/>
        </w:rPr>
        <w:t>Report by the Director on the Council Budget</w:t>
      </w:r>
    </w:p>
    <w:p w14:paraId="5BBABC2F" w14:textId="77777777" w:rsidR="002B109D" w:rsidRDefault="002B109D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F1DCAFB" w14:textId="0E3B91CD" w:rsidR="002B109D" w:rsidRDefault="002B109D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Grantee Updates (</w:t>
      </w:r>
      <w:r>
        <w:rPr>
          <w:rFonts w:ascii="Segoe UI" w:eastAsia="Segoe UI" w:hAnsi="Segoe UI" w:cs="Segoe UI"/>
          <w:b/>
          <w:bCs/>
          <w:color w:val="242424"/>
        </w:rPr>
        <w:t>Scheduling</w:t>
      </w:r>
      <w:r>
        <w:rPr>
          <w:rFonts w:ascii="Segoe UI" w:eastAsia="Segoe UI" w:hAnsi="Segoe UI" w:cs="Segoe UI"/>
          <w:b/>
          <w:bCs/>
          <w:color w:val="242424"/>
        </w:rPr>
        <w:t xml:space="preserve"> of Site Visits)</w:t>
      </w:r>
    </w:p>
    <w:p w14:paraId="00D51EEF" w14:textId="30FAB438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0C534586" w14:textId="2AEDE45E" w:rsidR="5B9B967D" w:rsidRDefault="5B9B967D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7DAB4DBA">
        <w:rPr>
          <w:rFonts w:ascii="Segoe UI" w:eastAsia="Segoe UI" w:hAnsi="Segoe UI" w:cs="Segoe UI"/>
          <w:b/>
          <w:bCs/>
          <w:color w:val="242424"/>
        </w:rPr>
        <w:t xml:space="preserve">Report </w:t>
      </w:r>
      <w:r w:rsidR="001870EE">
        <w:rPr>
          <w:rFonts w:ascii="Segoe UI" w:eastAsia="Segoe UI" w:hAnsi="Segoe UI" w:cs="Segoe UI"/>
          <w:b/>
          <w:bCs/>
          <w:color w:val="242424"/>
        </w:rPr>
        <w:t xml:space="preserve">from Council </w:t>
      </w:r>
      <w:r w:rsidRPr="7DAB4DBA">
        <w:rPr>
          <w:rFonts w:ascii="Segoe UI" w:eastAsia="Segoe UI" w:hAnsi="Segoe UI" w:cs="Segoe UI"/>
          <w:b/>
          <w:bCs/>
          <w:color w:val="242424"/>
        </w:rPr>
        <w:t>Committee</w:t>
      </w:r>
      <w:r w:rsidR="00384880">
        <w:rPr>
          <w:rFonts w:ascii="Segoe UI" w:eastAsia="Segoe UI" w:hAnsi="Segoe UI" w:cs="Segoe UI"/>
          <w:b/>
          <w:bCs/>
          <w:color w:val="242424"/>
        </w:rPr>
        <w:t>s</w:t>
      </w:r>
    </w:p>
    <w:p w14:paraId="4F163176" w14:textId="77777777" w:rsidR="0069712F" w:rsidRDefault="0069712F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85EE30A" w14:textId="4F7EE2C2" w:rsidR="0069712F" w:rsidRDefault="0069712F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Report from the Governance Committee</w:t>
      </w:r>
    </w:p>
    <w:p w14:paraId="0B4E6863" w14:textId="16A6D115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4BC4CFF2" w14:textId="2A00D164" w:rsidR="5B9B967D" w:rsidRPr="00DA79FC" w:rsidRDefault="5B9B967D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7DAB4DBA">
        <w:rPr>
          <w:rFonts w:ascii="Segoe UI" w:eastAsia="Segoe UI" w:hAnsi="Segoe UI" w:cs="Segoe UI"/>
          <w:b/>
          <w:bCs/>
          <w:color w:val="242424"/>
        </w:rPr>
        <w:t>Announcements and Adjourn</w:t>
      </w:r>
    </w:p>
    <w:p w14:paraId="05E733DE" w14:textId="6D5ED900" w:rsidR="00DA79FC" w:rsidRDefault="00DA79FC" w:rsidP="00DA79FC">
      <w:pPr>
        <w:pStyle w:val="NormalWeb"/>
      </w:pPr>
      <w:r>
        <w:rPr>
          <w:color w:val="5F5F5F"/>
        </w:rPr>
        <w:t>______________________________________________________________________________</w:t>
      </w:r>
    </w:p>
    <w:p w14:paraId="11BD924F" w14:textId="77777777" w:rsidR="00DA79FC" w:rsidRDefault="00DA79FC" w:rsidP="00DA79FC">
      <w:pPr>
        <w:pStyle w:val="NormalWeb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48"/>
          <w:szCs w:val="48"/>
        </w:rPr>
        <w:t>Microsoft Teams meeting</w:t>
      </w:r>
    </w:p>
    <w:p w14:paraId="30A29F31" w14:textId="77777777" w:rsidR="00DA79FC" w:rsidRDefault="00DA79FC" w:rsidP="00DA79FC">
      <w:pPr>
        <w:pStyle w:val="NormalWeb"/>
        <w:rPr>
          <w:rFonts w:ascii="Segoe UI" w:hAnsi="Segoe UI" w:cs="Segoe UI"/>
          <w:b/>
          <w:bCs/>
          <w:color w:val="252424"/>
        </w:rPr>
      </w:pPr>
      <w:r>
        <w:rPr>
          <w:rStyle w:val="Strong"/>
          <w:rFonts w:ascii="Segoe UI" w:hAnsi="Segoe UI" w:cs="Segoe UI"/>
          <w:color w:val="252424"/>
        </w:rPr>
        <w:t xml:space="preserve">Join on your computer, mobile </w:t>
      </w:r>
      <w:proofErr w:type="gramStart"/>
      <w:r>
        <w:rPr>
          <w:rStyle w:val="Strong"/>
          <w:rFonts w:ascii="Segoe UI" w:hAnsi="Segoe UI" w:cs="Segoe UI"/>
          <w:color w:val="252424"/>
        </w:rPr>
        <w:t>app</w:t>
      </w:r>
      <w:proofErr w:type="gramEnd"/>
      <w:r>
        <w:rPr>
          <w:rStyle w:val="Strong"/>
          <w:rFonts w:ascii="Segoe UI" w:hAnsi="Segoe UI" w:cs="Segoe UI"/>
          <w:color w:val="252424"/>
        </w:rPr>
        <w:t xml:space="preserve"> or room device</w:t>
      </w:r>
    </w:p>
    <w:p w14:paraId="69C1E102" w14:textId="77777777" w:rsidR="00DA79FC" w:rsidRDefault="00000000" w:rsidP="00DA79FC">
      <w:pPr>
        <w:pStyle w:val="NormalWeb"/>
        <w:rPr>
          <w:rStyle w:val="Hyperlink"/>
          <w:rFonts w:ascii="Segoe UI" w:hAnsi="Segoe UI" w:cs="Segoe UI"/>
        </w:rPr>
      </w:pPr>
      <w:hyperlink r:id="rId8" w:history="1">
        <w:r w:rsidR="00DA79FC">
          <w:rPr>
            <w:rStyle w:val="Hyperlink"/>
            <w:rFonts w:ascii="Segoe UI" w:hAnsi="Segoe UI" w:cs="Segoe UI"/>
          </w:rPr>
          <w:t>Click here to join the meeting</w:t>
        </w:r>
      </w:hyperlink>
    </w:p>
    <w:p w14:paraId="40506DDD" w14:textId="58CA144B" w:rsidR="00DF19A5" w:rsidRDefault="00DF19A5" w:rsidP="00DA79FC">
      <w:pPr>
        <w:pStyle w:val="NormalWeb"/>
        <w:rPr>
          <w:rFonts w:ascii="Segoe UI" w:hAnsi="Segoe UI" w:cs="Segoe UI"/>
          <w:color w:val="252424"/>
        </w:rPr>
      </w:pPr>
      <w:hyperlink r:id="rId9" w:history="1">
        <w:r w:rsidRPr="00BA3BDD">
          <w:rPr>
            <w:rStyle w:val="Hyperlink"/>
            <w:rFonts w:ascii="Segoe UI" w:hAnsi="Segoe UI" w:cs="Segoe UI"/>
          </w:rPr>
          <w:t>https://teams.microsoft.com/l/meetup-join/19%3ameeting_NDg3MjMxZjAtYjE3Ny00MzQ5LWI5NWQtZGNlYWNjYzMxNmY2%40thread.v2/0?context=%7b%22Tid%22%3a%22118b7cfa-a3dd-48b9-b026-</w:t>
        </w:r>
        <w:r w:rsidRPr="00BA3BDD">
          <w:rPr>
            <w:rStyle w:val="Hyperlink"/>
            <w:rFonts w:ascii="Segoe UI" w:hAnsi="Segoe UI" w:cs="Segoe UI"/>
          </w:rPr>
          <w:lastRenderedPageBreak/>
          <w:t>31ff69bb738b%22%2c%22Oid%22%3a%22f002b4df-1317-48d8-90e8-e937a264a3a8%22%7d</w:t>
        </w:r>
      </w:hyperlink>
    </w:p>
    <w:p w14:paraId="6F065648" w14:textId="79D2E0A3" w:rsidR="00DA79FC" w:rsidRDefault="00DA79FC" w:rsidP="00DA79FC">
      <w:pPr>
        <w:pStyle w:val="NormalWeb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>Meeting ID: 215 331 410 445 </w:t>
      </w:r>
    </w:p>
    <w:p w14:paraId="61290DAD" w14:textId="77777777" w:rsidR="00DA79FC" w:rsidRDefault="00DA79FC" w:rsidP="00DA79FC">
      <w:pPr>
        <w:pStyle w:val="NormalWeb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>Passcode: ts86MT </w:t>
      </w:r>
    </w:p>
    <w:p w14:paraId="2C706657" w14:textId="7C6DACAF" w:rsidR="006177B1" w:rsidRPr="00DA79FC" w:rsidRDefault="00000000" w:rsidP="006177B1">
      <w:pPr>
        <w:pStyle w:val="NormalWeb"/>
        <w:rPr>
          <w:rFonts w:ascii="Segoe UI" w:hAnsi="Segoe UI" w:cs="Segoe UI"/>
          <w:color w:val="252424"/>
          <w:sz w:val="21"/>
          <w:szCs w:val="21"/>
        </w:rPr>
      </w:pPr>
      <w:hyperlink r:id="rId10" w:history="1">
        <w:r w:rsidR="00DA79FC">
          <w:rPr>
            <w:rStyle w:val="Hyperlink"/>
            <w:rFonts w:ascii="Segoe UI" w:hAnsi="Segoe UI" w:cs="Segoe UI"/>
            <w:sz w:val="21"/>
            <w:szCs w:val="21"/>
          </w:rPr>
          <w:t>Download Teams</w:t>
        </w:r>
      </w:hyperlink>
      <w:r w:rsidR="00DA79FC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1" w:history="1">
        <w:r w:rsidR="00DA79FC">
          <w:rPr>
            <w:rStyle w:val="Hyperlink"/>
            <w:rFonts w:ascii="Segoe UI" w:hAnsi="Segoe UI" w:cs="Segoe UI"/>
            <w:sz w:val="21"/>
            <w:szCs w:val="21"/>
          </w:rPr>
          <w:t>Join on the web</w:t>
        </w:r>
      </w:hyperlink>
    </w:p>
    <w:sectPr w:rsidR="006177B1" w:rsidRPr="00DA79FC" w:rsidSect="00E44200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75B2" w14:textId="77777777" w:rsidR="00E44200" w:rsidRDefault="00E44200" w:rsidP="008C7AE1">
      <w:pPr>
        <w:spacing w:after="0" w:line="240" w:lineRule="auto"/>
      </w:pPr>
      <w:r>
        <w:separator/>
      </w:r>
    </w:p>
  </w:endnote>
  <w:endnote w:type="continuationSeparator" w:id="0">
    <w:p w14:paraId="5246C76E" w14:textId="77777777" w:rsidR="00E44200" w:rsidRDefault="00E44200" w:rsidP="008C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0F03" w14:textId="77777777" w:rsidR="00E44200" w:rsidRDefault="00E44200" w:rsidP="008C7AE1">
      <w:pPr>
        <w:spacing w:after="0" w:line="240" w:lineRule="auto"/>
      </w:pPr>
      <w:r>
        <w:separator/>
      </w:r>
    </w:p>
  </w:footnote>
  <w:footnote w:type="continuationSeparator" w:id="0">
    <w:p w14:paraId="599BEB7E" w14:textId="77777777" w:rsidR="00E44200" w:rsidRDefault="00E44200" w:rsidP="008C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9D6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D620CA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FAB2484"/>
    <w:multiLevelType w:val="hybridMultilevel"/>
    <w:tmpl w:val="CAC6C130"/>
    <w:lvl w:ilvl="0" w:tplc="AEA46352">
      <w:start w:val="2626"/>
      <w:numFmt w:val="bullet"/>
      <w:lvlText w:val=""/>
      <w:lvlJc w:val="left"/>
      <w:pPr>
        <w:ind w:left="2970" w:hanging="360"/>
      </w:pPr>
      <w:rPr>
        <w:rFonts w:ascii="Wingdings 2" w:eastAsiaTheme="minorHAnsi" w:hAnsi="Wingdings 2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44F48D9E"/>
    <w:multiLevelType w:val="hybridMultilevel"/>
    <w:tmpl w:val="BBECD714"/>
    <w:lvl w:ilvl="0" w:tplc="A26C7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CF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C5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2E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89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0E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25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A2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CD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C9622"/>
    <w:multiLevelType w:val="hybridMultilevel"/>
    <w:tmpl w:val="F9BEAA98"/>
    <w:lvl w:ilvl="0" w:tplc="F3C2F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65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28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29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29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9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A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43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4F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B17A5"/>
    <w:multiLevelType w:val="hybridMultilevel"/>
    <w:tmpl w:val="80B03D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07DF794"/>
    <w:multiLevelType w:val="hybridMultilevel"/>
    <w:tmpl w:val="39E68242"/>
    <w:lvl w:ilvl="0" w:tplc="C37CF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2A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E0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05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0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C3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4B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CB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00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79633">
    <w:abstractNumId w:val="4"/>
  </w:num>
  <w:num w:numId="2" w16cid:durableId="611740218">
    <w:abstractNumId w:val="6"/>
  </w:num>
  <w:num w:numId="3" w16cid:durableId="913778249">
    <w:abstractNumId w:val="3"/>
  </w:num>
  <w:num w:numId="4" w16cid:durableId="416900264">
    <w:abstractNumId w:val="0"/>
  </w:num>
  <w:num w:numId="5" w16cid:durableId="528688717">
    <w:abstractNumId w:val="1"/>
  </w:num>
  <w:num w:numId="6" w16cid:durableId="1499228923">
    <w:abstractNumId w:val="5"/>
  </w:num>
  <w:num w:numId="7" w16cid:durableId="377049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5C"/>
    <w:rsid w:val="00030651"/>
    <w:rsid w:val="00055C5C"/>
    <w:rsid w:val="00074C80"/>
    <w:rsid w:val="000822C5"/>
    <w:rsid w:val="000E2B38"/>
    <w:rsid w:val="000F0E1A"/>
    <w:rsid w:val="000F6ED7"/>
    <w:rsid w:val="00105E46"/>
    <w:rsid w:val="00152261"/>
    <w:rsid w:val="00165BF5"/>
    <w:rsid w:val="001870EE"/>
    <w:rsid w:val="001A7CD6"/>
    <w:rsid w:val="001C4BCE"/>
    <w:rsid w:val="00220DC7"/>
    <w:rsid w:val="00225F08"/>
    <w:rsid w:val="00247081"/>
    <w:rsid w:val="00262458"/>
    <w:rsid w:val="00266E14"/>
    <w:rsid w:val="00272B0E"/>
    <w:rsid w:val="00276C7A"/>
    <w:rsid w:val="00284A00"/>
    <w:rsid w:val="002A0EDD"/>
    <w:rsid w:val="002B109D"/>
    <w:rsid w:val="002B7404"/>
    <w:rsid w:val="002C611B"/>
    <w:rsid w:val="002F5FAF"/>
    <w:rsid w:val="00320F63"/>
    <w:rsid w:val="003619AC"/>
    <w:rsid w:val="003622CA"/>
    <w:rsid w:val="00384880"/>
    <w:rsid w:val="00384F09"/>
    <w:rsid w:val="00397C88"/>
    <w:rsid w:val="003E6F06"/>
    <w:rsid w:val="003F28EE"/>
    <w:rsid w:val="004005C6"/>
    <w:rsid w:val="004456CC"/>
    <w:rsid w:val="004457F1"/>
    <w:rsid w:val="0048215F"/>
    <w:rsid w:val="004878B9"/>
    <w:rsid w:val="004B16DE"/>
    <w:rsid w:val="004B2618"/>
    <w:rsid w:val="00527AD1"/>
    <w:rsid w:val="00585996"/>
    <w:rsid w:val="0058601E"/>
    <w:rsid w:val="005D7AA7"/>
    <w:rsid w:val="00614538"/>
    <w:rsid w:val="006177B1"/>
    <w:rsid w:val="00642656"/>
    <w:rsid w:val="006847C1"/>
    <w:rsid w:val="00684831"/>
    <w:rsid w:val="00693E6B"/>
    <w:rsid w:val="0069712F"/>
    <w:rsid w:val="006B31C7"/>
    <w:rsid w:val="006F5672"/>
    <w:rsid w:val="006F7D91"/>
    <w:rsid w:val="007472E3"/>
    <w:rsid w:val="00747CD4"/>
    <w:rsid w:val="00760899"/>
    <w:rsid w:val="007726AB"/>
    <w:rsid w:val="007A39C5"/>
    <w:rsid w:val="007A4D05"/>
    <w:rsid w:val="007D3FCC"/>
    <w:rsid w:val="00813953"/>
    <w:rsid w:val="008B3372"/>
    <w:rsid w:val="008C045F"/>
    <w:rsid w:val="008C7AE1"/>
    <w:rsid w:val="008F4833"/>
    <w:rsid w:val="00927A8B"/>
    <w:rsid w:val="00931E82"/>
    <w:rsid w:val="00936B2E"/>
    <w:rsid w:val="00962A16"/>
    <w:rsid w:val="0098234B"/>
    <w:rsid w:val="009E543A"/>
    <w:rsid w:val="00A01520"/>
    <w:rsid w:val="00A04C18"/>
    <w:rsid w:val="00A12036"/>
    <w:rsid w:val="00A2138D"/>
    <w:rsid w:val="00A3446E"/>
    <w:rsid w:val="00A57881"/>
    <w:rsid w:val="00A72915"/>
    <w:rsid w:val="00A80CE7"/>
    <w:rsid w:val="00A82034"/>
    <w:rsid w:val="00A96DAC"/>
    <w:rsid w:val="00AD7D2B"/>
    <w:rsid w:val="00B008D7"/>
    <w:rsid w:val="00B0354E"/>
    <w:rsid w:val="00B43E1E"/>
    <w:rsid w:val="00B51879"/>
    <w:rsid w:val="00B7546B"/>
    <w:rsid w:val="00BA2747"/>
    <w:rsid w:val="00BB24CD"/>
    <w:rsid w:val="00BE0D46"/>
    <w:rsid w:val="00C13AB0"/>
    <w:rsid w:val="00C25C51"/>
    <w:rsid w:val="00C51341"/>
    <w:rsid w:val="00C84CCD"/>
    <w:rsid w:val="00C85221"/>
    <w:rsid w:val="00CB1E34"/>
    <w:rsid w:val="00CC1AF3"/>
    <w:rsid w:val="00CC25AD"/>
    <w:rsid w:val="00CD0FB2"/>
    <w:rsid w:val="00D0150C"/>
    <w:rsid w:val="00D768F0"/>
    <w:rsid w:val="00DA79FC"/>
    <w:rsid w:val="00DB1A80"/>
    <w:rsid w:val="00DC391A"/>
    <w:rsid w:val="00DF19A5"/>
    <w:rsid w:val="00DF6AA4"/>
    <w:rsid w:val="00E44200"/>
    <w:rsid w:val="00E55EC9"/>
    <w:rsid w:val="00E727D7"/>
    <w:rsid w:val="00ED47D1"/>
    <w:rsid w:val="00EE3426"/>
    <w:rsid w:val="00EF156B"/>
    <w:rsid w:val="00F254D6"/>
    <w:rsid w:val="00F553A6"/>
    <w:rsid w:val="00FA1D70"/>
    <w:rsid w:val="00FC2405"/>
    <w:rsid w:val="043CE486"/>
    <w:rsid w:val="0F3E4BCA"/>
    <w:rsid w:val="0F7CA1D5"/>
    <w:rsid w:val="11A0B172"/>
    <w:rsid w:val="11C289B3"/>
    <w:rsid w:val="124F0109"/>
    <w:rsid w:val="1278B389"/>
    <w:rsid w:val="13B05DE5"/>
    <w:rsid w:val="16369CBF"/>
    <w:rsid w:val="1A1D5CBD"/>
    <w:rsid w:val="1B6BEB55"/>
    <w:rsid w:val="21EDDCD4"/>
    <w:rsid w:val="22B3681D"/>
    <w:rsid w:val="251261A1"/>
    <w:rsid w:val="29777D63"/>
    <w:rsid w:val="2C4FECDE"/>
    <w:rsid w:val="2CA6CB27"/>
    <w:rsid w:val="2D35A394"/>
    <w:rsid w:val="3A0624D5"/>
    <w:rsid w:val="3A27F7F1"/>
    <w:rsid w:val="3B7D7BEF"/>
    <w:rsid w:val="3EA08360"/>
    <w:rsid w:val="40CC34F1"/>
    <w:rsid w:val="41D82422"/>
    <w:rsid w:val="44B3D0A7"/>
    <w:rsid w:val="450FC4E4"/>
    <w:rsid w:val="46D279AE"/>
    <w:rsid w:val="5421E703"/>
    <w:rsid w:val="58F55826"/>
    <w:rsid w:val="5A2C2BA1"/>
    <w:rsid w:val="5B9B967D"/>
    <w:rsid w:val="5C13D08B"/>
    <w:rsid w:val="5C6FC4C8"/>
    <w:rsid w:val="5E2C2B54"/>
    <w:rsid w:val="62A1212B"/>
    <w:rsid w:val="62F48E3B"/>
    <w:rsid w:val="65822B7B"/>
    <w:rsid w:val="66BDD880"/>
    <w:rsid w:val="6EC46194"/>
    <w:rsid w:val="7055580A"/>
    <w:rsid w:val="70A11F75"/>
    <w:rsid w:val="70AC630B"/>
    <w:rsid w:val="7DAB4DBA"/>
    <w:rsid w:val="7EAFD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6337"/>
  <w15:docId w15:val="{00ECC37A-1270-4264-8770-DD70993D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AE1"/>
  </w:style>
  <w:style w:type="paragraph" w:styleId="Footer">
    <w:name w:val="footer"/>
    <w:basedOn w:val="Normal"/>
    <w:link w:val="Foot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E1"/>
  </w:style>
  <w:style w:type="character" w:styleId="Hyperlink">
    <w:name w:val="Hyperlink"/>
    <w:basedOn w:val="DefaultParagraphFont"/>
    <w:uiPriority w:val="99"/>
    <w:unhideWhenUsed/>
    <w:rsid w:val="00E55E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77B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F1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222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47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806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198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2101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94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32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8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8583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Dg3MjMxZjAtYjE3Ny00MzQ5LWI5NWQtZGNlYWNjYzMxNmY2%40thread.v2/0?context=%7b%22Tid%22%3a%22118b7cfa-a3dd-48b9-b026-31ff69bb738b%22%2c%22Oid%22%3a%22f002b4df-1317-48d8-90e8-e937a264a3a8%22%7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crosoft.com/microsoft-teams/join-a-meet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icrosoft.com/en-us/microsoft-teams/download-ap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NDg3MjMxZjAtYjE3Ny00MzQ5LWI5NWQtZGNlYWNjYzMxNmY2%40thread.v2/0?context=%7b%22Tid%22%3a%22118b7cfa-a3dd-48b9-b026-31ff69bb738b%22%2c%22Oid%22%3a%22f002b4df-1317-48d8-90e8-e937a264a3a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12</cp:revision>
  <cp:lastPrinted>2020-09-03T12:12:00Z</cp:lastPrinted>
  <dcterms:created xsi:type="dcterms:W3CDTF">2023-09-01T18:35:00Z</dcterms:created>
  <dcterms:modified xsi:type="dcterms:W3CDTF">2024-03-12T10:54:00Z</dcterms:modified>
</cp:coreProperties>
</file>